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16cid w16 w16cex w16sdtdh wp14">
  <w:body>
    <w:p w:rsidRPr="0061369D" w:rsidR="00C434C4" w:rsidP="002D0981" w:rsidRDefault="435C6420" w14:paraId="2C078E63" w14:textId="498F2A07">
      <w:pPr>
        <w:spacing w:line="480" w:lineRule="auto"/>
        <w:jc w:val="right"/>
        <w:rPr>
          <w:b/>
          <w:bCs/>
          <w:sz w:val="28"/>
          <w:szCs w:val="28"/>
        </w:rPr>
      </w:pPr>
      <w:r w:rsidRPr="529C4E0A">
        <w:rPr>
          <w:b/>
          <w:bCs/>
          <w:sz w:val="28"/>
          <w:szCs w:val="28"/>
        </w:rPr>
        <w:t>Final</w:t>
      </w:r>
      <w:r w:rsidRPr="0061369D" w:rsidR="002D0981">
        <w:rPr>
          <w:b/>
          <w:bCs/>
          <w:sz w:val="28"/>
          <w:szCs w:val="28"/>
        </w:rPr>
        <w:t xml:space="preserve"> Paper</w:t>
      </w:r>
    </w:p>
    <w:p w:rsidRPr="0061369D" w:rsidR="001D4B17" w:rsidP="002D0981" w:rsidRDefault="001D4B17" w14:paraId="7B2B7ACA" w14:textId="7AE1DA04">
      <w:pPr>
        <w:spacing w:line="480" w:lineRule="auto"/>
        <w:jc w:val="center"/>
        <w:rPr>
          <w:sz w:val="52"/>
          <w:szCs w:val="52"/>
        </w:rPr>
      </w:pPr>
      <w:r w:rsidRPr="529C4E0A">
        <w:rPr>
          <w:b/>
          <w:sz w:val="52"/>
          <w:szCs w:val="52"/>
          <w:u w:val="single"/>
        </w:rPr>
        <w:t>Face Lock</w:t>
      </w:r>
    </w:p>
    <w:p w:rsidRPr="00201340" w:rsidR="001D4B17" w:rsidP="002D0981" w:rsidRDefault="001D4B17" w14:paraId="4575D492" w14:textId="79E264D7">
      <w:pPr>
        <w:spacing w:line="480" w:lineRule="auto"/>
        <w:jc w:val="center"/>
        <w:rPr>
          <w:i/>
          <w:iCs/>
          <w:sz w:val="28"/>
          <w:szCs w:val="28"/>
        </w:rPr>
      </w:pPr>
      <w:r w:rsidRPr="00201340">
        <w:rPr>
          <w:i/>
          <w:iCs/>
          <w:sz w:val="28"/>
          <w:szCs w:val="28"/>
        </w:rPr>
        <w:t xml:space="preserve">By: Tamia Prince and Khaled </w:t>
      </w:r>
      <w:proofErr w:type="spellStart"/>
      <w:r w:rsidRPr="00201340">
        <w:rPr>
          <w:i/>
          <w:iCs/>
          <w:sz w:val="28"/>
          <w:szCs w:val="28"/>
        </w:rPr>
        <w:t>Asad</w:t>
      </w:r>
      <w:proofErr w:type="spellEnd"/>
    </w:p>
    <w:p w:rsidRPr="0061369D" w:rsidR="009A69BF" w:rsidP="009A69BF" w:rsidRDefault="00B63D7F" w14:paraId="72168057" w14:textId="5EF48ACC">
      <w:pPr>
        <w:jc w:val="center"/>
        <w:rPr>
          <w:sz w:val="28"/>
          <w:szCs w:val="28"/>
        </w:rPr>
      </w:pPr>
      <w:r w:rsidRPr="0061369D">
        <w:rPr>
          <w:noProof/>
          <w:sz w:val="28"/>
          <w:szCs w:val="28"/>
        </w:rPr>
        <w:drawing>
          <wp:inline distT="0" distB="0" distL="0" distR="0" wp14:anchorId="7DCDD1CC" wp14:editId="648C3E0B">
            <wp:extent cx="1828375" cy="1996155"/>
            <wp:effectExtent l="0" t="0" r="635" b="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rotWithShape="1">
                    <a:blip r:embed="rId10"/>
                    <a:srcRect l="20877" t="15327" r="21527" b="21790"/>
                    <a:stretch/>
                  </pic:blipFill>
                  <pic:spPr bwMode="auto">
                    <a:xfrm>
                      <a:off x="0" y="0"/>
                      <a:ext cx="1828688" cy="1996496"/>
                    </a:xfrm>
                    <a:prstGeom prst="rect">
                      <a:avLst/>
                    </a:prstGeom>
                    <a:ln>
                      <a:noFill/>
                    </a:ln>
                    <a:extLst>
                      <a:ext uri="{53640926-AAD7-44D8-BBD7-CCE9431645EC}">
                        <a14:shadowObscured xmlns:a14="http://schemas.microsoft.com/office/drawing/2010/main"/>
                      </a:ext>
                    </a:extLst>
                  </pic:spPr>
                </pic:pic>
              </a:graphicData>
            </a:graphic>
          </wp:inline>
        </w:drawing>
      </w:r>
    </w:p>
    <w:p w:rsidR="00201340" w:rsidP="00201340" w:rsidRDefault="009A69BF" w14:paraId="7FB16087" w14:textId="27B5B1B5">
      <w:r>
        <w:rPr>
          <w:noProof/>
        </w:rPr>
        <w:drawing>
          <wp:inline distT="0" distB="0" distL="0" distR="0" wp14:anchorId="0934FA42" wp14:editId="7D02ABE5">
            <wp:extent cx="1690138" cy="1845578"/>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1690138" cy="1845578"/>
                    </a:xfrm>
                    <a:prstGeom prst="rect">
                      <a:avLst/>
                    </a:prstGeom>
                  </pic:spPr>
                </pic:pic>
              </a:graphicData>
            </a:graphic>
          </wp:inline>
        </w:drawing>
      </w:r>
      <w:r w:rsidR="00201340">
        <w:rPr>
          <w:noProof/>
        </w:rPr>
        <w:drawing>
          <wp:inline distT="0" distB="0" distL="0" distR="0" wp14:anchorId="4CBF12E1" wp14:editId="668E9DB4">
            <wp:extent cx="2428848" cy="1845001"/>
            <wp:effectExtent l="0" t="0" r="0" b="0"/>
            <wp:docPr id="6" name="Picture 6" descr="A close up of a person's 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2">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301BA4A7-7E9F-4442-8DB0-98B6C9EBD27D}"/>
                        </a:ext>
                      </a:extLst>
                    </a:blip>
                    <a:stretch>
                      <a:fillRect/>
                    </a:stretch>
                  </pic:blipFill>
                  <pic:spPr>
                    <a:xfrm>
                      <a:off x="0" y="0"/>
                      <a:ext cx="2428848" cy="1845001"/>
                    </a:xfrm>
                    <a:prstGeom prst="rect">
                      <a:avLst/>
                    </a:prstGeom>
                  </pic:spPr>
                </pic:pic>
              </a:graphicData>
            </a:graphic>
          </wp:inline>
        </w:drawing>
      </w:r>
      <w:r w:rsidR="00201340">
        <w:rPr>
          <w:noProof/>
        </w:rPr>
        <w:drawing>
          <wp:inline distT="0" distB="0" distL="0" distR="0" wp14:anchorId="3B869723" wp14:editId="4AF6A3BD">
            <wp:extent cx="1812023" cy="1846490"/>
            <wp:effectExtent l="0" t="0" r="4445" b="0"/>
            <wp:docPr id="7" name="Picture 7" descr="A picture containing person, person, electronics,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12023" cy="1846490"/>
                    </a:xfrm>
                    <a:prstGeom prst="rect">
                      <a:avLst/>
                    </a:prstGeom>
                  </pic:spPr>
                </pic:pic>
              </a:graphicData>
            </a:graphic>
          </wp:inline>
        </w:drawing>
      </w:r>
    </w:p>
    <w:p w:rsidR="00663742" w:rsidP="00CC1749" w:rsidRDefault="00663742" w14:paraId="4C92AA75" w14:textId="04153FD5">
      <w:pPr>
        <w:jc w:val="center"/>
        <w:rPr>
          <w:sz w:val="28"/>
          <w:szCs w:val="28"/>
        </w:rPr>
      </w:pPr>
    </w:p>
    <w:p w:rsidRPr="0061369D" w:rsidR="00CC1749" w:rsidP="00CC1749" w:rsidRDefault="00CC1749" w14:paraId="491A75CE" w14:textId="77777777">
      <w:pPr>
        <w:jc w:val="center"/>
        <w:rPr>
          <w:sz w:val="28"/>
          <w:szCs w:val="28"/>
        </w:rPr>
      </w:pPr>
    </w:p>
    <w:p w:rsidRPr="00CC1749" w:rsidR="002D50DF" w:rsidP="00CC1749" w:rsidRDefault="002D50DF" w14:paraId="4206A3F7" w14:textId="2E0162BF">
      <w:pPr>
        <w:pStyle w:val="ListParagraph"/>
        <w:numPr>
          <w:ilvl w:val="0"/>
          <w:numId w:val="1"/>
        </w:numPr>
      </w:pPr>
      <w:r w:rsidRPr="00CC1749">
        <w:t>Introduction………………………………………………………………………</w:t>
      </w:r>
      <w:proofErr w:type="gramStart"/>
      <w:r w:rsidRPr="00CC1749">
        <w:t>….pg.</w:t>
      </w:r>
      <w:proofErr w:type="gramEnd"/>
      <w:r w:rsidRPr="00CC1749">
        <w:t xml:space="preserve"> </w:t>
      </w:r>
      <w:r w:rsidR="00A157B6">
        <w:t>1</w:t>
      </w:r>
    </w:p>
    <w:p w:rsidR="00CC1749" w:rsidP="002D50DF" w:rsidRDefault="00CC1749" w14:paraId="37C16F8E" w14:textId="4A2B9738">
      <w:pPr>
        <w:pStyle w:val="ListParagraph"/>
        <w:numPr>
          <w:ilvl w:val="0"/>
          <w:numId w:val="1"/>
        </w:numPr>
      </w:pPr>
      <w:r>
        <w:t>Architecture</w:t>
      </w:r>
      <w:r w:rsidRPr="00CC1749">
        <w:t>………………………………………………………………………</w:t>
      </w:r>
      <w:proofErr w:type="gramStart"/>
      <w:r w:rsidRPr="00CC1749">
        <w:t>….pg</w:t>
      </w:r>
      <w:r w:rsidR="005E638C">
        <w:t>.</w:t>
      </w:r>
      <w:proofErr w:type="gramEnd"/>
      <w:r w:rsidR="005E638C">
        <w:t xml:space="preserve"> </w:t>
      </w:r>
      <w:r w:rsidR="00A157B6">
        <w:t>2</w:t>
      </w:r>
    </w:p>
    <w:p w:rsidR="00CC1749" w:rsidP="002D50DF" w:rsidRDefault="002D50DF" w14:paraId="5B8F2AF4" w14:textId="08200F11">
      <w:pPr>
        <w:pStyle w:val="ListParagraph"/>
        <w:numPr>
          <w:ilvl w:val="0"/>
          <w:numId w:val="1"/>
        </w:numPr>
      </w:pPr>
      <w:r w:rsidRPr="00CC1749">
        <w:t>ETL…………………………………………………………………….…….…...</w:t>
      </w:r>
      <w:r w:rsidR="00784D0B">
        <w:t>.....</w:t>
      </w:r>
      <w:r w:rsidRPr="00CC1749">
        <w:t>pg.</w:t>
      </w:r>
      <w:r w:rsidR="00177D75">
        <w:t xml:space="preserve"> </w:t>
      </w:r>
      <w:r w:rsidR="00A157B6">
        <w:t>3</w:t>
      </w:r>
    </w:p>
    <w:p w:rsidR="00CC1749" w:rsidP="002D50DF" w:rsidRDefault="002D50DF" w14:paraId="491FE679" w14:textId="1698156C">
      <w:pPr>
        <w:pStyle w:val="ListParagraph"/>
        <w:numPr>
          <w:ilvl w:val="0"/>
          <w:numId w:val="1"/>
        </w:numPr>
      </w:pPr>
      <w:r w:rsidRPr="00CC1749">
        <w:t>Conclusion…</w:t>
      </w:r>
      <w:r w:rsidR="001A21E6">
        <w:t>…………………</w:t>
      </w:r>
      <w:proofErr w:type="gramStart"/>
      <w:r w:rsidR="001A21E6">
        <w:t>…..</w:t>
      </w:r>
      <w:proofErr w:type="gramEnd"/>
      <w:r w:rsidRPr="00CC1749">
        <w:t>…………………………………………..…</w:t>
      </w:r>
      <w:r w:rsidR="00784D0B">
        <w:t>….</w:t>
      </w:r>
      <w:r w:rsidRPr="00CC1749">
        <w:t xml:space="preserve">..pg. </w:t>
      </w:r>
      <w:r w:rsidR="001A21E6">
        <w:t>12</w:t>
      </w:r>
    </w:p>
    <w:p w:rsidR="002D50DF" w:rsidP="002D50DF" w:rsidRDefault="001A21E6" w14:paraId="38CEEE7F" w14:textId="74CF7728">
      <w:pPr>
        <w:pStyle w:val="ListParagraph"/>
        <w:numPr>
          <w:ilvl w:val="0"/>
          <w:numId w:val="1"/>
        </w:numPr>
      </w:pPr>
      <w:r>
        <w:t xml:space="preserve">References </w:t>
      </w:r>
      <w:r w:rsidRPr="00CC1749" w:rsidR="002D50DF">
        <w:t>……………………………………………………</w:t>
      </w:r>
      <w:r w:rsidR="00784D0B">
        <w:t>……………</w:t>
      </w:r>
      <w:r w:rsidRPr="00CC1749" w:rsidR="002D50DF">
        <w:t>…</w:t>
      </w:r>
      <w:proofErr w:type="gramStart"/>
      <w:r w:rsidR="00784D0B">
        <w:t>….</w:t>
      </w:r>
      <w:r w:rsidRPr="00CC1749" w:rsidR="002D50DF">
        <w:t>.</w:t>
      </w:r>
      <w:proofErr w:type="gramEnd"/>
      <w:r w:rsidRPr="00CC1749" w:rsidR="002D50DF">
        <w:t xml:space="preserve">….pg. </w:t>
      </w:r>
      <w:r>
        <w:t>14</w:t>
      </w:r>
    </w:p>
    <w:p w:rsidR="008C4A34" w:rsidP="008C4A34" w:rsidRDefault="008C4A34" w14:paraId="0BCA9C15" w14:textId="49EB51CB"/>
    <w:p w:rsidR="008C4A34" w:rsidP="008C4A34" w:rsidRDefault="008C4A34" w14:paraId="63ADAFE3" w14:textId="19417AD3"/>
    <w:p w:rsidR="008C4A34" w:rsidP="008C4A34" w:rsidRDefault="008C4A34" w14:paraId="00119E96" w14:textId="3EFDA13B"/>
    <w:p w:rsidR="008C4A34" w:rsidP="008C4A34" w:rsidRDefault="008C4A34" w14:paraId="231F2BE1" w14:textId="7DE316E0"/>
    <w:p w:rsidR="008C4A34" w:rsidP="008C4A34" w:rsidRDefault="008C4A34" w14:paraId="0BF17BCD" w14:textId="4A2714A7"/>
    <w:p w:rsidR="008C4A34" w:rsidP="008C4A34" w:rsidRDefault="008C4A34" w14:paraId="585038D0" w14:textId="18A05DDB"/>
    <w:p w:rsidR="008C4A34" w:rsidP="008C4A34" w:rsidRDefault="008C4A34" w14:paraId="5B3D4950" w14:textId="59326916"/>
    <w:p w:rsidRPr="008C4A34" w:rsidR="008C4A34" w:rsidP="008C4A34" w:rsidRDefault="008C4A34" w14:paraId="7DF667D3" w14:textId="77777777"/>
    <w:p w:rsidR="005E638C" w:rsidP="008C4A34" w:rsidRDefault="007C599F" w14:paraId="703B46B3" w14:textId="28A43D15">
      <w:pPr>
        <w:pStyle w:val="NormalWeb"/>
        <w:spacing w:line="480" w:lineRule="auto"/>
        <w:rPr>
          <w:sz w:val="52"/>
          <w:szCs w:val="52"/>
        </w:rPr>
      </w:pPr>
      <w:r w:rsidRPr="0061369D">
        <w:rPr>
          <w:sz w:val="52"/>
          <w:szCs w:val="52"/>
        </w:rPr>
        <w:lastRenderedPageBreak/>
        <w:t>Introduction</w:t>
      </w:r>
    </w:p>
    <w:p w:rsidR="008C4A34" w:rsidP="430C92AB" w:rsidRDefault="207AE78C" w14:paraId="73D9A3B2" w14:textId="5CB896C9">
      <w:pPr>
        <w:pStyle w:val="NormalWeb"/>
        <w:spacing w:line="480" w:lineRule="auto"/>
        <w:ind w:firstLine="720"/>
      </w:pPr>
      <w:r w:rsidRPr="16A760D8">
        <w:t xml:space="preserve">The two </w:t>
      </w:r>
      <w:r w:rsidRPr="16A760D8" w:rsidR="1DCBA016">
        <w:t>sectors</w:t>
      </w:r>
      <w:r w:rsidRPr="16A760D8">
        <w:t xml:space="preserve"> of security and image recognition have come together to </w:t>
      </w:r>
      <w:r w:rsidRPr="16A760D8" w:rsidR="65124E69">
        <w:t xml:space="preserve">manifest the success of the company we know as the </w:t>
      </w:r>
      <w:r w:rsidRPr="16A760D8" w:rsidR="65124E69">
        <w:rPr>
          <w:i/>
          <w:iCs/>
        </w:rPr>
        <w:t>Ring</w:t>
      </w:r>
      <w:r w:rsidRPr="16A760D8" w:rsidR="65124E69">
        <w:t xml:space="preserve">. My team, The Goats, brainstormed to take this idea even further to improve </w:t>
      </w:r>
      <w:r w:rsidRPr="16A760D8" w:rsidR="7AA15D8C">
        <w:t xml:space="preserve">upon the security reaction capabilities that go along with their mission to help keep neighborhoods safe. </w:t>
      </w:r>
      <w:r w:rsidRPr="16A760D8" w:rsidR="52EA336B">
        <w:t xml:space="preserve">My team </w:t>
      </w:r>
      <w:r w:rsidRPr="16A760D8" w:rsidR="7983C445">
        <w:t>approaches</w:t>
      </w:r>
      <w:r w:rsidRPr="16A760D8" w:rsidR="52EA336B">
        <w:t xml:space="preserve"> the ring security with a solution of </w:t>
      </w:r>
      <w:r w:rsidRPr="16A760D8" w:rsidR="3B124C08">
        <w:t>personal</w:t>
      </w:r>
      <w:r w:rsidRPr="16A760D8" w:rsidR="52EA336B">
        <w:t xml:space="preserve"> image recognition that will </w:t>
      </w:r>
      <w:r w:rsidRPr="16A760D8" w:rsidR="053D7DE1">
        <w:t>recognize</w:t>
      </w:r>
      <w:r w:rsidRPr="16A760D8" w:rsidR="52EA336B">
        <w:t xml:space="preserve"> </w:t>
      </w:r>
      <w:r w:rsidRPr="16A760D8" w:rsidR="152119AF">
        <w:t>individuals</w:t>
      </w:r>
      <w:r w:rsidRPr="16A760D8" w:rsidR="52EA336B">
        <w:t xml:space="preserve"> and respond </w:t>
      </w:r>
      <w:r w:rsidRPr="16A760D8" w:rsidR="72812EBC">
        <w:t xml:space="preserve">accordingly. </w:t>
      </w:r>
      <w:r w:rsidRPr="16A760D8" w:rsidR="03FFB17C">
        <w:t xml:space="preserve">Our ideas sparked from the fact that customers of </w:t>
      </w:r>
      <w:r w:rsidRPr="16A760D8" w:rsidR="1D58721D">
        <w:t xml:space="preserve">can see a </w:t>
      </w:r>
      <w:r w:rsidRPr="16A760D8" w:rsidR="790B113E">
        <w:t>burglar</w:t>
      </w:r>
      <w:r w:rsidRPr="16A760D8" w:rsidR="1D58721D">
        <w:t xml:space="preserve"> braking into their home as they play it back from their ring footage but </w:t>
      </w:r>
      <w:r w:rsidRPr="16A760D8" w:rsidR="57968623">
        <w:t>cannot</w:t>
      </w:r>
      <w:r w:rsidRPr="16A760D8" w:rsidR="1D58721D">
        <w:t xml:space="preserve"> prevent that intruder from </w:t>
      </w:r>
      <w:r w:rsidRPr="16A760D8" w:rsidR="0D7DB720">
        <w:t>gaining</w:t>
      </w:r>
      <w:r w:rsidRPr="16A760D8" w:rsidR="1D58721D">
        <w:t xml:space="preserve"> access. They also </w:t>
      </w:r>
      <w:r w:rsidRPr="16A760D8" w:rsidR="346E771F">
        <w:t>cannot</w:t>
      </w:r>
      <w:r w:rsidRPr="16A760D8" w:rsidR="1D58721D">
        <w:t xml:space="preserve"> allow access to gu</w:t>
      </w:r>
      <w:r w:rsidRPr="16A760D8" w:rsidR="3A98CE74">
        <w:t xml:space="preserve">est they do recognize when they are not home. The way we would change this is by enabling specific faces that are </w:t>
      </w:r>
      <w:r w:rsidRPr="16A760D8" w:rsidR="57FE3AC7">
        <w:t>familiar to the owner</w:t>
      </w:r>
      <w:r w:rsidRPr="16A760D8" w:rsidR="3A98CE74">
        <w:t xml:space="preserve"> </w:t>
      </w:r>
      <w:r w:rsidRPr="16A760D8" w:rsidR="702B6E19">
        <w:t xml:space="preserve">to be </w:t>
      </w:r>
      <w:r w:rsidRPr="16A760D8" w:rsidR="0D8D8263">
        <w:t xml:space="preserve">recognized by the system and granted access into the home. The problem of forgetting keys or having them stolen and having to change locks would be no more. </w:t>
      </w:r>
      <w:r w:rsidRPr="16A760D8" w:rsidR="0BFDDEA8">
        <w:t xml:space="preserve">When the system comes across an unrecognizable face it </w:t>
      </w:r>
      <w:r w:rsidRPr="16A760D8" w:rsidR="328FB4CD">
        <w:t xml:space="preserve">would prompt the user to decide whether they would like to let that person in. </w:t>
      </w:r>
      <w:r w:rsidRPr="16A760D8" w:rsidR="7FF75BE7">
        <w:t xml:space="preserve">This would revolutionize security and lock systems and </w:t>
      </w:r>
      <w:r w:rsidRPr="16A760D8" w:rsidR="5541A9F1">
        <w:t xml:space="preserve">a great innovative initiative for Ring. </w:t>
      </w:r>
    </w:p>
    <w:p w:rsidR="005951F8" w:rsidP="55745E57" w:rsidRDefault="54BE737A" w14:paraId="42F23817" w14:textId="0F5F2AA4">
      <w:pPr>
        <w:pStyle w:val="NormalWeb"/>
        <w:spacing w:line="480" w:lineRule="auto"/>
      </w:pPr>
      <w:r>
        <w:rPr>
          <w:noProof/>
        </w:rPr>
        <w:drawing>
          <wp:inline distT="0" distB="0" distL="0" distR="0" wp14:anchorId="7459E2B7" wp14:editId="4E11E188">
            <wp:extent cx="2752725" cy="1666875"/>
            <wp:effectExtent l="0" t="0" r="0" b="0"/>
            <wp:docPr id="1144913347" name="Picture 114491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913347"/>
                    <pic:cNvPicPr/>
                  </pic:nvPicPr>
                  <pic:blipFill>
                    <a:blip r:embed="rId14">
                      <a:extLst>
                        <a:ext uri="{28A0092B-C50C-407E-A947-70E740481C1C}">
                          <a14:useLocalDpi xmlns:a14="http://schemas.microsoft.com/office/drawing/2010/main" val="0"/>
                        </a:ext>
                      </a:extLst>
                    </a:blip>
                    <a:stretch>
                      <a:fillRect/>
                    </a:stretch>
                  </pic:blipFill>
                  <pic:spPr>
                    <a:xfrm>
                      <a:off x="0" y="0"/>
                      <a:ext cx="2752725" cy="1666875"/>
                    </a:xfrm>
                    <a:prstGeom prst="rect">
                      <a:avLst/>
                    </a:prstGeom>
                  </pic:spPr>
                </pic:pic>
              </a:graphicData>
            </a:graphic>
          </wp:inline>
        </w:drawing>
      </w:r>
      <w:r w:rsidR="16F8B494">
        <w:t xml:space="preserve">  </w:t>
      </w:r>
      <w:r w:rsidR="16F8B494">
        <w:rPr>
          <w:noProof/>
        </w:rPr>
        <w:drawing>
          <wp:inline distT="0" distB="0" distL="0" distR="0" wp14:anchorId="2096D3C1" wp14:editId="186DFD20">
            <wp:extent cx="2203360" cy="1647730"/>
            <wp:effectExtent l="0" t="0" r="1905" b="5715"/>
            <wp:docPr id="8" name="Picture 8" descr="A goat eating gra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5">
                      <a:extLst>
                        <a:ext uri="{28A0092B-C50C-407E-A947-70E740481C1C}">
                          <a14:useLocalDpi xmlns:a14="http://schemas.microsoft.com/office/drawing/2010/main" val="0"/>
                        </a:ext>
                      </a:extLst>
                    </a:blip>
                    <a:stretch>
                      <a:fillRect/>
                    </a:stretch>
                  </pic:blipFill>
                  <pic:spPr>
                    <a:xfrm>
                      <a:off x="0" y="0"/>
                      <a:ext cx="2203360" cy="1647730"/>
                    </a:xfrm>
                    <a:prstGeom prst="rect">
                      <a:avLst/>
                    </a:prstGeom>
                  </pic:spPr>
                </pic:pic>
              </a:graphicData>
            </a:graphic>
          </wp:inline>
        </w:drawing>
      </w:r>
      <w:r w:rsidR="2AA6CBAD">
        <w:t>[6]</w:t>
      </w:r>
    </w:p>
    <w:p w:rsidR="51BF23BE" w:rsidP="51BF23BE" w:rsidRDefault="51BF23BE" w14:paraId="67D1D3EF" w14:textId="391BA6CC">
      <w:pPr>
        <w:pStyle w:val="NormalWeb"/>
        <w:spacing w:line="480" w:lineRule="auto"/>
      </w:pPr>
    </w:p>
    <w:p w:rsidRPr="00D8522A" w:rsidR="001975B7" w:rsidP="00D8522A" w:rsidRDefault="001975B7" w14:paraId="7B507A13" w14:textId="77777777"/>
    <w:p w:rsidR="7B3D8E8D" w:rsidP="430C92AB" w:rsidRDefault="0061369D" w14:paraId="07E92887" w14:textId="3F83ED3B">
      <w:pPr>
        <w:rPr>
          <w:rFonts w:eastAsiaTheme="minorEastAsia"/>
          <w:sz w:val="52"/>
          <w:szCs w:val="52"/>
        </w:rPr>
      </w:pPr>
      <w:r w:rsidRPr="0061369D">
        <w:rPr>
          <w:sz w:val="52"/>
          <w:szCs w:val="52"/>
        </w:rPr>
        <w:t>Architecture</w:t>
      </w:r>
      <w:r w:rsidRPr="0061369D" w:rsidR="007C599F">
        <w:rPr>
          <w:sz w:val="52"/>
          <w:szCs w:val="52"/>
        </w:rPr>
        <w:t xml:space="preserve"> </w:t>
      </w:r>
    </w:p>
    <w:p w:rsidR="007C599F" w:rsidP="430C92AB" w:rsidRDefault="0052098B" w14:paraId="32A83DF2" w14:textId="7B347153">
      <w:pPr>
        <w:pStyle w:val="NormalWeb"/>
        <w:spacing w:line="480" w:lineRule="auto"/>
        <w:ind w:firstLine="720"/>
      </w:pPr>
      <w:r w:rsidR="0052098B">
        <w:rPr/>
        <w:t xml:space="preserve">Our architecture plan starts with the data source. </w:t>
      </w:r>
      <w:r w:rsidR="00656DFB">
        <w:rPr/>
        <w:t>We will have two data sources one from the Yale University</w:t>
      </w:r>
      <w:r w:rsidR="007411DB">
        <w:rPr/>
        <w:t xml:space="preserve"> </w:t>
      </w:r>
      <w:r w:rsidR="00656DFB">
        <w:rPr/>
        <w:t xml:space="preserve">[1] and </w:t>
      </w:r>
      <w:r w:rsidR="00460B23">
        <w:rPr/>
        <w:t>the other</w:t>
      </w:r>
      <w:r w:rsidR="00656DFB">
        <w:rPr/>
        <w:t xml:space="preserve"> from our </w:t>
      </w:r>
      <w:r w:rsidR="007411DB">
        <w:rPr/>
        <w:t xml:space="preserve">local </w:t>
      </w:r>
      <w:r w:rsidR="002835D7">
        <w:rPr/>
        <w:t>machine’s</w:t>
      </w:r>
      <w:r w:rsidR="00460B23">
        <w:rPr/>
        <w:t xml:space="preserve"> cameras. </w:t>
      </w:r>
      <w:r w:rsidR="002835D7">
        <w:rPr/>
        <w:t xml:space="preserve">The files </w:t>
      </w:r>
      <w:r w:rsidR="003E0B48">
        <w:rPr/>
        <w:t xml:space="preserve">themselves </w:t>
      </w:r>
      <w:r w:rsidR="002835D7">
        <w:rPr/>
        <w:t xml:space="preserve">will be </w:t>
      </w:r>
      <w:r w:rsidR="001678A1">
        <w:rPr/>
        <w:t>grayscale</w:t>
      </w:r>
      <w:r w:rsidR="002835D7">
        <w:rPr/>
        <w:t xml:space="preserve"> images</w:t>
      </w:r>
      <w:r w:rsidR="001678A1">
        <w:rPr/>
        <w:t>. The images will be uploaded to the Google Cloud Platform</w:t>
      </w:r>
      <w:r w:rsidR="001D0CEC">
        <w:rPr/>
        <w:t xml:space="preserve"> (GCP)</w:t>
      </w:r>
      <w:r w:rsidR="001678A1">
        <w:rPr/>
        <w:t>.</w:t>
      </w:r>
      <w:r w:rsidR="001D0CEC">
        <w:rPr/>
        <w:t xml:space="preserve"> We will utilize the </w:t>
      </w:r>
      <w:r w:rsidR="002805B0">
        <w:rPr/>
        <w:t xml:space="preserve">GCP </w:t>
      </w:r>
      <w:r w:rsidR="001D0CEC">
        <w:rPr/>
        <w:t>service named Google Cloud Storage</w:t>
      </w:r>
      <w:r w:rsidR="0048718D">
        <w:rPr/>
        <w:t xml:space="preserve"> (GCS)</w:t>
      </w:r>
      <w:r w:rsidR="001D0CEC">
        <w:rPr/>
        <w:t xml:space="preserve">. As its name suggests it will be utilized </w:t>
      </w:r>
      <w:r w:rsidR="001D0CEC">
        <w:rPr/>
        <w:t>to store our data sets</w:t>
      </w:r>
      <w:r w:rsidR="001D0CEC">
        <w:rPr/>
        <w:t>.</w:t>
      </w:r>
      <w:r w:rsidR="001D0CEC">
        <w:rPr/>
        <w:t xml:space="preserve"> </w:t>
      </w:r>
      <w:r w:rsidR="00D64F0D">
        <w:rPr/>
        <w:t xml:space="preserve">The reason for the </w:t>
      </w:r>
      <w:r w:rsidR="009E52F0">
        <w:rPr/>
        <w:t xml:space="preserve">choosing of Google Cloud Storage derived from </w:t>
      </w:r>
      <w:r w:rsidR="00D415C8">
        <w:rPr/>
        <w:t xml:space="preserve">our initial choice to work with another </w:t>
      </w:r>
      <w:r w:rsidR="00F02F3F">
        <w:rPr/>
        <w:t xml:space="preserve">GCP </w:t>
      </w:r>
      <w:r w:rsidR="00D415C8">
        <w:rPr/>
        <w:t xml:space="preserve">service. </w:t>
      </w:r>
      <w:r w:rsidR="00B06C2D">
        <w:rPr/>
        <w:t xml:space="preserve">The service will </w:t>
      </w:r>
      <w:r w:rsidR="005E638C">
        <w:rPr/>
        <w:t>allow</w:t>
      </w:r>
      <w:r w:rsidR="00B06C2D">
        <w:rPr/>
        <w:t xml:space="preserve"> us to compute and work with grater computing power</w:t>
      </w:r>
      <w:r w:rsidR="005E638C">
        <w:rPr/>
        <w:t xml:space="preserve"> on demand then our local machines</w:t>
      </w:r>
      <w:r w:rsidR="005E638C">
        <w:rPr/>
        <w:t xml:space="preserve">. </w:t>
      </w:r>
      <w:r w:rsidR="00B82BCB">
        <w:rPr/>
        <w:t>The reason for this is, that our local machines do not have the sufficient and efficient power to c</w:t>
      </w:r>
      <w:r w:rsidR="00C42E83">
        <w:rPr/>
        <w:t xml:space="preserve">ompute the algorithms. </w:t>
      </w:r>
      <w:r>
        <w:tab/>
      </w:r>
      <w:r w:rsidR="00C42E83">
        <w:rPr/>
        <w:t xml:space="preserve">As well this would be </w:t>
      </w:r>
      <w:r w:rsidR="00C72FBC">
        <w:rPr/>
        <w:t xml:space="preserve">a safe and more effective way for our overall project </w:t>
      </w:r>
      <w:r w:rsidR="00E77E17">
        <w:rPr/>
        <w:t>automated independence. Meaning, if we were to implement this on larger scale we can easily do so.</w:t>
      </w:r>
      <w:r w:rsidR="00C42E83">
        <w:rPr/>
        <w:t xml:space="preserve"> </w:t>
      </w:r>
      <w:r w:rsidR="00E77E17">
        <w:rPr/>
        <w:t>Whereas if we maintained and developed the “</w:t>
      </w:r>
      <w:proofErr w:type="spellStart"/>
      <w:r w:rsidR="00E77E17">
        <w:rPr/>
        <w:t>ipynb</w:t>
      </w:r>
      <w:proofErr w:type="spellEnd"/>
      <w:r w:rsidR="00E77E17">
        <w:rPr/>
        <w:t xml:space="preserve">” files locally we could not share the product to its fullest. </w:t>
      </w:r>
      <w:r w:rsidR="001A5DE7">
        <w:rPr/>
        <w:t xml:space="preserve">For example, if we had a customer in San Francisco, CA </w:t>
      </w:r>
      <w:r w:rsidR="003E0B48">
        <w:rPr/>
        <w:t xml:space="preserve">we wouldn’t have to ask the customer for their facial pictures. Instead, they would </w:t>
      </w:r>
      <w:r w:rsidR="00601A70">
        <w:rPr/>
        <w:t>t</w:t>
      </w:r>
      <w:r w:rsidR="00601A70">
        <w:rPr/>
        <w:t>ake the photos</w:t>
      </w:r>
      <w:r w:rsidR="003E0B48">
        <w:rPr/>
        <w:t xml:space="preserve"> themselves</w:t>
      </w:r>
      <w:r w:rsidR="00601A70">
        <w:rPr/>
        <w:t xml:space="preserve"> and upload it </w:t>
      </w:r>
      <w:r w:rsidR="00C70CDF">
        <w:rPr/>
        <w:t>via their phone or any computer</w:t>
      </w:r>
      <w:r w:rsidR="00C70CDF">
        <w:rPr/>
        <w:t>.</w:t>
      </w:r>
      <w:r w:rsidR="00C70CDF">
        <w:rPr/>
        <w:t xml:space="preserve"> From there the </w:t>
      </w:r>
      <w:r w:rsidR="002805B0">
        <w:rPr/>
        <w:t xml:space="preserve">GCP </w:t>
      </w:r>
      <w:r w:rsidR="00C70CDF">
        <w:rPr/>
        <w:t>would automate the process for them and generate “YML”</w:t>
      </w:r>
      <w:r w:rsidR="00601A70">
        <w:rPr/>
        <w:t xml:space="preserve"> </w:t>
      </w:r>
      <w:r w:rsidR="00C70CDF">
        <w:rPr/>
        <w:t>that would be then used on any facial</w:t>
      </w:r>
      <w:r w:rsidR="00135FA9">
        <w:rPr/>
        <w:t xml:space="preserve"> recognition device that has a camera. </w:t>
      </w:r>
      <w:r w:rsidR="0031569D">
        <w:rPr/>
        <w:t>The plan is to use “</w:t>
      </w:r>
      <w:proofErr w:type="spellStart"/>
      <w:r w:rsidR="0031569D">
        <w:rPr/>
        <w:t>ipynb</w:t>
      </w:r>
      <w:proofErr w:type="spellEnd"/>
      <w:r w:rsidR="0031569D">
        <w:rPr/>
        <w:t xml:space="preserve">” files that will have the </w:t>
      </w:r>
      <w:r w:rsidR="005664E6">
        <w:rPr/>
        <w:t>instructions for our facial recognition</w:t>
      </w:r>
      <w:r w:rsidR="00696AFE">
        <w:rPr/>
        <w:t xml:space="preserve">. The language we will use on these files will be written in Python. </w:t>
      </w:r>
    </w:p>
    <w:p w:rsidR="007C599F" w:rsidP="430C92AB" w:rsidRDefault="00495B3C" w14:paraId="5E6EF419" w14:textId="7B347153">
      <w:pPr>
        <w:pStyle w:val="NormalWeb"/>
        <w:spacing w:line="480" w:lineRule="auto"/>
        <w:ind w:firstLine="720"/>
      </w:pPr>
      <w:r>
        <w:t xml:space="preserve">For our last part of the process flow is to download the single trained file to our local machines. </w:t>
      </w:r>
      <w:r w:rsidR="00AB0A0B">
        <w:t xml:space="preserve">This fille will be ran locally. The reason for this is since that is what we will be using it demonstrate its effectiveness and work. </w:t>
      </w:r>
      <w:r w:rsidR="00415D9F">
        <w:t xml:space="preserve">The work to recognize the individual(s) correctly when camera is on. We will utilize </w:t>
      </w:r>
      <w:r w:rsidR="004923E9">
        <w:t xml:space="preserve">PyCharm CE to run our code locally. The code is also written in </w:t>
      </w:r>
      <w:r w:rsidR="004923E9">
        <w:lastRenderedPageBreak/>
        <w:t xml:space="preserve">Python, and the only part added to it is the “YML” file that </w:t>
      </w:r>
      <w:r w:rsidR="001B26B5">
        <w:t>is</w:t>
      </w:r>
      <w:r w:rsidR="004923E9">
        <w:t xml:space="preserve"> generated by our “</w:t>
      </w:r>
      <w:proofErr w:type="spellStart"/>
      <w:r w:rsidRPr="0031569D" w:rsidR="004923E9">
        <w:t>ipynb</w:t>
      </w:r>
      <w:proofErr w:type="spellEnd"/>
      <w:r w:rsidR="004923E9">
        <w:t xml:space="preserve">” files located on </w:t>
      </w:r>
      <w:r w:rsidR="00F02F3F">
        <w:t>GCP</w:t>
      </w:r>
      <w:r w:rsidR="00753028">
        <w:t>.</w:t>
      </w:r>
    </w:p>
    <w:p w:rsidR="00F02F3F" w:rsidP="007C599F" w:rsidRDefault="00F02F3F" w14:paraId="3938E6B1" w14:textId="77777777">
      <w:pPr>
        <w:pStyle w:val="NormalWeb"/>
        <w:spacing w:line="480" w:lineRule="auto"/>
      </w:pPr>
    </w:p>
    <w:p w:rsidR="00177D75" w:rsidP="007C599F" w:rsidRDefault="2A9EDE29" w14:paraId="21DBE823" w14:textId="1A8528F3">
      <w:pPr>
        <w:pStyle w:val="NormalWeb"/>
        <w:spacing w:line="480" w:lineRule="auto"/>
      </w:pPr>
      <w:r>
        <w:rPr>
          <w:noProof/>
        </w:rPr>
        <w:drawing>
          <wp:inline distT="0" distB="0" distL="0" distR="0" wp14:anchorId="2068ADC2" wp14:editId="3F90609C">
            <wp:extent cx="5924031" cy="3171825"/>
            <wp:effectExtent l="0" t="0" r="0" b="0"/>
            <wp:docPr id="50171832" name="Picture 5017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924031" cy="3171825"/>
                    </a:xfrm>
                    <a:prstGeom prst="rect">
                      <a:avLst/>
                    </a:prstGeom>
                  </pic:spPr>
                </pic:pic>
              </a:graphicData>
            </a:graphic>
          </wp:inline>
        </w:drawing>
      </w:r>
    </w:p>
    <w:p w:rsidR="00177D75" w:rsidP="007C599F" w:rsidRDefault="00177D75" w14:paraId="4698B4FE" w14:textId="77777777">
      <w:pPr>
        <w:pStyle w:val="NormalWeb"/>
        <w:spacing w:line="480" w:lineRule="auto"/>
      </w:pPr>
    </w:p>
    <w:p w:rsidR="00177D75" w:rsidP="00553A1D" w:rsidRDefault="00824B28" w14:paraId="2613E9C2" w14:textId="7BCC59D3">
      <w:pPr>
        <w:pStyle w:val="NormalWeb"/>
        <w:rPr>
          <w:sz w:val="52"/>
          <w:szCs w:val="52"/>
        </w:rPr>
      </w:pPr>
      <w:r>
        <w:rPr>
          <w:sz w:val="52"/>
          <w:szCs w:val="52"/>
        </w:rPr>
        <w:t>ETL</w:t>
      </w:r>
    </w:p>
    <w:p w:rsidR="430C92AB" w:rsidP="430C92AB" w:rsidRDefault="00A87E16" w14:paraId="41CEC80F" w14:textId="3297913B">
      <w:pPr>
        <w:pStyle w:val="NormalWeb"/>
        <w:rPr>
          <w:sz w:val="36"/>
          <w:szCs w:val="36"/>
        </w:rPr>
      </w:pPr>
      <w:r w:rsidRPr="00A87E16">
        <w:rPr>
          <w:sz w:val="36"/>
          <w:szCs w:val="36"/>
        </w:rPr>
        <w:t>Datasets</w:t>
      </w:r>
    </w:p>
    <w:p w:rsidR="00553A1D" w:rsidP="430C92AB" w:rsidRDefault="00553A1D" w14:paraId="52AD94EE" w14:textId="6642EEE0">
      <w:pPr>
        <w:pStyle w:val="NormalWeb"/>
        <w:spacing w:line="480" w:lineRule="auto"/>
        <w:ind w:firstLine="720"/>
      </w:pPr>
      <w:r>
        <w:t xml:space="preserve">The first data set that we have attempted to work with </w:t>
      </w:r>
      <w:r w:rsidR="001B26B5">
        <w:t>is</w:t>
      </w:r>
      <w:r>
        <w:t xml:space="preserve"> from Yale University [1]. It is composed </w:t>
      </w:r>
      <w:r w:rsidR="000B74F3">
        <w:t>of 131 Facial Images</w:t>
      </w:r>
      <w:r>
        <w:t xml:space="preserve"> of 13 subjects, and </w:t>
      </w:r>
      <w:r w:rsidR="000B74F3">
        <w:t xml:space="preserve">each with 10 different facial shots. The images as are all in grayscale. The reason for that is due to the image </w:t>
      </w:r>
      <w:r w:rsidR="00171CA9">
        <w:t xml:space="preserve">memory size. The larger the image and the more colors each image has the longer it takes for the algorithm to process and train. Therefore, in turn it requires more computing power. </w:t>
      </w:r>
      <w:r w:rsidR="005C4A93">
        <w:t xml:space="preserve">Instead, we </w:t>
      </w:r>
      <w:r w:rsidR="00B128D2">
        <w:t>opted</w:t>
      </w:r>
      <w:r w:rsidR="005C4A93">
        <w:t xml:space="preserve"> to use the grayscale </w:t>
      </w:r>
      <w:r w:rsidR="005C4A93">
        <w:lastRenderedPageBreak/>
        <w:t xml:space="preserve">images. </w:t>
      </w:r>
      <w:r w:rsidR="006151B2">
        <w:t xml:space="preserve">The plan </w:t>
      </w:r>
      <w:r w:rsidR="003359B8">
        <w:t>is</w:t>
      </w:r>
      <w:r w:rsidR="006151B2">
        <w:t xml:space="preserve"> to use this sample to learn how the facial detection </w:t>
      </w:r>
      <w:r w:rsidR="006E60BF">
        <w:t xml:space="preserve">really works. As for our second </w:t>
      </w:r>
      <w:r w:rsidR="00684D9C">
        <w:t xml:space="preserve">dataset, we are going to be drawing it from our local machines. Meaning, we will be taking the face images using either our laptop cameras or from our phones. </w:t>
      </w:r>
      <w:r w:rsidR="00B319F6">
        <w:t>However,</w:t>
      </w:r>
      <w:r w:rsidR="00FD2879">
        <w:t xml:space="preserve"> these images will not be used for facial detection. Instead, we are going to be using these images for our facial recognition </w:t>
      </w:r>
      <w:r w:rsidR="00B319F6">
        <w:t>application part.</w:t>
      </w:r>
    </w:p>
    <w:p w:rsidR="430C92AB" w:rsidP="430C92AB" w:rsidRDefault="430C92AB" w14:paraId="19EF8F23" w14:textId="6642EEE0">
      <w:pPr>
        <w:pStyle w:val="NormalWeb"/>
        <w:spacing w:line="480" w:lineRule="auto"/>
        <w:ind w:firstLine="720"/>
      </w:pPr>
    </w:p>
    <w:p w:rsidR="00B319F6" w:rsidP="00553A1D" w:rsidRDefault="00A87E16" w14:paraId="73C3046D" w14:textId="6642EEE0">
      <w:pPr>
        <w:pStyle w:val="NormalWeb"/>
        <w:spacing w:line="480" w:lineRule="auto"/>
      </w:pPr>
      <w:r>
        <w:rPr>
          <w:noProof/>
        </w:rPr>
        <w:drawing>
          <wp:inline distT="0" distB="0" distL="0" distR="0" wp14:anchorId="343C877B" wp14:editId="0CED0943">
            <wp:extent cx="2601592" cy="2601592"/>
            <wp:effectExtent l="0" t="0" r="2540" b="2540"/>
            <wp:docPr id="5" name="Picture 5"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7">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C92D7A52-1DD3-4EC0-9708-C4FB4DD0FC49}"/>
                        </a:ext>
                      </a:extLst>
                    </a:blip>
                    <a:stretch>
                      <a:fillRect/>
                    </a:stretch>
                  </pic:blipFill>
                  <pic:spPr>
                    <a:xfrm>
                      <a:off x="0" y="0"/>
                      <a:ext cx="2601592" cy="2601592"/>
                    </a:xfrm>
                    <a:prstGeom prst="rect">
                      <a:avLst/>
                    </a:prstGeom>
                  </pic:spPr>
                </pic:pic>
              </a:graphicData>
            </a:graphic>
          </wp:inline>
        </w:drawing>
      </w:r>
      <w:r>
        <w:t xml:space="preserve"> [1] Yale University Dataset Image Cover Sample</w:t>
      </w:r>
    </w:p>
    <w:p w:rsidR="430C92AB" w:rsidP="430C92AB" w:rsidRDefault="430C92AB" w14:paraId="45F6AA45" w14:textId="6642EEE0">
      <w:pPr>
        <w:pStyle w:val="NormalWeb"/>
        <w:spacing w:line="480" w:lineRule="auto"/>
      </w:pPr>
    </w:p>
    <w:p w:rsidR="430C92AB" w:rsidP="430C92AB" w:rsidRDefault="00A87E16" w14:paraId="6F82FF49" w14:textId="20D69031">
      <w:pPr>
        <w:pStyle w:val="NormalWeb"/>
        <w:rPr>
          <w:sz w:val="36"/>
          <w:szCs w:val="36"/>
        </w:rPr>
      </w:pPr>
      <w:r w:rsidRPr="00A87E16">
        <w:rPr>
          <w:sz w:val="36"/>
          <w:szCs w:val="36"/>
        </w:rPr>
        <w:t>Data Selection</w:t>
      </w:r>
    </w:p>
    <w:p w:rsidR="00A759DA" w:rsidP="430C92AB" w:rsidRDefault="00C30606" w14:paraId="5F71EC6A" w14:textId="5DCB247C">
      <w:pPr>
        <w:pStyle w:val="NormalWeb"/>
        <w:spacing w:line="480" w:lineRule="auto"/>
        <w:ind w:firstLine="720"/>
      </w:pPr>
      <w:r>
        <w:t>When it comes to our first dataset that from Yale University,</w:t>
      </w:r>
      <w:r w:rsidR="00387C8D">
        <w:t xml:space="preserve"> we won’t have to do much. What we mean is, we won’t have to try to clean any data. </w:t>
      </w:r>
      <w:r w:rsidR="00C32208">
        <w:t xml:space="preserve">Almost everything is already done for us. </w:t>
      </w:r>
      <w:r w:rsidR="006511F4">
        <w:t>Any bad images have been already taken out</w:t>
      </w:r>
      <w:r w:rsidR="0048246D">
        <w:t xml:space="preserve"> and they are already gray scaled. </w:t>
      </w:r>
      <w:r w:rsidR="00793903">
        <w:t xml:space="preserve">The reason for our choice of this data, is primary due to the fact we would be using Yales coding samples for our facial detection algorithm. The fact that the data is clean was a bonus for us. </w:t>
      </w:r>
      <w:r w:rsidR="003168B0">
        <w:t xml:space="preserve">However, </w:t>
      </w:r>
      <w:r w:rsidR="00925A9F">
        <w:t xml:space="preserve">we </w:t>
      </w:r>
      <w:r w:rsidR="00925A9F">
        <w:lastRenderedPageBreak/>
        <w:t xml:space="preserve">are not going to be so lucky for our </w:t>
      </w:r>
      <w:r w:rsidR="003168B0">
        <w:t xml:space="preserve">second dataset. Our second dataset as mentioned before would be coming from us. </w:t>
      </w:r>
      <w:r w:rsidR="00925A9F">
        <w:t xml:space="preserve">Therefore, our only image source would be </w:t>
      </w:r>
      <w:r w:rsidR="008B706F">
        <w:t xml:space="preserve">coming from us two or any induvial whom we want to </w:t>
      </w:r>
      <w:r w:rsidR="00352900">
        <w:t xml:space="preserve">train the algorithm to recognize. </w:t>
      </w:r>
      <w:r w:rsidR="00FE1BAE">
        <w:t xml:space="preserve">Our first part would be to take the facial images. The second part would be for us to programmatically </w:t>
      </w:r>
      <w:r w:rsidR="00042974">
        <w:t>alter the images. The program that would be written in “</w:t>
      </w:r>
      <w:proofErr w:type="spellStart"/>
      <w:r w:rsidRPr="0031569D" w:rsidR="00042974">
        <w:t>ipynb</w:t>
      </w:r>
      <w:proofErr w:type="spellEnd"/>
      <w:r w:rsidR="00042974">
        <w:t xml:space="preserve">” file would be to </w:t>
      </w:r>
      <w:r w:rsidR="008F709E">
        <w:t xml:space="preserve">alter the image </w:t>
      </w:r>
      <w:r w:rsidR="00EC7E45">
        <w:t>size and</w:t>
      </w:r>
      <w:r w:rsidR="008F709E">
        <w:t xml:space="preserve"> change the coloring of the image. The reason for our color change as mentioned before is due to the file size. </w:t>
      </w:r>
      <w:r w:rsidR="6CF013F0">
        <w:t>As such we</w:t>
      </w:r>
      <w:r w:rsidR="008F709E">
        <w:t xml:space="preserve"> want to minimize as much as possible the pixels count and color without having to </w:t>
      </w:r>
      <w:r w:rsidR="00685A89">
        <w:t>hinder the facial detection and recognition algorithms</w:t>
      </w:r>
      <w:r w:rsidR="00D42829">
        <w:t>.</w:t>
      </w:r>
    </w:p>
    <w:p w:rsidR="00581F93" w:rsidP="00106CEC" w:rsidRDefault="00DE1D30" w14:paraId="68F9D326" w14:textId="53264633">
      <w:pPr>
        <w:pStyle w:val="NormalWeb"/>
        <w:spacing w:line="276" w:lineRule="auto"/>
      </w:pPr>
      <w:r>
        <w:t>Example of Image</w:t>
      </w:r>
      <w:r w:rsidR="00581F93">
        <w:t xml:space="preserve"> and Code</w:t>
      </w:r>
      <w:r>
        <w:t xml:space="preserve"> Alteration Process Flow:</w:t>
      </w:r>
    </w:p>
    <w:p w:rsidR="529C4E0A" w:rsidP="529C4E0A" w:rsidRDefault="529C4E0A" w14:paraId="69F6FB32" w14:textId="0358EAD5">
      <w:pPr>
        <w:pStyle w:val="NormalWeb"/>
        <w:spacing w:line="276" w:lineRule="auto"/>
      </w:pPr>
    </w:p>
    <w:p w:rsidR="0030391D" w:rsidP="0030391D" w:rsidRDefault="0030391D" w14:paraId="5499FF66" w14:textId="56B28104">
      <w:r>
        <w:t> </w:t>
      </w:r>
      <w:r>
        <w:rPr>
          <w:noProof/>
        </w:rPr>
        <w:drawing>
          <wp:inline distT="0" distB="0" distL="0" distR="0" wp14:anchorId="7770BC77" wp14:editId="3954E335">
            <wp:extent cx="4804912" cy="1726831"/>
            <wp:effectExtent l="0" t="0" r="0" b="63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8">
                      <a:extLst>
                        <a:ext uri="{28A0092B-C50C-407E-A947-70E740481C1C}">
                          <a14:useLocalDpi xmlns:a14="http://schemas.microsoft.com/office/drawing/2010/main" val="0"/>
                        </a:ext>
                      </a:extLst>
                    </a:blip>
                    <a:stretch>
                      <a:fillRect/>
                    </a:stretch>
                  </pic:blipFill>
                  <pic:spPr>
                    <a:xfrm>
                      <a:off x="0" y="0"/>
                      <a:ext cx="4804912" cy="1726831"/>
                    </a:xfrm>
                    <a:prstGeom prst="rect">
                      <a:avLst/>
                    </a:prstGeom>
                  </pic:spPr>
                </pic:pic>
              </a:graphicData>
            </a:graphic>
          </wp:inline>
        </w:drawing>
      </w:r>
    </w:p>
    <w:p w:rsidR="430C92AB" w:rsidP="430C92AB" w:rsidRDefault="430C92AB" w14:paraId="3C556A41" w14:textId="53A31DA9"/>
    <w:p w:rsidR="430C92AB" w:rsidP="430C92AB" w:rsidRDefault="430C92AB" w14:paraId="3A8E3063" w14:textId="31E9446A"/>
    <w:p w:rsidR="529C4E0A" w:rsidP="529C4E0A" w:rsidRDefault="529C4E0A" w14:paraId="1418E39C" w14:textId="1D90DC6B"/>
    <w:p w:rsidR="529C4E0A" w:rsidP="529C4E0A" w:rsidRDefault="529C4E0A" w14:paraId="42EC5613" w14:textId="6544A756"/>
    <w:p w:rsidR="00BC37B9" w:rsidP="002272D2" w:rsidRDefault="002272D2" w14:paraId="15D48169" w14:textId="457C0BE6">
      <w:pPr>
        <w:jc w:val="center"/>
      </w:pPr>
      <w:r>
        <w:rPr>
          <w:noProof/>
        </w:rPr>
        <w:drawing>
          <wp:inline distT="0" distB="0" distL="0" distR="0" wp14:anchorId="30BE30CF" wp14:editId="7AC250FA">
            <wp:extent cx="1638300" cy="1231900"/>
            <wp:effectExtent l="0" t="0" r="0" b="0"/>
            <wp:docPr id="32" name="Picture 32" descr="A close up of a go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close up of a goat&#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1638300" cy="1231900"/>
                    </a:xfrm>
                    <a:prstGeom prst="rect">
                      <a:avLst/>
                    </a:prstGeom>
                  </pic:spPr>
                </pic:pic>
              </a:graphicData>
            </a:graphic>
          </wp:inline>
        </w:drawing>
      </w:r>
    </w:p>
    <w:p w:rsidR="00BC37B9" w:rsidP="529C4E0A" w:rsidRDefault="00BC37B9" w14:paraId="74149567" w14:textId="54B4908B"/>
    <w:p w:rsidR="00BC37B9" w:rsidP="529C4E0A" w:rsidRDefault="00BC37B9" w14:paraId="2E1A15B7" w14:textId="39BFD291"/>
    <w:p w:rsidR="00BC37B9" w:rsidP="529C4E0A" w:rsidRDefault="00BC37B9" w14:paraId="0EFDCA4A" w14:textId="3946228B"/>
    <w:p w:rsidR="002272D2" w:rsidP="24A3B18D" w:rsidRDefault="002272D2" w14:paraId="292D45DC" w14:textId="77777777"/>
    <w:p w:rsidR="00FC6D94" w:rsidP="24A3B18D" w:rsidRDefault="00581F93" w14:paraId="13237E48" w14:textId="2406851C">
      <w:r w:rsidRPr="529C4E0A">
        <w:rPr>
          <w:u w:val="single"/>
        </w:rPr>
        <w:lastRenderedPageBreak/>
        <w:t>Step</w:t>
      </w:r>
      <w:r w:rsidRPr="529C4E0A" w:rsidR="00106CEC">
        <w:rPr>
          <w:u w:val="single"/>
        </w:rPr>
        <w:t xml:space="preserve"> </w:t>
      </w:r>
      <w:r w:rsidRPr="529C4E0A">
        <w:rPr>
          <w:u w:val="single"/>
        </w:rPr>
        <w:t>1</w:t>
      </w:r>
      <w:r>
        <w:t>: Find and image</w:t>
      </w:r>
      <w:r w:rsidR="00FC6D94">
        <w:t xml:space="preserve"> and change it to smaller size</w:t>
      </w:r>
    </w:p>
    <w:p w:rsidR="00FC6D94" w:rsidP="24A3B18D" w:rsidRDefault="00FC6D94" w14:paraId="4415B8A6" w14:textId="6972CB5B"/>
    <w:p w:rsidR="00FC6D94" w:rsidP="0030391D" w:rsidRDefault="00DE1D30" w14:paraId="0FDB6CFA" w14:textId="66E8041A">
      <w:r>
        <w:rPr>
          <w:noProof/>
        </w:rPr>
        <w:drawing>
          <wp:inline distT="0" distB="0" distL="0" distR="0" wp14:anchorId="253A1DFA" wp14:editId="02FF4672">
            <wp:extent cx="4865614" cy="5827256"/>
            <wp:effectExtent l="0" t="0" r="0" b="2540"/>
            <wp:docPr id="9" name="Picture 9" descr="A person standing in front of a motor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0">
                      <a:extLst>
                        <a:ext uri="{28A0092B-C50C-407E-A947-70E740481C1C}">
                          <a14:useLocalDpi xmlns:a14="http://schemas.microsoft.com/office/drawing/2010/main" val="0"/>
                        </a:ext>
                      </a:extLst>
                    </a:blip>
                    <a:stretch>
                      <a:fillRect/>
                    </a:stretch>
                  </pic:blipFill>
                  <pic:spPr>
                    <a:xfrm>
                      <a:off x="0" y="0"/>
                      <a:ext cx="4865614" cy="5827256"/>
                    </a:xfrm>
                    <a:prstGeom prst="rect">
                      <a:avLst/>
                    </a:prstGeom>
                  </pic:spPr>
                </pic:pic>
              </a:graphicData>
            </a:graphic>
          </wp:inline>
        </w:drawing>
      </w:r>
    </w:p>
    <w:p w:rsidR="00106CEC" w:rsidP="00C30606" w:rsidRDefault="00106CEC" w14:paraId="0E398403" w14:textId="30CB6FF7">
      <w:pPr>
        <w:pStyle w:val="NormalWeb"/>
        <w:spacing w:line="480" w:lineRule="auto"/>
      </w:pPr>
    </w:p>
    <w:p w:rsidR="00106CEC" w:rsidP="00C30606" w:rsidRDefault="00106CEC" w14:paraId="07931CB8" w14:textId="77777777">
      <w:pPr>
        <w:pStyle w:val="NormalWeb"/>
        <w:spacing w:line="480" w:lineRule="auto"/>
      </w:pPr>
    </w:p>
    <w:p w:rsidR="00106CEC" w:rsidP="00C30606" w:rsidRDefault="00106CEC" w14:paraId="7E83715B" w14:textId="77777777">
      <w:pPr>
        <w:pStyle w:val="NormalWeb"/>
        <w:spacing w:line="480" w:lineRule="auto"/>
      </w:pPr>
    </w:p>
    <w:p w:rsidR="00106CEC" w:rsidP="00C30606" w:rsidRDefault="00FC6D94" w14:paraId="795DDDF7" w14:textId="21DB9E94">
      <w:pPr>
        <w:pStyle w:val="NormalWeb"/>
        <w:spacing w:line="480" w:lineRule="auto"/>
      </w:pPr>
      <w:r w:rsidRPr="529C4E0A">
        <w:rPr>
          <w:u w:val="single"/>
        </w:rPr>
        <w:lastRenderedPageBreak/>
        <w:t>Step</w:t>
      </w:r>
      <w:r w:rsidRPr="529C4E0A" w:rsidR="00106CEC">
        <w:rPr>
          <w:u w:val="single"/>
        </w:rPr>
        <w:t xml:space="preserve"> </w:t>
      </w:r>
      <w:r w:rsidRPr="529C4E0A">
        <w:rPr>
          <w:u w:val="single"/>
        </w:rPr>
        <w:t>2</w:t>
      </w:r>
      <w:r>
        <w:t xml:space="preserve">: </w:t>
      </w:r>
      <w:r w:rsidR="00106CEC">
        <w:t>Make It grayscale to only have 2 colors white and black. Goal is to minimize the RGB</w:t>
      </w:r>
      <w:r w:rsidR="00AB2C0D">
        <w:t xml:space="preserve"> </w:t>
      </w:r>
      <w:r w:rsidR="00106CEC">
        <w:t>(Red – Green – Blue) color</w:t>
      </w:r>
    </w:p>
    <w:p w:rsidR="007117A4" w:rsidP="00C30606" w:rsidRDefault="007117A4" w14:paraId="015F4BBE" w14:textId="04A609C4">
      <w:pPr>
        <w:pStyle w:val="NormalWeb"/>
        <w:spacing w:line="480" w:lineRule="auto"/>
      </w:pPr>
      <w:r>
        <w:t>Please Note the image below is more stretched and altered pixels count and size comparing to the original image in Step 1.</w:t>
      </w:r>
    </w:p>
    <w:p w:rsidR="430C92AB" w:rsidP="430C92AB" w:rsidRDefault="430C92AB" w14:paraId="4B99D08A" w14:textId="25208AA5">
      <w:pPr>
        <w:pStyle w:val="NormalWeb"/>
        <w:spacing w:line="480" w:lineRule="auto"/>
      </w:pPr>
    </w:p>
    <w:p w:rsidR="00106CEC" w:rsidP="00C30606" w:rsidRDefault="00106CEC" w14:paraId="6438CCAB" w14:textId="65C9BEE7">
      <w:pPr>
        <w:pStyle w:val="NormalWeb"/>
        <w:spacing w:line="480" w:lineRule="auto"/>
      </w:pPr>
      <w:r>
        <w:rPr>
          <w:noProof/>
        </w:rPr>
        <w:drawing>
          <wp:inline distT="0" distB="0" distL="0" distR="0" wp14:anchorId="07AD89C0" wp14:editId="21C4FE7C">
            <wp:extent cx="4876738" cy="4228051"/>
            <wp:effectExtent l="0" t="0" r="635" b="1270"/>
            <wp:docPr id="10" name="Picture 10" descr="A person standing next to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1">
                      <a:extLst>
                        <a:ext uri="{28A0092B-C50C-407E-A947-70E740481C1C}">
                          <a14:useLocalDpi xmlns:a14="http://schemas.microsoft.com/office/drawing/2010/main" val="0"/>
                        </a:ext>
                      </a:extLst>
                    </a:blip>
                    <a:stretch>
                      <a:fillRect/>
                    </a:stretch>
                  </pic:blipFill>
                  <pic:spPr>
                    <a:xfrm>
                      <a:off x="0" y="0"/>
                      <a:ext cx="4876738" cy="4228051"/>
                    </a:xfrm>
                    <a:prstGeom prst="rect">
                      <a:avLst/>
                    </a:prstGeom>
                  </pic:spPr>
                </pic:pic>
              </a:graphicData>
            </a:graphic>
          </wp:inline>
        </w:drawing>
      </w:r>
    </w:p>
    <w:p w:rsidR="007117A4" w:rsidP="00C30606" w:rsidRDefault="007117A4" w14:paraId="3E8B85A6" w14:textId="09930A66">
      <w:pPr>
        <w:pStyle w:val="NormalWeb"/>
        <w:spacing w:line="480" w:lineRule="auto"/>
      </w:pPr>
    </w:p>
    <w:p w:rsidR="007117A4" w:rsidP="00C30606" w:rsidRDefault="007117A4" w14:paraId="69029D68" w14:textId="4B71B2FF">
      <w:pPr>
        <w:pStyle w:val="NormalWeb"/>
        <w:spacing w:line="480" w:lineRule="auto"/>
      </w:pPr>
      <w:r w:rsidRPr="529C4E0A">
        <w:rPr>
          <w:u w:val="single"/>
        </w:rPr>
        <w:t>Step 3</w:t>
      </w:r>
      <w:r>
        <w:t xml:space="preserve">: </w:t>
      </w:r>
      <w:r w:rsidR="008F6B48">
        <w:t xml:space="preserve">This is the final product of an image example transformation process. The last part of all of this is to repeat it for </w:t>
      </w:r>
      <w:proofErr w:type="gramStart"/>
      <w:r w:rsidR="008F6B48">
        <w:t>each and every</w:t>
      </w:r>
      <w:proofErr w:type="gramEnd"/>
      <w:r w:rsidR="008F6B48">
        <w:t xml:space="preserve"> image in a given dataset.</w:t>
      </w:r>
    </w:p>
    <w:p w:rsidR="008F6B48" w:rsidP="00C30606" w:rsidRDefault="00DE1D30" w14:paraId="0ED6E82C" w14:textId="05718E77">
      <w:pPr>
        <w:pStyle w:val="NormalWeb"/>
        <w:spacing w:line="480" w:lineRule="auto"/>
      </w:pPr>
      <w:r>
        <w:rPr>
          <w:noProof/>
        </w:rPr>
        <w:lastRenderedPageBreak/>
        <w:drawing>
          <wp:inline distT="0" distB="0" distL="0" distR="0" wp14:anchorId="20FE3E72" wp14:editId="61D65FF0">
            <wp:extent cx="4089400" cy="4051300"/>
            <wp:effectExtent l="0" t="0" r="0" b="0"/>
            <wp:docPr id="11" name="Picture 11" descr="A person standing in front of a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2">
                      <a:extLst>
                        <a:ext uri="{28A0092B-C50C-407E-A947-70E740481C1C}">
                          <a14:useLocalDpi xmlns:a14="http://schemas.microsoft.com/office/drawing/2010/main" val="0"/>
                        </a:ext>
                      </a:extLst>
                    </a:blip>
                    <a:stretch>
                      <a:fillRect/>
                    </a:stretch>
                  </pic:blipFill>
                  <pic:spPr>
                    <a:xfrm>
                      <a:off x="0" y="0"/>
                      <a:ext cx="4089400" cy="4051300"/>
                    </a:xfrm>
                    <a:prstGeom prst="rect">
                      <a:avLst/>
                    </a:prstGeom>
                  </pic:spPr>
                </pic:pic>
              </a:graphicData>
            </a:graphic>
          </wp:inline>
        </w:drawing>
      </w:r>
    </w:p>
    <w:p w:rsidR="430C92AB" w:rsidP="430C92AB" w:rsidRDefault="430C92AB" w14:paraId="1CE72236" w14:textId="68E50E6F">
      <w:pPr>
        <w:pStyle w:val="NormalWeb"/>
        <w:spacing w:line="480" w:lineRule="auto"/>
      </w:pPr>
    </w:p>
    <w:p w:rsidR="430C92AB" w:rsidP="430C92AB" w:rsidRDefault="001C3427" w14:paraId="13173C3D" w14:textId="139AE3C9">
      <w:pPr>
        <w:pStyle w:val="NormalWeb"/>
        <w:spacing w:line="480" w:lineRule="auto"/>
        <w:rPr>
          <w:sz w:val="36"/>
          <w:szCs w:val="36"/>
        </w:rPr>
      </w:pPr>
      <w:r w:rsidRPr="00A87E16">
        <w:rPr>
          <w:sz w:val="36"/>
          <w:szCs w:val="36"/>
        </w:rPr>
        <w:t xml:space="preserve">Data </w:t>
      </w:r>
      <w:r>
        <w:rPr>
          <w:sz w:val="36"/>
          <w:szCs w:val="36"/>
        </w:rPr>
        <w:t>Stitching</w:t>
      </w:r>
    </w:p>
    <w:p w:rsidRPr="00C30606" w:rsidR="005951F8" w:rsidP="00BC37B9" w:rsidRDefault="00023EC3" w14:paraId="610CB2CB" w14:textId="5A083BA4">
      <w:pPr>
        <w:pStyle w:val="NormalWeb"/>
        <w:spacing w:line="480" w:lineRule="auto"/>
        <w:ind w:firstLine="720"/>
      </w:pPr>
      <w:r>
        <w:t xml:space="preserve">The closest data stitching for us would be </w:t>
      </w:r>
      <w:r w:rsidR="003F5453">
        <w:t>to capture the faces of all individuals.</w:t>
      </w:r>
      <w:r w:rsidR="001C7DF1">
        <w:t xml:space="preserve"> </w:t>
      </w:r>
      <w:r w:rsidR="00834D0B">
        <w:t xml:space="preserve">What do we mean by that is, the individuals that are going to be the home </w:t>
      </w:r>
      <w:proofErr w:type="gramStart"/>
      <w:r w:rsidR="00834D0B">
        <w:t>owners.</w:t>
      </w:r>
      <w:proofErr w:type="gramEnd"/>
      <w:r w:rsidR="00834D0B">
        <w:t xml:space="preserve"> Of course, </w:t>
      </w:r>
      <w:r w:rsidR="00374E61">
        <w:t xml:space="preserve">when </w:t>
      </w:r>
      <w:r w:rsidR="00D93DAE">
        <w:t xml:space="preserve">we want to train the </w:t>
      </w:r>
      <w:r w:rsidR="00CA6779">
        <w:t xml:space="preserve">algorithm to recognize </w:t>
      </w:r>
      <w:r w:rsidR="007D5370">
        <w:t xml:space="preserve">the selected few individuals, they would have to upload their images. </w:t>
      </w:r>
      <w:r w:rsidR="00A919E8">
        <w:t xml:space="preserve">We </w:t>
      </w:r>
      <w:r w:rsidR="00EC3C5E">
        <w:t>believe</w:t>
      </w:r>
      <w:r w:rsidR="00A919E8">
        <w:t xml:space="preserve"> the process of having to re</w:t>
      </w:r>
      <w:r w:rsidR="00321A38">
        <w:t>-</w:t>
      </w:r>
      <w:r w:rsidR="00A919E8">
        <w:t xml:space="preserve">upload the images of not only same </w:t>
      </w:r>
      <w:r w:rsidR="00EC3C5E">
        <w:t>individual</w:t>
      </w:r>
      <w:r w:rsidR="00A919E8">
        <w:t xml:space="preserve"> but other </w:t>
      </w:r>
      <w:r w:rsidR="00EC3C5E">
        <w:t xml:space="preserve">individual </w:t>
      </w:r>
      <w:r w:rsidR="00A919E8">
        <w:t>and re</w:t>
      </w:r>
      <w:r w:rsidR="00EC3C5E">
        <w:t>-</w:t>
      </w:r>
      <w:r w:rsidR="00804AC5">
        <w:t xml:space="preserve">train the </w:t>
      </w:r>
      <w:r w:rsidR="00EC3C5E">
        <w:t>algorithm</w:t>
      </w:r>
      <w:r w:rsidR="006C5BF2">
        <w:t xml:space="preserve"> would be considered a part of data stitching. </w:t>
      </w:r>
      <w:r w:rsidR="00C65A8A">
        <w:t xml:space="preserve">Reason for that is, </w:t>
      </w:r>
      <w:r w:rsidR="00144084">
        <w:t xml:space="preserve">this is the part that we are using </w:t>
      </w:r>
      <w:r w:rsidR="0058517F">
        <w:t xml:space="preserve">the data to be more meaningful to our </w:t>
      </w:r>
      <w:r w:rsidR="001E34C1">
        <w:t xml:space="preserve">algorithm. </w:t>
      </w:r>
    </w:p>
    <w:p w:rsidR="004E55D7" w:rsidP="004E55D7" w:rsidRDefault="004E55D7" w14:paraId="1EA86D71" w14:textId="2CB450C7">
      <w:pPr>
        <w:pStyle w:val="NormalWeb"/>
        <w:rPr>
          <w:sz w:val="36"/>
          <w:szCs w:val="36"/>
        </w:rPr>
      </w:pPr>
      <w:r>
        <w:rPr>
          <w:sz w:val="52"/>
          <w:szCs w:val="52"/>
        </w:rPr>
        <w:lastRenderedPageBreak/>
        <w:t>Facial Detection</w:t>
      </w:r>
    </w:p>
    <w:p w:rsidR="004E55D7" w:rsidP="00D33C8D" w:rsidRDefault="004E55D7" w14:paraId="0986B3F5" w14:textId="0FEF2666">
      <w:pPr>
        <w:pStyle w:val="NormalWeb"/>
        <w:rPr>
          <w:sz w:val="36"/>
          <w:szCs w:val="36"/>
        </w:rPr>
      </w:pPr>
      <w:r>
        <w:rPr>
          <w:sz w:val="36"/>
          <w:szCs w:val="36"/>
        </w:rPr>
        <w:t xml:space="preserve">Facial </w:t>
      </w:r>
      <w:r w:rsidR="005A651D">
        <w:rPr>
          <w:sz w:val="36"/>
          <w:szCs w:val="36"/>
        </w:rPr>
        <w:t>Detection</w:t>
      </w:r>
    </w:p>
    <w:p w:rsidR="430C92AB" w:rsidP="430C92AB" w:rsidRDefault="430C92AB" w14:paraId="4885771D" w14:textId="0EAFF2B2">
      <w:pPr>
        <w:pStyle w:val="NormalWeb"/>
        <w:rPr>
          <w:sz w:val="36"/>
          <w:szCs w:val="36"/>
        </w:rPr>
      </w:pPr>
    </w:p>
    <w:p w:rsidR="00E94613" w:rsidP="430C92AB" w:rsidRDefault="002B4D58" w14:paraId="1981EB41" w14:textId="783724F7">
      <w:pPr>
        <w:pStyle w:val="NormalWeb"/>
        <w:spacing w:line="480" w:lineRule="auto"/>
        <w:ind w:firstLine="720"/>
      </w:pPr>
      <w:r>
        <w:t xml:space="preserve">The language of choice we have selected for our project would be Python. The reason for choosing the Python was primary due to the quantity of content available online on Computer Vison. </w:t>
      </w:r>
      <w:r w:rsidR="00812333">
        <w:t xml:space="preserve">We will be using libraries </w:t>
      </w:r>
      <w:r w:rsidR="00410A6C">
        <w:t>from OpenCV and specify</w:t>
      </w:r>
      <w:r w:rsidR="00812333">
        <w:t xml:space="preserve"> CV2</w:t>
      </w:r>
      <w:r w:rsidR="00410A6C">
        <w:t xml:space="preserve"> and</w:t>
      </w:r>
      <w:r w:rsidR="00812333">
        <w:t xml:space="preserve"> </w:t>
      </w:r>
      <w:r w:rsidRPr="00410A6C" w:rsidR="00410A6C">
        <w:t>cv2_imshow</w:t>
      </w:r>
      <w:r w:rsidR="00410A6C">
        <w:t xml:space="preserve">. </w:t>
      </w:r>
      <w:r w:rsidR="005766DC">
        <w:t xml:space="preserve">This type of </w:t>
      </w:r>
      <w:r w:rsidR="00A03506">
        <w:t>technological</w:t>
      </w:r>
      <w:r w:rsidR="005766DC">
        <w:t xml:space="preserve"> use can be </w:t>
      </w:r>
      <w:r w:rsidR="00A03506">
        <w:t>summarized</w:t>
      </w:r>
      <w:r w:rsidR="005766DC">
        <w:t xml:space="preserve"> as object detection technology. </w:t>
      </w:r>
      <w:r w:rsidR="00A03506">
        <w:t xml:space="preserve">It is used to detect objects on both images and videos. On very high level it is due to it </w:t>
      </w:r>
      <w:r w:rsidR="003C5566">
        <w:t>detecting</w:t>
      </w:r>
      <w:r w:rsidR="00A03506">
        <w:t xml:space="preserve"> on a single image or in video </w:t>
      </w:r>
      <w:r w:rsidR="003C5566">
        <w:t xml:space="preserve">frame by frame. </w:t>
      </w:r>
      <w:r w:rsidR="00B70076">
        <w:t>For our local machine we will only need to install 2 libraries via PyCharm terminal. And they are: “</w:t>
      </w:r>
      <w:r w:rsidRPr="00B70076" w:rsidR="00B70076">
        <w:t xml:space="preserve">pip install </w:t>
      </w:r>
      <w:proofErr w:type="spellStart"/>
      <w:r w:rsidRPr="00B70076" w:rsidR="00B70076">
        <w:t>opencv</w:t>
      </w:r>
      <w:proofErr w:type="spellEnd"/>
      <w:r w:rsidRPr="00B70076" w:rsidR="00B70076">
        <w:t>-python</w:t>
      </w:r>
      <w:r w:rsidR="00B70076">
        <w:t>” and “</w:t>
      </w:r>
      <w:r w:rsidRPr="00B70076" w:rsidR="00B70076">
        <w:t xml:space="preserve">pip install </w:t>
      </w:r>
      <w:proofErr w:type="spellStart"/>
      <w:r w:rsidRPr="00B70076" w:rsidR="00B70076">
        <w:t>opencv</w:t>
      </w:r>
      <w:proofErr w:type="spellEnd"/>
      <w:r w:rsidRPr="00B70076" w:rsidR="00B70076">
        <w:t>-</w:t>
      </w:r>
      <w:proofErr w:type="spellStart"/>
      <w:r w:rsidRPr="00B70076" w:rsidR="00B70076">
        <w:t>contrib</w:t>
      </w:r>
      <w:proofErr w:type="spellEnd"/>
      <w:r w:rsidRPr="00B70076" w:rsidR="00B70076">
        <w:t>-</w:t>
      </w:r>
      <w:proofErr w:type="gramStart"/>
      <w:r w:rsidRPr="00B70076" w:rsidR="00B70076">
        <w:t>python</w:t>
      </w:r>
      <w:r w:rsidR="00B70076">
        <w:t>”[</w:t>
      </w:r>
      <w:proofErr w:type="gramEnd"/>
      <w:r w:rsidR="00B70076">
        <w:t>2].</w:t>
      </w:r>
    </w:p>
    <w:p w:rsidR="00C66E25" w:rsidP="002B4D58" w:rsidRDefault="00B01147" w14:paraId="1124DCFD" w14:textId="4205C093">
      <w:pPr>
        <w:pStyle w:val="NormalWeb"/>
        <w:spacing w:line="480" w:lineRule="auto"/>
      </w:pPr>
      <w:r>
        <w:t xml:space="preserve">We have mentioned before we had to minimize the size of our images. </w:t>
      </w:r>
      <w:r w:rsidR="00153D02">
        <w:t xml:space="preserve">Let us try to go in depth little more to better understand the reason behind it all. Each image has a size for example </w:t>
      </w:r>
      <w:r w:rsidR="00AE3EC6">
        <w:t>1200 X 800. What does that mean Is that the height of the image is 1200 pixels and width 800. When multiplied we have</w:t>
      </w:r>
      <w:r w:rsidR="00F6205D">
        <w:t xml:space="preserve"> in total </w:t>
      </w:r>
      <w:r w:rsidRPr="00F6205D" w:rsidR="00F6205D">
        <w:t>960</w:t>
      </w:r>
      <w:r w:rsidR="00F6205D">
        <w:t>,</w:t>
      </w:r>
      <w:r w:rsidRPr="00F6205D" w:rsidR="00F6205D">
        <w:t>000</w:t>
      </w:r>
      <w:r w:rsidR="00F6205D">
        <w:t xml:space="preserve"> pixels.</w:t>
      </w:r>
      <w:r w:rsidR="00AE3EC6">
        <w:t xml:space="preserve"> </w:t>
      </w:r>
      <w:r w:rsidR="00F6205D">
        <w:t xml:space="preserve">That is a very large number of pixels. However, each pixel has 3 colors to it Red, </w:t>
      </w:r>
      <w:r w:rsidR="002B3E93">
        <w:t>Green,</w:t>
      </w:r>
      <w:r w:rsidR="00F6205D">
        <w:t xml:space="preserve"> and Blue. Therefore, not the image no longer has </w:t>
      </w:r>
      <w:r w:rsidRPr="00F6205D" w:rsidR="00F6205D">
        <w:t>96</w:t>
      </w:r>
      <w:r w:rsidR="00F6205D">
        <w:t xml:space="preserve">0,000 pixels, instead its now 3 times </w:t>
      </w:r>
      <w:r w:rsidRPr="00F6205D" w:rsidR="00F6205D">
        <w:t>960</w:t>
      </w:r>
      <w:r w:rsidR="00F6205D">
        <w:t xml:space="preserve">,000. Meaning, our image </w:t>
      </w:r>
      <w:proofErr w:type="gramStart"/>
      <w:r w:rsidR="002B3E93">
        <w:t>actually has</w:t>
      </w:r>
      <w:proofErr w:type="gramEnd"/>
      <w:r w:rsidR="002B3E93">
        <w:t xml:space="preserve"> </w:t>
      </w:r>
      <w:r w:rsidRPr="002B3E93" w:rsidR="002B3E93">
        <w:t>2</w:t>
      </w:r>
      <w:r w:rsidR="002B3E93">
        <w:t>,</w:t>
      </w:r>
      <w:r w:rsidRPr="002B3E93" w:rsidR="002B3E93">
        <w:t>880</w:t>
      </w:r>
      <w:r w:rsidR="002B3E93">
        <w:t>,</w:t>
      </w:r>
      <w:r w:rsidRPr="002B3E93" w:rsidR="002B3E93">
        <w:t>000</w:t>
      </w:r>
      <w:r w:rsidR="002B3E93">
        <w:t xml:space="preserve"> pixels. Now that is </w:t>
      </w:r>
      <w:proofErr w:type="gramStart"/>
      <w:r w:rsidR="002B3E93">
        <w:t>a large number of</w:t>
      </w:r>
      <w:proofErr w:type="gramEnd"/>
      <w:r w:rsidR="002B3E93">
        <w:t xml:space="preserve"> pixels. To reduce </w:t>
      </w:r>
      <w:r w:rsidR="0019670B">
        <w:t xml:space="preserve">the </w:t>
      </w:r>
      <w:proofErr w:type="gramStart"/>
      <w:r w:rsidR="0019670B">
        <w:t>size</w:t>
      </w:r>
      <w:proofErr w:type="gramEnd"/>
      <w:r w:rsidR="0019670B">
        <w:t xml:space="preserve"> we will</w:t>
      </w:r>
      <w:r w:rsidR="00B74C73">
        <w:t xml:space="preserve"> only make it gray scale. </w:t>
      </w:r>
    </w:p>
    <w:p w:rsidR="00C66E25" w:rsidP="00C66E25" w:rsidRDefault="00C66E25" w14:paraId="48E76E9D" w14:textId="4F172E0A">
      <w:pPr>
        <w:jc w:val="center"/>
      </w:pPr>
      <w:r>
        <w:lastRenderedPageBreak/>
        <w:fldChar w:fldCharType="begin"/>
      </w:r>
      <w:r>
        <w:instrText xml:space="preserve"> INCLUDEPICTURE "https://www.howtosmile.org/sites/default/files/styles/square_250/public/images/resource_images/smile-000-000-002-723.gif?itok=T4MCxBeS" \* MERGEFORMATINET </w:instrText>
      </w:r>
      <w:r>
        <w:fldChar w:fldCharType="separate"/>
      </w:r>
      <w:r>
        <w:rPr>
          <w:noProof/>
        </w:rPr>
        <w:drawing>
          <wp:inline distT="0" distB="0" distL="0" distR="0" wp14:anchorId="2E6DE498" wp14:editId="6B406247">
            <wp:extent cx="2374084" cy="2374084"/>
            <wp:effectExtent l="0" t="0" r="1270" b="1270"/>
            <wp:docPr id="12" name="Picture 12" descr="The Primary Colors of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3">
                      <a:extLst>
                        <a:ext uri="{28A0092B-C50C-407E-A947-70E740481C1C}">
                          <a14:useLocalDpi xmlns:a14="http://schemas.microsoft.com/office/drawing/2010/main" val="0"/>
                        </a:ext>
                      </a:extLst>
                    </a:blip>
                    <a:stretch>
                      <a:fillRect/>
                    </a:stretch>
                  </pic:blipFill>
                  <pic:spPr>
                    <a:xfrm>
                      <a:off x="0" y="0"/>
                      <a:ext cx="2374084" cy="2374084"/>
                    </a:xfrm>
                    <a:prstGeom prst="rect">
                      <a:avLst/>
                    </a:prstGeom>
                  </pic:spPr>
                </pic:pic>
              </a:graphicData>
            </a:graphic>
          </wp:inline>
        </w:drawing>
      </w:r>
      <w:r>
        <w:fldChar w:fldCharType="end"/>
      </w:r>
      <w:r>
        <w:t>[3] RGB colors</w:t>
      </w:r>
    </w:p>
    <w:p w:rsidR="00C66E25" w:rsidP="002B4D58" w:rsidRDefault="00C66E25" w14:paraId="6A205B4C" w14:textId="77777777">
      <w:pPr>
        <w:pStyle w:val="NormalWeb"/>
        <w:spacing w:line="480" w:lineRule="auto"/>
      </w:pPr>
    </w:p>
    <w:p w:rsidR="00025FBC" w:rsidP="430C92AB" w:rsidRDefault="005B7F18" w14:paraId="2B5482EF" w14:textId="77777777">
      <w:pPr>
        <w:pStyle w:val="NormalWeb"/>
        <w:spacing w:line="480" w:lineRule="auto"/>
        <w:ind w:firstLine="720"/>
      </w:pPr>
      <w:r>
        <w:t xml:space="preserve">Now that we understand the reason behind the image color and size </w:t>
      </w:r>
      <w:r w:rsidR="005B72EF">
        <w:t>change,</w:t>
      </w:r>
      <w:r>
        <w:t xml:space="preserve"> we will try to walk </w:t>
      </w:r>
      <w:r w:rsidR="00BA288D">
        <w:t xml:space="preserve">through the facial detection process. Our first part is to select an image. </w:t>
      </w:r>
      <w:r w:rsidR="0081276D">
        <w:t xml:space="preserve">And after we select an </w:t>
      </w:r>
      <w:r w:rsidR="005B72EF">
        <w:t>image,</w:t>
      </w:r>
      <w:r w:rsidR="0081276D">
        <w:t xml:space="preserve"> we will introduce something called </w:t>
      </w:r>
      <w:r w:rsidR="0018301C">
        <w:t>“</w:t>
      </w:r>
      <w:proofErr w:type="spellStart"/>
      <w:r w:rsidRPr="0018301C" w:rsidR="0018301C">
        <w:t>Haar</w:t>
      </w:r>
      <w:proofErr w:type="spellEnd"/>
      <w:r w:rsidRPr="0018301C" w:rsidR="0018301C">
        <w:t xml:space="preserve"> feature-based cascade classifiers</w:t>
      </w:r>
      <w:r w:rsidR="0018301C">
        <w:t xml:space="preserve">”. In shot this is a </w:t>
      </w:r>
      <w:r w:rsidR="005B72EF">
        <w:t>pre-defined</w:t>
      </w:r>
      <w:r w:rsidR="0018301C">
        <w:t xml:space="preserve"> pointers on </w:t>
      </w:r>
      <w:r w:rsidR="005B72EF">
        <w:t xml:space="preserve">an image. In </w:t>
      </w:r>
      <w:proofErr w:type="gramStart"/>
      <w:r w:rsidR="005B72EF">
        <w:t>short, if</w:t>
      </w:r>
      <w:proofErr w:type="gramEnd"/>
      <w:r w:rsidR="005B72EF">
        <w:t xml:space="preserve"> an image has these depths and shapes then this image has this object. For example, we are trying to find if an image has a face on it. </w:t>
      </w:r>
      <w:r w:rsidR="000F1286">
        <w:t xml:space="preserve">For it to do that, it </w:t>
      </w:r>
      <w:proofErr w:type="gramStart"/>
      <w:r w:rsidR="000F1286">
        <w:t>has to</w:t>
      </w:r>
      <w:proofErr w:type="gramEnd"/>
      <w:r w:rsidR="000F1286">
        <w:t xml:space="preserve"> see if that face has eyes, mouth, nose, etc. When those are met, then it will say it has detected the face. </w:t>
      </w:r>
      <w:proofErr w:type="spellStart"/>
      <w:r w:rsidRPr="000F1286" w:rsidR="000F1286">
        <w:t>Haar</w:t>
      </w:r>
      <w:proofErr w:type="spellEnd"/>
      <w:r w:rsidRPr="000F1286" w:rsidR="000F1286">
        <w:t xml:space="preserve"> feature-based cascade classifiers</w:t>
      </w:r>
      <w:r w:rsidR="000F1286">
        <w:t xml:space="preserve"> is </w:t>
      </w:r>
      <w:r w:rsidR="004E1F84">
        <w:t xml:space="preserve">XML file with paramattas that need to be met for it to detect a face or any object it is classified to detect. </w:t>
      </w:r>
      <w:r w:rsidR="000F1286">
        <w:t xml:space="preserve"> </w:t>
      </w:r>
    </w:p>
    <w:p w:rsidR="008F5811" w:rsidP="002B4D58" w:rsidRDefault="00025FBC" w14:paraId="4F3FA50A" w14:textId="3D48A611">
      <w:pPr>
        <w:pStyle w:val="NormalWeb"/>
        <w:spacing w:line="480" w:lineRule="auto"/>
      </w:pPr>
      <w:r>
        <w:t xml:space="preserve">Our classifier of choice was Frontal </w:t>
      </w:r>
      <w:r w:rsidR="00A456E3">
        <w:t>face since</w:t>
      </w:r>
      <w:r>
        <w:t xml:space="preserve"> we want to detect </w:t>
      </w:r>
      <w:r w:rsidR="00A456E3">
        <w:t>faces [</w:t>
      </w:r>
      <w:r>
        <w:t>4].</w:t>
      </w:r>
      <w:r w:rsidR="00DC25C5">
        <w:t xml:space="preserve"> For it we would need to import it and then add </w:t>
      </w:r>
      <w:r w:rsidR="00AE4D4F">
        <w:t xml:space="preserve">the outputs of the points over the original image to </w:t>
      </w:r>
      <w:r w:rsidR="0032037D">
        <w:t>show</w:t>
      </w:r>
      <w:r w:rsidR="00AE4D4F">
        <w:t xml:space="preserve"> the facial </w:t>
      </w:r>
      <w:r w:rsidR="008F5811">
        <w:t>d</w:t>
      </w:r>
      <w:r w:rsidR="00AE4D4F">
        <w:t>etection</w:t>
      </w:r>
      <w:r w:rsidR="0032037D">
        <w:t xml:space="preserve"> points.</w:t>
      </w:r>
      <w:r w:rsidR="00F356D9">
        <w:t xml:space="preserve"> </w:t>
      </w:r>
    </w:p>
    <w:p w:rsidR="003A095E" w:rsidP="002B4D58" w:rsidRDefault="003A095E" w14:paraId="46F6F62C" w14:textId="77777777">
      <w:pPr>
        <w:pStyle w:val="NormalWeb"/>
        <w:spacing w:line="480" w:lineRule="auto"/>
      </w:pPr>
    </w:p>
    <w:p w:rsidR="003A095E" w:rsidP="002B4D58" w:rsidRDefault="003A095E" w14:paraId="68B00D05" w14:textId="77777777">
      <w:pPr>
        <w:pStyle w:val="NormalWeb"/>
        <w:spacing w:line="480" w:lineRule="auto"/>
      </w:pPr>
    </w:p>
    <w:p w:rsidR="00DC45A7" w:rsidP="00F356D9" w:rsidRDefault="00F356D9" w14:paraId="7AF64760" w14:textId="77777777">
      <w:pPr>
        <w:pStyle w:val="NormalWeb"/>
        <w:spacing w:line="276" w:lineRule="auto"/>
      </w:pPr>
      <w:r>
        <w:lastRenderedPageBreak/>
        <w:t>Example:</w:t>
      </w:r>
    </w:p>
    <w:p w:rsidR="008F5811" w:rsidP="00F356D9" w:rsidRDefault="00F356D9" w14:paraId="58C2EE8F" w14:textId="2B59CD1D">
      <w:pPr>
        <w:pStyle w:val="NormalWeb"/>
        <w:spacing w:line="276" w:lineRule="auto"/>
      </w:pPr>
      <w:r>
        <w:t xml:space="preserve"> </w:t>
      </w:r>
      <w:r w:rsidR="00DC45A7">
        <w:rPr>
          <w:noProof/>
        </w:rPr>
        <w:drawing>
          <wp:inline distT="0" distB="0" distL="0" distR="0" wp14:anchorId="68559AEC" wp14:editId="5E4A6EAB">
            <wp:extent cx="5050172" cy="366893"/>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5050172" cy="366893"/>
                    </a:xfrm>
                    <a:prstGeom prst="rect">
                      <a:avLst/>
                    </a:prstGeom>
                  </pic:spPr>
                </pic:pic>
              </a:graphicData>
            </a:graphic>
          </wp:inline>
        </w:drawing>
      </w:r>
      <w:r>
        <w:rPr>
          <w:noProof/>
        </w:rPr>
        <w:drawing>
          <wp:inline distT="0" distB="0" distL="0" distR="0" wp14:anchorId="41EAFF48" wp14:editId="16A53CA1">
            <wp:extent cx="3424687" cy="3838012"/>
            <wp:effectExtent l="0" t="0" r="4445" b="0"/>
            <wp:docPr id="14" name="Picture 14" descr="A person standing in front of a motor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5">
                      <a:extLst>
                        <a:ext uri="{28A0092B-C50C-407E-A947-70E740481C1C}">
                          <a14:useLocalDpi xmlns:a14="http://schemas.microsoft.com/office/drawing/2010/main" val="0"/>
                        </a:ext>
                      </a:extLst>
                    </a:blip>
                    <a:stretch>
                      <a:fillRect/>
                    </a:stretch>
                  </pic:blipFill>
                  <pic:spPr>
                    <a:xfrm>
                      <a:off x="0" y="0"/>
                      <a:ext cx="3424687" cy="3838012"/>
                    </a:xfrm>
                    <a:prstGeom prst="rect">
                      <a:avLst/>
                    </a:prstGeom>
                  </pic:spPr>
                </pic:pic>
              </a:graphicData>
            </a:graphic>
          </wp:inline>
        </w:drawing>
      </w:r>
    </w:p>
    <w:p w:rsidR="529C4E0A" w:rsidP="529C4E0A" w:rsidRDefault="529C4E0A" w14:paraId="5E0E3E28" w14:textId="2674A564">
      <w:pPr>
        <w:pStyle w:val="NormalWeb"/>
        <w:spacing w:line="276" w:lineRule="auto"/>
      </w:pPr>
    </w:p>
    <w:p w:rsidR="003A095E" w:rsidP="00F356D9" w:rsidRDefault="003A095E" w14:paraId="58A1A383" w14:textId="77777777">
      <w:pPr>
        <w:pStyle w:val="NormalWeb"/>
        <w:spacing w:line="276" w:lineRule="auto"/>
      </w:pPr>
    </w:p>
    <w:p w:rsidR="430C92AB" w:rsidP="430C92AB" w:rsidRDefault="000C1300" w14:paraId="11E484D7" w14:textId="1A4772FA">
      <w:pPr>
        <w:pStyle w:val="NormalWeb"/>
        <w:spacing w:line="480" w:lineRule="auto"/>
        <w:rPr>
          <w:sz w:val="36"/>
          <w:szCs w:val="36"/>
        </w:rPr>
      </w:pPr>
      <w:r>
        <w:rPr>
          <w:sz w:val="52"/>
          <w:szCs w:val="52"/>
        </w:rPr>
        <w:t>Facial Recognition</w:t>
      </w:r>
    </w:p>
    <w:p w:rsidR="003A095E" w:rsidP="430C92AB" w:rsidRDefault="0027122F" w14:paraId="5FA6718E" w14:textId="3C3BF0E8">
      <w:pPr>
        <w:pStyle w:val="NormalWeb"/>
        <w:spacing w:line="480" w:lineRule="auto"/>
        <w:ind w:firstLine="720"/>
      </w:pPr>
      <w:r>
        <w:t xml:space="preserve">We would be using another example of classifier </w:t>
      </w:r>
      <w:r w:rsidR="00D85D48">
        <w:t>however</w:t>
      </w:r>
      <w:r>
        <w:t xml:space="preserve"> this one is called </w:t>
      </w:r>
      <w:r w:rsidR="001C2787">
        <w:t>“</w:t>
      </w:r>
      <w:proofErr w:type="spellStart"/>
      <w:r w:rsidRPr="001C2787" w:rsidR="001C2787">
        <w:t>lbph_</w:t>
      </w:r>
      <w:proofErr w:type="gramStart"/>
      <w:r w:rsidRPr="001C2787" w:rsidR="001C2787">
        <w:t>classifier</w:t>
      </w:r>
      <w:proofErr w:type="spellEnd"/>
      <w:r w:rsidR="001C2787">
        <w:t>”[</w:t>
      </w:r>
      <w:proofErr w:type="gramEnd"/>
      <w:r w:rsidR="001C2787">
        <w:t>5]</w:t>
      </w:r>
      <w:r w:rsidR="00BE085F">
        <w:t xml:space="preserve">. </w:t>
      </w:r>
      <w:r w:rsidR="00D350E5">
        <w:t xml:space="preserve">LBPH stands for Local Binary Pattern Histogram, and it is another part of OpenCV library. </w:t>
      </w:r>
      <w:r w:rsidR="00BE085F">
        <w:t xml:space="preserve">At this point we believe we wound need to try to train this classifier to recognize the face. </w:t>
      </w:r>
      <w:r w:rsidR="00B9258A">
        <w:t xml:space="preserve">The way this classifier work is little bit different. </w:t>
      </w:r>
      <w:r w:rsidR="008D325B">
        <w:t xml:space="preserve">It </w:t>
      </w:r>
      <w:r w:rsidR="001C39AD">
        <w:t>checks</w:t>
      </w:r>
      <w:r w:rsidR="008D325B">
        <w:t xml:space="preserve"> the surrounding pixels and matches the image depth and then assigns 1s and 0s. </w:t>
      </w:r>
      <w:r w:rsidR="001C39AD">
        <w:t xml:space="preserve">Meaning the image would end up </w:t>
      </w:r>
      <w:r w:rsidR="001C39AD">
        <w:lastRenderedPageBreak/>
        <w:t xml:space="preserve">carrying even less data when its being processes by the algorithm. </w:t>
      </w:r>
      <w:r w:rsidR="001D160A">
        <w:t>We would try to implement this algorithm to do it in live time using our own</w:t>
      </w:r>
      <w:r w:rsidR="00557583">
        <w:t xml:space="preserve"> camera.</w:t>
      </w:r>
      <w:r w:rsidR="00DE18B6">
        <w:t xml:space="preserve"> And lastly</w:t>
      </w:r>
      <w:r w:rsidR="7425957B">
        <w:t>,</w:t>
      </w:r>
      <w:r w:rsidR="00DE18B6">
        <w:t xml:space="preserve"> </w:t>
      </w:r>
      <w:r w:rsidR="00E72258">
        <w:t xml:space="preserve">we will use Convolutional Neural network (CNN) </w:t>
      </w:r>
      <w:r w:rsidR="002E2754">
        <w:t xml:space="preserve">[7] </w:t>
      </w:r>
      <w:r w:rsidR="00E72258">
        <w:t>for the facial recognition</w:t>
      </w:r>
      <w:r w:rsidR="00702263">
        <w:t>.</w:t>
      </w:r>
    </w:p>
    <w:p w:rsidR="430C92AB" w:rsidP="002272D2" w:rsidRDefault="002272D2" w14:paraId="005F7A81" w14:textId="72CB4D9C">
      <w:pPr>
        <w:pStyle w:val="NormalWeb"/>
        <w:spacing w:line="480" w:lineRule="auto"/>
        <w:ind w:firstLine="720"/>
        <w:jc w:val="center"/>
      </w:pPr>
      <w:r>
        <w:rPr>
          <w:noProof/>
        </w:rPr>
        <w:drawing>
          <wp:inline distT="0" distB="0" distL="0" distR="0" wp14:anchorId="0D215EAA" wp14:editId="7C6D4903">
            <wp:extent cx="1905000" cy="1066800"/>
            <wp:effectExtent l="0" t="0" r="0" b="0"/>
            <wp:docPr id="37" name="Picture 37" descr="A picture containing outdoor, mammal, ground,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outdoor, mammal, ground, dog&#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905000" cy="1066800"/>
                    </a:xfrm>
                    <a:prstGeom prst="rect">
                      <a:avLst/>
                    </a:prstGeom>
                  </pic:spPr>
                </pic:pic>
              </a:graphicData>
            </a:graphic>
          </wp:inline>
        </w:drawing>
      </w:r>
    </w:p>
    <w:p w:rsidR="008E140A" w:rsidP="008E140A" w:rsidRDefault="008E140A" w14:paraId="4FE0E297" w14:textId="49800A3A">
      <w:pPr>
        <w:pStyle w:val="NormalWeb"/>
        <w:rPr>
          <w:sz w:val="36"/>
          <w:szCs w:val="36"/>
        </w:rPr>
      </w:pPr>
      <w:r>
        <w:rPr>
          <w:sz w:val="36"/>
          <w:szCs w:val="36"/>
        </w:rPr>
        <w:t>How about that Code example?</w:t>
      </w:r>
      <w:r w:rsidR="002A4E91">
        <w:rPr>
          <w:sz w:val="36"/>
          <w:szCs w:val="36"/>
        </w:rPr>
        <w:t xml:space="preserve"> Classifier VS </w:t>
      </w:r>
      <w:proofErr w:type="spellStart"/>
      <w:r w:rsidR="002A4E91">
        <w:rPr>
          <w:sz w:val="36"/>
          <w:szCs w:val="36"/>
        </w:rPr>
        <w:t>Dlib</w:t>
      </w:r>
      <w:proofErr w:type="spellEnd"/>
      <w:r w:rsidR="002A4E91">
        <w:rPr>
          <w:sz w:val="36"/>
          <w:szCs w:val="36"/>
        </w:rPr>
        <w:t xml:space="preserve"> CNN</w:t>
      </w:r>
    </w:p>
    <w:p w:rsidRPr="002A4E91" w:rsidR="002A4E91" w:rsidP="008E140A" w:rsidRDefault="002A4E91" w14:paraId="501540B1" w14:textId="48F7D307">
      <w:pPr>
        <w:pStyle w:val="NormalWeb"/>
        <w:rPr>
          <w:sz w:val="32"/>
          <w:szCs w:val="32"/>
        </w:rPr>
      </w:pPr>
      <w:r w:rsidRPr="002A4E91">
        <w:rPr>
          <w:sz w:val="32"/>
          <w:szCs w:val="32"/>
        </w:rPr>
        <w:t>Classifier LBPH</w:t>
      </w:r>
    </w:p>
    <w:p w:rsidR="430C92AB" w:rsidP="430C92AB" w:rsidRDefault="430C92AB" w14:paraId="708A0B3D" w14:textId="7E97133A">
      <w:pPr>
        <w:pStyle w:val="NormalWeb"/>
        <w:rPr>
          <w:sz w:val="32"/>
          <w:szCs w:val="32"/>
        </w:rPr>
      </w:pPr>
    </w:p>
    <w:p w:rsidR="006F487E" w:rsidP="008E140A" w:rsidRDefault="006F487E" w14:paraId="45C8F84C" w14:textId="4257BEC5">
      <w:pPr>
        <w:pStyle w:val="NormalWeb"/>
      </w:pPr>
      <w:r w:rsidRPr="529C4E0A">
        <w:rPr>
          <w:u w:val="single"/>
        </w:rPr>
        <w:t>Step 1</w:t>
      </w:r>
      <w:r>
        <w:t xml:space="preserve">: </w:t>
      </w:r>
      <w:r w:rsidR="000F0E4C">
        <w:t xml:space="preserve">After importing libraries needed. We would need to </w:t>
      </w:r>
      <w:r w:rsidR="00224324">
        <w:t xml:space="preserve">get </w:t>
      </w:r>
      <w:r w:rsidR="00963A08">
        <w:t>images</w:t>
      </w:r>
      <w:r w:rsidR="00224324">
        <w:t xml:space="preserve"> we would like to use to train our model. </w:t>
      </w:r>
      <w:r w:rsidR="00B91BA9">
        <w:t xml:space="preserve">We need to convert the images in </w:t>
      </w:r>
      <w:r w:rsidR="00BB3C0B">
        <w:t>NumPy format array.</w:t>
      </w:r>
    </w:p>
    <w:p w:rsidR="430C92AB" w:rsidP="430C92AB" w:rsidRDefault="430C92AB" w14:paraId="20A0DB58" w14:textId="30154E4D">
      <w:pPr>
        <w:pStyle w:val="NormalWeb"/>
      </w:pPr>
    </w:p>
    <w:p w:rsidR="00BC37B9" w:rsidP="430C92AB" w:rsidRDefault="006F487E" w14:paraId="49153F3A" w14:textId="636D8B4D">
      <w:pPr>
        <w:pStyle w:val="NormalWeb"/>
      </w:pPr>
      <w:r>
        <w:rPr>
          <w:noProof/>
        </w:rPr>
        <w:drawing>
          <wp:inline distT="0" distB="0" distL="0" distR="0" wp14:anchorId="20DA2DA4" wp14:editId="6CD69A02">
            <wp:extent cx="5219702" cy="2743200"/>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7">
                      <a:extLst>
                        <a:ext uri="{28A0092B-C50C-407E-A947-70E740481C1C}">
                          <a14:useLocalDpi xmlns:a14="http://schemas.microsoft.com/office/drawing/2010/main" val="0"/>
                        </a:ext>
                      </a:extLst>
                    </a:blip>
                    <a:stretch>
                      <a:fillRect/>
                    </a:stretch>
                  </pic:blipFill>
                  <pic:spPr>
                    <a:xfrm>
                      <a:off x="0" y="0"/>
                      <a:ext cx="5219702" cy="2743200"/>
                    </a:xfrm>
                    <a:prstGeom prst="rect">
                      <a:avLst/>
                    </a:prstGeom>
                  </pic:spPr>
                </pic:pic>
              </a:graphicData>
            </a:graphic>
          </wp:inline>
        </w:drawing>
      </w:r>
    </w:p>
    <w:p w:rsidR="430C92AB" w:rsidP="430C92AB" w:rsidRDefault="002E4A70" w14:paraId="1A1B2A21" w14:textId="586CF0C1">
      <w:pPr>
        <w:pStyle w:val="NormalWeb"/>
        <w:spacing w:line="480" w:lineRule="auto"/>
      </w:pPr>
      <w:r w:rsidRPr="529C4E0A">
        <w:rPr>
          <w:u w:val="single"/>
        </w:rPr>
        <w:lastRenderedPageBreak/>
        <w:t>Step 2</w:t>
      </w:r>
      <w:r>
        <w:t>:</w:t>
      </w:r>
      <w:r w:rsidR="00DE2855">
        <w:t xml:space="preserve"> We need to create a</w:t>
      </w:r>
      <w:r w:rsidR="003F7BFA">
        <w:t>n</w:t>
      </w:r>
      <w:r w:rsidR="00DE2855">
        <w:t xml:space="preserve"> </w:t>
      </w:r>
      <w:r w:rsidR="003F7BFA">
        <w:t>“</w:t>
      </w:r>
      <w:proofErr w:type="spellStart"/>
      <w:r w:rsidR="00DE2855">
        <w:t>yml</w:t>
      </w:r>
      <w:proofErr w:type="spellEnd"/>
      <w:r w:rsidR="003F7BFA">
        <w:t>”</w:t>
      </w:r>
      <w:r w:rsidR="00DE2855">
        <w:t xml:space="preserve"> file that will contain all the information for our </w:t>
      </w:r>
      <w:r w:rsidR="00CF3FBC">
        <w:t xml:space="preserve">classifier to detect trained faces. </w:t>
      </w:r>
    </w:p>
    <w:p w:rsidR="002A4E91" w:rsidP="008D325B" w:rsidRDefault="00177CDE" w14:paraId="1544F0C3" w14:textId="64C8F2E2">
      <w:pPr>
        <w:pStyle w:val="NormalWeb"/>
        <w:spacing w:line="480" w:lineRule="auto"/>
      </w:pPr>
      <w:r>
        <w:rPr>
          <w:noProof/>
        </w:rPr>
        <w:drawing>
          <wp:inline distT="0" distB="0" distL="0" distR="0" wp14:anchorId="0AA27920" wp14:editId="127D14FF">
            <wp:extent cx="3454400" cy="927100"/>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8">
                      <a:extLst>
                        <a:ext uri="{28A0092B-C50C-407E-A947-70E740481C1C}">
                          <a14:useLocalDpi xmlns:a14="http://schemas.microsoft.com/office/drawing/2010/main" val="0"/>
                        </a:ext>
                      </a:extLst>
                    </a:blip>
                    <a:stretch>
                      <a:fillRect/>
                    </a:stretch>
                  </pic:blipFill>
                  <pic:spPr>
                    <a:xfrm>
                      <a:off x="0" y="0"/>
                      <a:ext cx="3454400" cy="927100"/>
                    </a:xfrm>
                    <a:prstGeom prst="rect">
                      <a:avLst/>
                    </a:prstGeom>
                  </pic:spPr>
                </pic:pic>
              </a:graphicData>
            </a:graphic>
          </wp:inline>
        </w:drawing>
      </w:r>
    </w:p>
    <w:p w:rsidR="003F7BFA" w:rsidP="008D325B" w:rsidRDefault="003F7BFA" w14:paraId="023AB9B9" w14:textId="670BECBB">
      <w:pPr>
        <w:pStyle w:val="NormalWeb"/>
        <w:spacing w:line="480" w:lineRule="auto"/>
      </w:pPr>
      <w:r w:rsidRPr="529C4E0A">
        <w:rPr>
          <w:u w:val="single"/>
        </w:rPr>
        <w:t>Step 3</w:t>
      </w:r>
      <w:r>
        <w:t xml:space="preserve">: Run the Facial </w:t>
      </w:r>
      <w:r w:rsidRPr="003F7BFA">
        <w:t>Recognition</w:t>
      </w:r>
      <w:r>
        <w:t xml:space="preserve"> </w:t>
      </w:r>
      <w:r w:rsidR="00043802">
        <w:t>function.</w:t>
      </w:r>
    </w:p>
    <w:p w:rsidR="002A4E91" w:rsidP="008D325B" w:rsidRDefault="002A4E91" w14:paraId="4F85A729" w14:textId="457F3D38">
      <w:pPr>
        <w:pStyle w:val="NormalWeb"/>
        <w:spacing w:line="480" w:lineRule="auto"/>
      </w:pPr>
      <w:r>
        <w:rPr>
          <w:noProof/>
        </w:rPr>
        <w:drawing>
          <wp:inline distT="0" distB="0" distL="0" distR="0" wp14:anchorId="2955056F" wp14:editId="7D8F7C8D">
            <wp:extent cx="5943600" cy="1398270"/>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9">
                      <a:extLst>
                        <a:ext uri="{28A0092B-C50C-407E-A947-70E740481C1C}">
                          <a14:useLocalDpi xmlns:a14="http://schemas.microsoft.com/office/drawing/2010/main" val="0"/>
                        </a:ext>
                      </a:extLst>
                    </a:blip>
                    <a:stretch>
                      <a:fillRect/>
                    </a:stretch>
                  </pic:blipFill>
                  <pic:spPr>
                    <a:xfrm>
                      <a:off x="0" y="0"/>
                      <a:ext cx="5943600" cy="1398270"/>
                    </a:xfrm>
                    <a:prstGeom prst="rect">
                      <a:avLst/>
                    </a:prstGeom>
                  </pic:spPr>
                </pic:pic>
              </a:graphicData>
            </a:graphic>
          </wp:inline>
        </w:drawing>
      </w:r>
    </w:p>
    <w:p w:rsidRPr="002A4E91" w:rsidR="002A4E91" w:rsidP="002A4E91" w:rsidRDefault="002A4E91" w14:paraId="10D5351F" w14:textId="6CF5AB71">
      <w:pPr>
        <w:pStyle w:val="NormalWeb"/>
        <w:rPr>
          <w:sz w:val="32"/>
          <w:szCs w:val="32"/>
        </w:rPr>
      </w:pPr>
      <w:proofErr w:type="spellStart"/>
      <w:r>
        <w:rPr>
          <w:sz w:val="32"/>
          <w:szCs w:val="32"/>
        </w:rPr>
        <w:t>Dlib</w:t>
      </w:r>
      <w:proofErr w:type="spellEnd"/>
      <w:r>
        <w:rPr>
          <w:sz w:val="32"/>
          <w:szCs w:val="32"/>
        </w:rPr>
        <w:t xml:space="preserve"> CNN</w:t>
      </w:r>
      <w:r w:rsidR="00244AF5">
        <w:rPr>
          <w:sz w:val="32"/>
          <w:szCs w:val="32"/>
        </w:rPr>
        <w:t xml:space="preserve"> (</w:t>
      </w:r>
      <w:r w:rsidR="00244AF5">
        <w:t>Convolutional Neural Network</w:t>
      </w:r>
      <w:r w:rsidR="00244AF5">
        <w:rPr>
          <w:sz w:val="32"/>
          <w:szCs w:val="32"/>
        </w:rPr>
        <w:t>)</w:t>
      </w:r>
    </w:p>
    <w:p w:rsidR="430C92AB" w:rsidP="430C92AB" w:rsidRDefault="430C92AB" w14:paraId="5D0ECCCC" w14:textId="0B509F29">
      <w:pPr>
        <w:shd w:val="clear" w:color="auto" w:fill="FFFFFE"/>
        <w:spacing w:line="285" w:lineRule="atLeast"/>
      </w:pPr>
    </w:p>
    <w:p w:rsidRPr="003B36EE" w:rsidR="00B277BD" w:rsidP="003B36EE" w:rsidRDefault="00B277BD" w14:paraId="4A14F4B0" w14:textId="060C9CAA">
      <w:pPr>
        <w:shd w:val="clear" w:color="auto" w:fill="FFFFFE"/>
        <w:spacing w:line="285" w:lineRule="atLeast"/>
      </w:pPr>
      <w:r w:rsidRPr="430C92AB">
        <w:rPr>
          <w:u w:val="single"/>
        </w:rPr>
        <w:t>Step 1</w:t>
      </w:r>
      <w:r>
        <w:t xml:space="preserve">: After importing libraries needed. We would need to get images we would like to use to train our model. We need to convert the images in </w:t>
      </w:r>
      <w:r w:rsidR="00411B60">
        <w:t>gray scale</w:t>
      </w:r>
      <w:r w:rsidR="00907599">
        <w:t xml:space="preserve"> and </w:t>
      </w:r>
      <w:r w:rsidR="00BD733E">
        <w:t xml:space="preserve">set them up as </w:t>
      </w:r>
      <w:proofErr w:type="spellStart"/>
      <w:r w:rsidR="00BD733E">
        <w:t>numpy</w:t>
      </w:r>
      <w:proofErr w:type="spellEnd"/>
      <w:r w:rsidR="00BD733E">
        <w:t xml:space="preserve"> array.</w:t>
      </w:r>
      <w:r w:rsidR="006032DE">
        <w:t xml:space="preserve"> Now we want to detect the faces </w:t>
      </w:r>
      <w:r w:rsidR="003B36EE">
        <w:t>using the “</w:t>
      </w:r>
      <w:proofErr w:type="spellStart"/>
      <w:r w:rsidRPr="430C92AB" w:rsidR="003B36EE">
        <w:rPr>
          <w:sz w:val="21"/>
          <w:szCs w:val="21"/>
        </w:rPr>
        <w:t>dlib.get_frontal_face_</w:t>
      </w:r>
      <w:proofErr w:type="gramStart"/>
      <w:r w:rsidRPr="430C92AB" w:rsidR="003B36EE">
        <w:rPr>
          <w:sz w:val="21"/>
          <w:szCs w:val="21"/>
        </w:rPr>
        <w:t>detector</w:t>
      </w:r>
      <w:proofErr w:type="spellEnd"/>
      <w:r w:rsidRPr="430C92AB" w:rsidR="003B36EE">
        <w:rPr>
          <w:sz w:val="21"/>
          <w:szCs w:val="21"/>
        </w:rPr>
        <w:t>(</w:t>
      </w:r>
      <w:proofErr w:type="gramEnd"/>
      <w:r w:rsidRPr="430C92AB" w:rsidR="003B36EE">
        <w:rPr>
          <w:sz w:val="21"/>
          <w:szCs w:val="21"/>
        </w:rPr>
        <w:t>)</w:t>
      </w:r>
      <w:r w:rsidR="003B36EE">
        <w:t xml:space="preserve">” and this is just a method in </w:t>
      </w:r>
      <w:proofErr w:type="spellStart"/>
      <w:r w:rsidR="003B36EE">
        <w:t>dlib</w:t>
      </w:r>
      <w:proofErr w:type="spellEnd"/>
      <w:r w:rsidR="003B36EE">
        <w:t xml:space="preserve"> library.</w:t>
      </w:r>
      <w:r w:rsidR="00E538CF">
        <w:t xml:space="preserve"> We will also use something weights and that is a “</w:t>
      </w:r>
      <w:proofErr w:type="spellStart"/>
      <w:r w:rsidR="00E538CF">
        <w:t>dat</w:t>
      </w:r>
      <w:proofErr w:type="spellEnd"/>
      <w:r w:rsidR="00E538CF">
        <w:t>”</w:t>
      </w:r>
      <w:r w:rsidR="002271F0">
        <w:t xml:space="preserve"> </w:t>
      </w:r>
      <w:r w:rsidR="00E538CF">
        <w:t xml:space="preserve">file that contains information about how the CNN is going to be learning faces that are given to it. </w:t>
      </w:r>
      <w:r w:rsidR="002271F0">
        <w:t xml:space="preserve">In addition, we can set the amount of pointer we want on the face landmarks file. The more marks are added the more accurate the CNN will be however it takes longer to process. Therefore, if less are required the faster the processing is and the worst the accuracy gets. </w:t>
      </w:r>
    </w:p>
    <w:p w:rsidR="430C92AB" w:rsidP="430C92AB" w:rsidRDefault="430C92AB" w14:paraId="4EC6292F" w14:textId="7A752DD4">
      <w:pPr>
        <w:shd w:val="clear" w:color="auto" w:fill="FFFFFE"/>
        <w:spacing w:line="285" w:lineRule="atLeast"/>
      </w:pPr>
    </w:p>
    <w:p w:rsidR="0069777B" w:rsidP="00B277BD" w:rsidRDefault="00345438" w14:paraId="0300D19A" w14:textId="188C69F3">
      <w:pPr>
        <w:pStyle w:val="NormalWeb"/>
      </w:pPr>
      <w:r>
        <w:softHyphen/>
      </w:r>
      <w:r w:rsidR="00E538CF">
        <w:rPr>
          <w:noProof/>
          <w:sz w:val="36"/>
          <w:szCs w:val="36"/>
        </w:rPr>
        <w:drawing>
          <wp:inline distT="0" distB="0" distL="0" distR="0" wp14:anchorId="0A13042D" wp14:editId="75FA65CA">
            <wp:extent cx="5943600" cy="929640"/>
            <wp:effectExtent l="0" t="0" r="0" b="0"/>
            <wp:docPr id="21" name="Picture 2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imelin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929640"/>
                    </a:xfrm>
                    <a:prstGeom prst="rect">
                      <a:avLst/>
                    </a:prstGeom>
                  </pic:spPr>
                </pic:pic>
              </a:graphicData>
            </a:graphic>
          </wp:inline>
        </w:drawing>
      </w:r>
    </w:p>
    <w:p w:rsidR="003B36EE" w:rsidP="00B277BD" w:rsidRDefault="007870E1" w14:paraId="45575153" w14:textId="08402695">
      <w:pPr>
        <w:pStyle w:val="NormalWeb"/>
      </w:pPr>
      <w:r w:rsidRPr="430C92AB">
        <w:rPr>
          <w:u w:val="single"/>
        </w:rPr>
        <w:lastRenderedPageBreak/>
        <w:t>Step 2</w:t>
      </w:r>
      <w:r>
        <w:t xml:space="preserve">: </w:t>
      </w:r>
      <w:r w:rsidR="00C42D0C">
        <w:t xml:space="preserve">Add the Points found in the </w:t>
      </w:r>
      <w:r w:rsidR="00E61326">
        <w:t xml:space="preserve">points detector for it to be later ingested to face descriptor. </w:t>
      </w:r>
      <w:r w:rsidR="00E20D71">
        <w:t xml:space="preserve">That is also depending on how many faces are there to use to be trained. </w:t>
      </w:r>
      <w:r>
        <w:t xml:space="preserve"> </w:t>
      </w:r>
    </w:p>
    <w:p w:rsidR="430C92AB" w:rsidP="430C92AB" w:rsidRDefault="430C92AB" w14:paraId="3BF7C495" w14:textId="323B6B44">
      <w:pPr>
        <w:pStyle w:val="NormalWeb"/>
      </w:pPr>
    </w:p>
    <w:p w:rsidR="0069777B" w:rsidP="00B277BD" w:rsidRDefault="00780607" w14:paraId="295E3E84" w14:textId="7F067DCF">
      <w:pPr>
        <w:pStyle w:val="NormalWeb"/>
        <w:rPr>
          <w:sz w:val="36"/>
          <w:szCs w:val="36"/>
        </w:rPr>
      </w:pPr>
      <w:r>
        <w:rPr>
          <w:noProof/>
        </w:rPr>
        <w:drawing>
          <wp:inline distT="0" distB="0" distL="0" distR="0" wp14:anchorId="460432CE" wp14:editId="1EE74AF7">
            <wp:extent cx="5880100" cy="4965700"/>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1">
                      <a:extLst>
                        <a:ext uri="{28A0092B-C50C-407E-A947-70E740481C1C}">
                          <a14:useLocalDpi xmlns:a14="http://schemas.microsoft.com/office/drawing/2010/main" val="0"/>
                        </a:ext>
                      </a:extLst>
                    </a:blip>
                    <a:stretch>
                      <a:fillRect/>
                    </a:stretch>
                  </pic:blipFill>
                  <pic:spPr>
                    <a:xfrm>
                      <a:off x="0" y="0"/>
                      <a:ext cx="5880100" cy="4965700"/>
                    </a:xfrm>
                    <a:prstGeom prst="rect">
                      <a:avLst/>
                    </a:prstGeom>
                  </pic:spPr>
                </pic:pic>
              </a:graphicData>
            </a:graphic>
          </wp:inline>
        </w:drawing>
      </w:r>
    </w:p>
    <w:p w:rsidR="0069777B" w:rsidP="00B277BD" w:rsidRDefault="0069777B" w14:paraId="37155BF8" w14:textId="055C3D39">
      <w:pPr>
        <w:pStyle w:val="NormalWeb"/>
        <w:rPr>
          <w:sz w:val="36"/>
          <w:szCs w:val="36"/>
        </w:rPr>
      </w:pPr>
    </w:p>
    <w:p w:rsidR="0069777B" w:rsidP="00B277BD" w:rsidRDefault="0069777B" w14:paraId="3EA55ABF" w14:textId="68971D36">
      <w:pPr>
        <w:pStyle w:val="NormalWeb"/>
        <w:rPr>
          <w:sz w:val="36"/>
          <w:szCs w:val="36"/>
        </w:rPr>
      </w:pPr>
    </w:p>
    <w:p w:rsidR="0069777B" w:rsidP="00B277BD" w:rsidRDefault="0069777B" w14:paraId="273D2E7E" w14:textId="603890FD">
      <w:pPr>
        <w:pStyle w:val="NormalWeb"/>
        <w:rPr>
          <w:sz w:val="36"/>
          <w:szCs w:val="36"/>
        </w:rPr>
      </w:pPr>
    </w:p>
    <w:p w:rsidR="00BC37B9" w:rsidP="00B277BD" w:rsidRDefault="00BC37B9" w14:paraId="751F2C66" w14:textId="47F733E0">
      <w:pPr>
        <w:pStyle w:val="NormalWeb"/>
        <w:rPr>
          <w:sz w:val="36"/>
          <w:szCs w:val="36"/>
        </w:rPr>
      </w:pPr>
    </w:p>
    <w:p w:rsidR="00BC37B9" w:rsidP="00B277BD" w:rsidRDefault="00BC37B9" w14:paraId="718DE4B9" w14:textId="77777777">
      <w:pPr>
        <w:pStyle w:val="NormalWeb"/>
        <w:rPr>
          <w:sz w:val="36"/>
          <w:szCs w:val="36"/>
        </w:rPr>
      </w:pPr>
    </w:p>
    <w:p w:rsidR="0069777B" w:rsidP="430C92AB" w:rsidRDefault="0069777B" w14:paraId="554B6561" w14:textId="11A4CBCE">
      <w:pPr>
        <w:pStyle w:val="NormalWeb"/>
      </w:pPr>
      <w:r w:rsidRPr="430C92AB">
        <w:rPr>
          <w:u w:val="single"/>
        </w:rPr>
        <w:lastRenderedPageBreak/>
        <w:t>Step 3</w:t>
      </w:r>
      <w:r>
        <w:t>: Small example of the pointers of the face detected on the image.</w:t>
      </w:r>
    </w:p>
    <w:p w:rsidR="0069777B" w:rsidP="430C92AB" w:rsidRDefault="0069777B" w14:paraId="76D29959" w14:textId="08A4C8E4">
      <w:pPr>
        <w:pStyle w:val="NormalWeb"/>
      </w:pPr>
    </w:p>
    <w:p w:rsidR="008124B9" w:rsidP="00B277BD" w:rsidRDefault="00780607" w14:paraId="14D1244C" w14:textId="3A1CBBCF">
      <w:pPr>
        <w:pStyle w:val="NormalWeb"/>
      </w:pPr>
      <w:r>
        <w:rPr>
          <w:noProof/>
        </w:rPr>
        <w:drawing>
          <wp:inline distT="0" distB="0" distL="0" distR="0" wp14:anchorId="361C0226" wp14:editId="1BF24BE7">
            <wp:extent cx="3784600" cy="2971800"/>
            <wp:effectExtent l="0" t="0" r="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2">
                      <a:extLst>
                        <a:ext uri="{28A0092B-C50C-407E-A947-70E740481C1C}">
                          <a14:useLocalDpi xmlns:a14="http://schemas.microsoft.com/office/drawing/2010/main" val="0"/>
                        </a:ext>
                      </a:extLst>
                    </a:blip>
                    <a:stretch>
                      <a:fillRect/>
                    </a:stretch>
                  </pic:blipFill>
                  <pic:spPr>
                    <a:xfrm>
                      <a:off x="0" y="0"/>
                      <a:ext cx="3784600" cy="2971800"/>
                    </a:xfrm>
                    <a:prstGeom prst="rect">
                      <a:avLst/>
                    </a:prstGeom>
                  </pic:spPr>
                </pic:pic>
              </a:graphicData>
            </a:graphic>
          </wp:inline>
        </w:drawing>
      </w:r>
    </w:p>
    <w:p w:rsidR="00BC37B9" w:rsidP="00B277BD" w:rsidRDefault="00BC37B9" w14:paraId="7B5DCBF0" w14:textId="5865AAED">
      <w:pPr>
        <w:pStyle w:val="NormalWeb"/>
      </w:pPr>
    </w:p>
    <w:p w:rsidR="00BC37B9" w:rsidP="00B277BD" w:rsidRDefault="00BC37B9" w14:paraId="6F04D04F" w14:textId="77777777">
      <w:pPr>
        <w:pStyle w:val="NormalWeb"/>
      </w:pPr>
    </w:p>
    <w:p w:rsidR="008124B9" w:rsidP="00B277BD" w:rsidRDefault="008124B9" w14:paraId="23AD2987" w14:textId="451ED6F7">
      <w:pPr>
        <w:pStyle w:val="NormalWeb"/>
      </w:pPr>
    </w:p>
    <w:p w:rsidR="008124B9" w:rsidP="002272D2" w:rsidRDefault="002272D2" w14:paraId="03550EAC" w14:textId="25DE44BA">
      <w:pPr>
        <w:pStyle w:val="NormalWeb"/>
        <w:jc w:val="center"/>
      </w:pPr>
      <w:r>
        <w:rPr>
          <w:noProof/>
        </w:rPr>
        <w:drawing>
          <wp:inline distT="0" distB="0" distL="0" distR="0" wp14:anchorId="5E5AB711" wp14:editId="5AFF6D55">
            <wp:extent cx="1638300" cy="1231900"/>
            <wp:effectExtent l="0" t="0" r="0" b="0"/>
            <wp:docPr id="39" name="Picture 39" descr="A goat with its tongue ou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goat with its tongue out&#10;&#10;Description automatically generated with low confidence"/>
                    <pic:cNvPicPr/>
                  </pic:nvPicPr>
                  <pic:blipFill>
                    <a:blip r:embed="rId33">
                      <a:extLst>
                        <a:ext uri="{28A0092B-C50C-407E-A947-70E740481C1C}">
                          <a14:useLocalDpi xmlns:a14="http://schemas.microsoft.com/office/drawing/2010/main" val="0"/>
                        </a:ext>
                      </a:extLst>
                    </a:blip>
                    <a:stretch>
                      <a:fillRect/>
                    </a:stretch>
                  </pic:blipFill>
                  <pic:spPr>
                    <a:xfrm>
                      <a:off x="0" y="0"/>
                      <a:ext cx="1638300" cy="1231900"/>
                    </a:xfrm>
                    <a:prstGeom prst="rect">
                      <a:avLst/>
                    </a:prstGeom>
                  </pic:spPr>
                </pic:pic>
              </a:graphicData>
            </a:graphic>
          </wp:inline>
        </w:drawing>
      </w:r>
    </w:p>
    <w:p w:rsidR="008124B9" w:rsidP="00B277BD" w:rsidRDefault="008124B9" w14:paraId="0B5C09BB" w14:textId="64EE0D8B">
      <w:pPr>
        <w:pStyle w:val="NormalWeb"/>
      </w:pPr>
    </w:p>
    <w:p w:rsidR="008124B9" w:rsidP="00B277BD" w:rsidRDefault="008124B9" w14:paraId="1B8A79B2" w14:textId="2A6B603B">
      <w:pPr>
        <w:pStyle w:val="NormalWeb"/>
      </w:pPr>
    </w:p>
    <w:p w:rsidR="008124B9" w:rsidP="00B277BD" w:rsidRDefault="008124B9" w14:paraId="7457849B" w14:textId="5C8731F5">
      <w:pPr>
        <w:pStyle w:val="NormalWeb"/>
      </w:pPr>
    </w:p>
    <w:p w:rsidR="008124B9" w:rsidP="00B277BD" w:rsidRDefault="008124B9" w14:paraId="49946363" w14:textId="5CB5AF92">
      <w:pPr>
        <w:pStyle w:val="NormalWeb"/>
      </w:pPr>
    </w:p>
    <w:p w:rsidR="008124B9" w:rsidP="00B277BD" w:rsidRDefault="008124B9" w14:paraId="411D4F60" w14:textId="77777777">
      <w:pPr>
        <w:pStyle w:val="NormalWeb"/>
      </w:pPr>
    </w:p>
    <w:p w:rsidR="00B2417E" w:rsidP="00B277BD" w:rsidRDefault="00B2417E" w14:paraId="49677E37" w14:textId="502E6106">
      <w:pPr>
        <w:pStyle w:val="NormalWeb"/>
      </w:pPr>
      <w:r w:rsidRPr="430C92AB">
        <w:rPr>
          <w:u w:val="single"/>
        </w:rPr>
        <w:lastRenderedPageBreak/>
        <w:t>Step 4</w:t>
      </w:r>
      <w:r>
        <w:t xml:space="preserve">: </w:t>
      </w:r>
      <w:r w:rsidR="000A21A6">
        <w:t xml:space="preserve">All above done in a single image*. However, done each image at a time. Lastly, allow the algorithm predict vs test sample give. </w:t>
      </w:r>
    </w:p>
    <w:p w:rsidR="430C92AB" w:rsidP="430C92AB" w:rsidRDefault="430C92AB" w14:paraId="2A19AAA5" w14:textId="343532F6">
      <w:pPr>
        <w:pStyle w:val="NormalWeb"/>
      </w:pPr>
    </w:p>
    <w:p w:rsidR="007D739D" w:rsidP="00B55133" w:rsidRDefault="00780607" w14:paraId="2750D576" w14:textId="3A374E4D">
      <w:pPr>
        <w:pStyle w:val="NormalWeb"/>
      </w:pPr>
      <w:r>
        <w:rPr>
          <w:noProof/>
        </w:rPr>
        <w:drawing>
          <wp:inline distT="0" distB="0" distL="0" distR="0" wp14:anchorId="49991B8D" wp14:editId="095115A3">
            <wp:extent cx="5753098" cy="5054602"/>
            <wp:effectExtent l="0" t="0" r="0" b="0"/>
            <wp:docPr id="26" name="Picture 2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34">
                      <a:extLst>
                        <a:ext uri="{28A0092B-C50C-407E-A947-70E740481C1C}">
                          <a14:useLocalDpi xmlns:a14="http://schemas.microsoft.com/office/drawing/2010/main" val="0"/>
                        </a:ext>
                      </a:extLst>
                    </a:blip>
                    <a:stretch>
                      <a:fillRect/>
                    </a:stretch>
                  </pic:blipFill>
                  <pic:spPr>
                    <a:xfrm>
                      <a:off x="0" y="0"/>
                      <a:ext cx="5753098" cy="5054602"/>
                    </a:xfrm>
                    <a:prstGeom prst="rect">
                      <a:avLst/>
                    </a:prstGeom>
                  </pic:spPr>
                </pic:pic>
              </a:graphicData>
            </a:graphic>
          </wp:inline>
        </w:drawing>
      </w:r>
    </w:p>
    <w:p w:rsidR="430C92AB" w:rsidP="430C92AB" w:rsidRDefault="430C92AB" w14:paraId="3AB82D1A" w14:textId="53960FF4">
      <w:pPr>
        <w:pStyle w:val="NormalWeb"/>
      </w:pPr>
    </w:p>
    <w:p w:rsidR="00BC37B9" w:rsidP="430C92AB" w:rsidRDefault="00BC37B9" w14:paraId="3EEEE0C7" w14:textId="6D3203AA">
      <w:pPr>
        <w:pStyle w:val="NormalWeb"/>
      </w:pPr>
    </w:p>
    <w:p w:rsidR="00BC37B9" w:rsidP="430C92AB" w:rsidRDefault="00BC37B9" w14:paraId="32C374A3" w14:textId="0F5E7001">
      <w:pPr>
        <w:pStyle w:val="NormalWeb"/>
      </w:pPr>
    </w:p>
    <w:p w:rsidR="00BC37B9" w:rsidP="430C92AB" w:rsidRDefault="00BC37B9" w14:paraId="34FB8139" w14:textId="2F993DA7">
      <w:pPr>
        <w:pStyle w:val="NormalWeb"/>
      </w:pPr>
    </w:p>
    <w:p w:rsidR="00BC37B9" w:rsidP="430C92AB" w:rsidRDefault="00BC37B9" w14:paraId="24DEF042" w14:textId="77777777">
      <w:pPr>
        <w:pStyle w:val="NormalWeb"/>
      </w:pPr>
    </w:p>
    <w:p w:rsidR="002A13F3" w:rsidP="007D739D" w:rsidRDefault="007D739D" w14:paraId="44574C4D" w14:textId="47CA9993">
      <w:pPr>
        <w:pStyle w:val="NormalWeb"/>
      </w:pPr>
      <w:r w:rsidRPr="430C92AB">
        <w:rPr>
          <w:u w:val="single"/>
        </w:rPr>
        <w:lastRenderedPageBreak/>
        <w:t>Step 5</w:t>
      </w:r>
      <w:r>
        <w:t xml:space="preserve">: Result Sample of the output. </w:t>
      </w:r>
      <w:r w:rsidR="0054662B">
        <w:t xml:space="preserve">Of course, there would be some images not found. However, there were only 2. </w:t>
      </w:r>
    </w:p>
    <w:p w:rsidR="430C92AB" w:rsidP="430C92AB" w:rsidRDefault="430C92AB" w14:paraId="67FC7A6C" w14:textId="26A45A98">
      <w:pPr>
        <w:pStyle w:val="NormalWeb"/>
      </w:pPr>
    </w:p>
    <w:p w:rsidR="007D739D" w:rsidP="007D739D" w:rsidRDefault="007D739D" w14:paraId="7CA1ECFF" w14:textId="473FA1B4">
      <w:pPr>
        <w:pStyle w:val="NormalWeb"/>
      </w:pPr>
      <w:r>
        <w:t xml:space="preserve"> </w:t>
      </w:r>
      <w:r w:rsidR="002A13F3">
        <w:rPr>
          <w:noProof/>
        </w:rPr>
        <w:drawing>
          <wp:inline distT="0" distB="0" distL="0" distR="0" wp14:anchorId="6F2B5A1E" wp14:editId="7865B3EA">
            <wp:extent cx="4584700" cy="1562100"/>
            <wp:effectExtent l="0" t="0" r="0" b="0"/>
            <wp:docPr id="27" name="Picture 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4584700" cy="1562100"/>
                    </a:xfrm>
                    <a:prstGeom prst="rect">
                      <a:avLst/>
                    </a:prstGeom>
                  </pic:spPr>
                </pic:pic>
              </a:graphicData>
            </a:graphic>
          </wp:inline>
        </w:drawing>
      </w:r>
    </w:p>
    <w:p w:rsidRPr="00B55133" w:rsidR="007D739D" w:rsidP="00B55133" w:rsidRDefault="007D739D" w14:paraId="73897D89" w14:textId="77777777">
      <w:pPr>
        <w:pStyle w:val="NormalWeb"/>
        <w:rPr>
          <w:sz w:val="36"/>
          <w:szCs w:val="36"/>
        </w:rPr>
      </w:pPr>
    </w:p>
    <w:p w:rsidRPr="003A095E" w:rsidR="00FA0EAB" w:rsidP="008D325B" w:rsidRDefault="00FA0EAB" w14:paraId="1C7C1F3C" w14:textId="67B3A753">
      <w:pPr>
        <w:pStyle w:val="NormalWeb"/>
        <w:spacing w:line="480" w:lineRule="auto"/>
      </w:pPr>
      <w:r w:rsidRPr="00FA0EAB">
        <w:rPr>
          <w:sz w:val="36"/>
          <w:szCs w:val="36"/>
        </w:rPr>
        <w:t>Extra gesture</w:t>
      </w:r>
    </w:p>
    <w:p w:rsidR="00F330BE" w:rsidP="430C92AB" w:rsidRDefault="4DC6D013" w14:paraId="6C51E2F3" w14:textId="6CFA59FC">
      <w:pPr>
        <w:pStyle w:val="NormalWeb"/>
        <w:spacing w:line="480" w:lineRule="auto"/>
        <w:ind w:firstLine="720"/>
      </w:pPr>
      <w:r w:rsidRPr="7D02ABE5">
        <w:t xml:space="preserve">An additional feature that the team had in mind was to use </w:t>
      </w:r>
      <w:r w:rsidR="1FD6E4E2">
        <w:t xml:space="preserve">is </w:t>
      </w:r>
      <w:r w:rsidR="4600B866">
        <w:t xml:space="preserve">a “911” feature that allows for the ring user to alert the authorities if an unidentified person </w:t>
      </w:r>
      <w:r w:rsidR="12EF08F6">
        <w:t xml:space="preserve">is attempting to enter the home. </w:t>
      </w:r>
      <w:r w:rsidR="00244AF5">
        <w:t>We</w:t>
      </w:r>
      <w:r w:rsidR="3F2EB803">
        <w:t xml:space="preserve"> would </w:t>
      </w:r>
      <w:r w:rsidR="00244AF5">
        <w:t>utilize Convolutional Neural Network again.</w:t>
      </w:r>
      <w:r w:rsidR="7B6F4E8C">
        <w:t xml:space="preserve"> This would help the owner to further be alerted to what is going on while they are away from the home and confirm that there is an intrud</w:t>
      </w:r>
      <w:r w:rsidR="41D66CA7">
        <w:t xml:space="preserve">er so they could handle the situation accordingly. </w:t>
      </w:r>
    </w:p>
    <w:p w:rsidR="430C92AB" w:rsidP="430C92AB" w:rsidRDefault="430C92AB" w14:paraId="262C2BFE" w14:textId="17B3DD7C">
      <w:pPr>
        <w:pStyle w:val="NormalWeb"/>
        <w:spacing w:line="480" w:lineRule="auto"/>
        <w:ind w:firstLine="720"/>
      </w:pPr>
    </w:p>
    <w:p w:rsidR="00BC37B9" w:rsidP="430C92AB" w:rsidRDefault="00BC37B9" w14:paraId="6A4498CA" w14:textId="64A666CE">
      <w:pPr>
        <w:pStyle w:val="NormalWeb"/>
        <w:spacing w:line="480" w:lineRule="auto"/>
        <w:ind w:firstLine="720"/>
      </w:pPr>
    </w:p>
    <w:p w:rsidR="00BC37B9" w:rsidP="430C92AB" w:rsidRDefault="00BC37B9" w14:paraId="5EC2DC7A" w14:textId="749126E2">
      <w:pPr>
        <w:pStyle w:val="NormalWeb"/>
        <w:spacing w:line="480" w:lineRule="auto"/>
        <w:ind w:firstLine="720"/>
      </w:pPr>
    </w:p>
    <w:p w:rsidR="00BC37B9" w:rsidP="430C92AB" w:rsidRDefault="00BC37B9" w14:paraId="7F8DA1E3" w14:textId="77777777">
      <w:pPr>
        <w:pStyle w:val="NormalWeb"/>
        <w:spacing w:line="480" w:lineRule="auto"/>
        <w:ind w:firstLine="720"/>
      </w:pPr>
    </w:p>
    <w:p w:rsidR="529C4E0A" w:rsidP="529C4E0A" w:rsidRDefault="0000004B" w14:paraId="1784BCB0" w14:textId="646BDCE2">
      <w:pPr>
        <w:pStyle w:val="NormalWeb"/>
        <w:spacing w:line="480" w:lineRule="auto"/>
      </w:pPr>
      <w:r w:rsidRPr="430C92AB">
        <w:rPr>
          <w:u w:val="single"/>
        </w:rPr>
        <w:lastRenderedPageBreak/>
        <w:t>Step 1</w:t>
      </w:r>
      <w:r>
        <w:t xml:space="preserve">: </w:t>
      </w:r>
      <w:r w:rsidR="009746EA">
        <w:t>First step is to be able to get the points of the body correct. By default</w:t>
      </w:r>
      <w:r w:rsidR="00B0121C">
        <w:t>,</w:t>
      </w:r>
      <w:r w:rsidR="009746EA">
        <w:t xml:space="preserve"> there are 15 points on the body pre-defined by the algorithm. </w:t>
      </w:r>
      <w:r w:rsidR="00E63BCB">
        <w:t>To start that we need to select an image to show the process of the CNN training.</w:t>
      </w:r>
    </w:p>
    <w:p w:rsidR="003B0CD5" w:rsidP="008D325B" w:rsidRDefault="00E63BCB" w14:paraId="5EAC621E" w14:textId="1ED70DF8">
      <w:pPr>
        <w:pStyle w:val="NormalWeb"/>
        <w:spacing w:line="480" w:lineRule="auto"/>
      </w:pPr>
      <w:r>
        <w:t xml:space="preserve"> </w:t>
      </w:r>
      <w:r w:rsidR="003B0CD5">
        <w:rPr>
          <w:noProof/>
        </w:rPr>
        <w:drawing>
          <wp:inline distT="0" distB="0" distL="0" distR="0" wp14:anchorId="1DF53FB0" wp14:editId="16CD84FF">
            <wp:extent cx="4353636" cy="313262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6">
                      <a:extLst>
                        <a:ext uri="{28A0092B-C50C-407E-A947-70E740481C1C}">
                          <a14:useLocalDpi xmlns:a14="http://schemas.microsoft.com/office/drawing/2010/main" val="0"/>
                        </a:ext>
                      </a:extLst>
                    </a:blip>
                    <a:stretch>
                      <a:fillRect/>
                    </a:stretch>
                  </pic:blipFill>
                  <pic:spPr>
                    <a:xfrm>
                      <a:off x="0" y="0"/>
                      <a:ext cx="4353636" cy="3132625"/>
                    </a:xfrm>
                    <a:prstGeom prst="rect">
                      <a:avLst/>
                    </a:prstGeom>
                  </pic:spPr>
                </pic:pic>
              </a:graphicData>
            </a:graphic>
          </wp:inline>
        </w:drawing>
      </w:r>
    </w:p>
    <w:p w:rsidR="003B0CD5" w:rsidP="008D325B" w:rsidRDefault="0044293F" w14:paraId="3DA032A8" w14:textId="62402DC1">
      <w:pPr>
        <w:pStyle w:val="NormalWeb"/>
        <w:spacing w:line="480" w:lineRule="auto"/>
      </w:pPr>
      <w:r w:rsidRPr="430C92AB">
        <w:rPr>
          <w:u w:val="single"/>
        </w:rPr>
        <w:t>Step 2</w:t>
      </w:r>
      <w:r>
        <w:t xml:space="preserve">: </w:t>
      </w:r>
      <w:r w:rsidR="005F3EE6">
        <w:t xml:space="preserve">Reconfigure the image </w:t>
      </w:r>
      <w:r w:rsidR="00932F5C">
        <w:t>shape</w:t>
      </w:r>
      <w:r w:rsidR="00B467FE">
        <w:t xml:space="preserve"> and format to fit the modeling </w:t>
      </w:r>
      <w:r w:rsidR="005D1D2C">
        <w:t>format.</w:t>
      </w:r>
      <w:r w:rsidR="00475043">
        <w:t xml:space="preserve"> </w:t>
      </w:r>
      <w:r w:rsidR="00F11B69">
        <w:t xml:space="preserve">It needs to fit the blob format. </w:t>
      </w:r>
      <w:r w:rsidR="00475043">
        <w:t xml:space="preserve">It utilizes Mean Subtraction to distinguish between other body parts. </w:t>
      </w:r>
      <w:r w:rsidR="00475043">
        <w:rPr>
          <w:noProof/>
        </w:rPr>
        <w:drawing>
          <wp:inline distT="0" distB="0" distL="0" distR="0" wp14:anchorId="1BEBF8AD" wp14:editId="05B7B2FD">
            <wp:extent cx="5936614" cy="2374900"/>
            <wp:effectExtent l="0" t="0" r="698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7">
                      <a:extLst>
                        <a:ext uri="{28A0092B-C50C-407E-A947-70E740481C1C}">
                          <a14:useLocalDpi xmlns:a14="http://schemas.microsoft.com/office/drawing/2010/main" val="0"/>
                        </a:ext>
                      </a:extLst>
                    </a:blip>
                    <a:stretch>
                      <a:fillRect/>
                    </a:stretch>
                  </pic:blipFill>
                  <pic:spPr>
                    <a:xfrm>
                      <a:off x="0" y="0"/>
                      <a:ext cx="5936614" cy="2374900"/>
                    </a:xfrm>
                    <a:prstGeom prst="rect">
                      <a:avLst/>
                    </a:prstGeom>
                  </pic:spPr>
                </pic:pic>
              </a:graphicData>
            </a:graphic>
          </wp:inline>
        </w:drawing>
      </w:r>
    </w:p>
    <w:p w:rsidR="00475043" w:rsidP="008D325B" w:rsidRDefault="00475043" w14:paraId="7987FB4A" w14:textId="62F018A4">
      <w:pPr>
        <w:pStyle w:val="NormalWeb"/>
        <w:spacing w:line="480" w:lineRule="auto"/>
      </w:pPr>
      <w:r w:rsidRPr="430C92AB">
        <w:rPr>
          <w:u w:val="single"/>
        </w:rPr>
        <w:lastRenderedPageBreak/>
        <w:t>Step</w:t>
      </w:r>
      <w:r w:rsidRPr="430C92AB" w:rsidR="46BA077E">
        <w:rPr>
          <w:u w:val="single"/>
        </w:rPr>
        <w:t xml:space="preserve"> </w:t>
      </w:r>
      <w:r w:rsidRPr="430C92AB">
        <w:rPr>
          <w:u w:val="single"/>
        </w:rPr>
        <w:t>3</w:t>
      </w:r>
      <w:r>
        <w:t xml:space="preserve">: </w:t>
      </w:r>
      <w:r w:rsidR="004266AE">
        <w:t>Load the weights to train the model</w:t>
      </w:r>
      <w:r w:rsidR="00F80DCA">
        <w:t xml:space="preserve"> to identify the body parts. </w:t>
      </w:r>
      <w:r w:rsidR="004266AE">
        <w:rPr>
          <w:noProof/>
        </w:rPr>
        <w:drawing>
          <wp:inline distT="0" distB="0" distL="0" distR="0" wp14:anchorId="2BB1C2CB" wp14:editId="21E916D7">
            <wp:extent cx="5943600" cy="11328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8">
                      <a:extLst>
                        <a:ext uri="{28A0092B-C50C-407E-A947-70E740481C1C}">
                          <a14:useLocalDpi xmlns:a14="http://schemas.microsoft.com/office/drawing/2010/main" val="0"/>
                        </a:ext>
                      </a:extLst>
                    </a:blip>
                    <a:stretch>
                      <a:fillRect/>
                    </a:stretch>
                  </pic:blipFill>
                  <pic:spPr>
                    <a:xfrm>
                      <a:off x="0" y="0"/>
                      <a:ext cx="5943600" cy="1132840"/>
                    </a:xfrm>
                    <a:prstGeom prst="rect">
                      <a:avLst/>
                    </a:prstGeom>
                  </pic:spPr>
                </pic:pic>
              </a:graphicData>
            </a:graphic>
          </wp:inline>
        </w:drawing>
      </w:r>
    </w:p>
    <w:p w:rsidR="003F1601" w:rsidP="008D325B" w:rsidRDefault="003F1601" w14:paraId="65FC4890" w14:textId="22DD46AE">
      <w:pPr>
        <w:pStyle w:val="NormalWeb"/>
        <w:spacing w:line="480" w:lineRule="auto"/>
      </w:pPr>
      <w:r w:rsidRPr="430C92AB">
        <w:rPr>
          <w:u w:val="single"/>
        </w:rPr>
        <w:lastRenderedPageBreak/>
        <w:t>Step 4</w:t>
      </w:r>
      <w:r>
        <w:t>: Show/</w:t>
      </w:r>
      <w:r w:rsidR="00BC37B9">
        <w:t>Identify</w:t>
      </w:r>
      <w:r>
        <w:t xml:space="preserve"> the 15 body points on the image found.</w:t>
      </w:r>
      <w:r>
        <w:rPr>
          <w:noProof/>
        </w:rPr>
        <w:drawing>
          <wp:inline distT="0" distB="0" distL="0" distR="0" wp14:anchorId="557D0A17" wp14:editId="21268E04">
            <wp:extent cx="5936614" cy="4032885"/>
            <wp:effectExtent l="0" t="0" r="698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39">
                      <a:extLst>
                        <a:ext uri="{28A0092B-C50C-407E-A947-70E740481C1C}">
                          <a14:useLocalDpi xmlns:a14="http://schemas.microsoft.com/office/drawing/2010/main" val="0"/>
                        </a:ext>
                      </a:extLst>
                    </a:blip>
                    <a:stretch>
                      <a:fillRect/>
                    </a:stretch>
                  </pic:blipFill>
                  <pic:spPr>
                    <a:xfrm>
                      <a:off x="0" y="0"/>
                      <a:ext cx="5936614" cy="4032885"/>
                    </a:xfrm>
                    <a:prstGeom prst="rect">
                      <a:avLst/>
                    </a:prstGeom>
                  </pic:spPr>
                </pic:pic>
              </a:graphicData>
            </a:graphic>
          </wp:inline>
        </w:drawing>
      </w:r>
      <w:r>
        <w:rPr>
          <w:noProof/>
        </w:rPr>
        <w:drawing>
          <wp:inline distT="0" distB="0" distL="0" distR="0" wp14:anchorId="40896778" wp14:editId="4A3A2B6A">
            <wp:extent cx="4121624" cy="34347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40">
                      <a:extLst>
                        <a:ext uri="{28A0092B-C50C-407E-A947-70E740481C1C}">
                          <a14:useLocalDpi xmlns:a14="http://schemas.microsoft.com/office/drawing/2010/main" val="0"/>
                        </a:ext>
                      </a:extLst>
                    </a:blip>
                    <a:stretch>
                      <a:fillRect/>
                    </a:stretch>
                  </pic:blipFill>
                  <pic:spPr>
                    <a:xfrm>
                      <a:off x="0" y="0"/>
                      <a:ext cx="4121624" cy="3434760"/>
                    </a:xfrm>
                    <a:prstGeom prst="rect">
                      <a:avLst/>
                    </a:prstGeom>
                  </pic:spPr>
                </pic:pic>
              </a:graphicData>
            </a:graphic>
          </wp:inline>
        </w:drawing>
      </w:r>
    </w:p>
    <w:p w:rsidR="00F80DCA" w:rsidP="008D325B" w:rsidRDefault="003F1601" w14:paraId="1CD53B5D" w14:textId="210A1736">
      <w:pPr>
        <w:pStyle w:val="NormalWeb"/>
        <w:spacing w:line="480" w:lineRule="auto"/>
      </w:pPr>
      <w:r w:rsidRPr="430C92AB">
        <w:rPr>
          <w:u w:val="single"/>
        </w:rPr>
        <w:lastRenderedPageBreak/>
        <w:t>Step 5</w:t>
      </w:r>
      <w:r>
        <w:t>: Connect the points using “bones”.</w:t>
      </w:r>
    </w:p>
    <w:p w:rsidR="00F80DCA" w:rsidP="008D325B" w:rsidRDefault="003F1601" w14:paraId="265BB201" w14:textId="7C614161">
      <w:pPr>
        <w:pStyle w:val="NormalWeb"/>
        <w:spacing w:line="480" w:lineRule="auto"/>
      </w:pPr>
      <w:r>
        <w:rPr>
          <w:noProof/>
        </w:rPr>
        <w:drawing>
          <wp:inline distT="0" distB="0" distL="0" distR="0" wp14:anchorId="0D4BF70C" wp14:editId="4A6BE94A">
            <wp:extent cx="5936614" cy="5008882"/>
            <wp:effectExtent l="0" t="0" r="698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41">
                      <a:extLst>
                        <a:ext uri="{28A0092B-C50C-407E-A947-70E740481C1C}">
                          <a14:useLocalDpi xmlns:a14="http://schemas.microsoft.com/office/drawing/2010/main" val="0"/>
                        </a:ext>
                      </a:extLst>
                    </a:blip>
                    <a:stretch>
                      <a:fillRect/>
                    </a:stretch>
                  </pic:blipFill>
                  <pic:spPr>
                    <a:xfrm>
                      <a:off x="0" y="0"/>
                      <a:ext cx="5936614" cy="5008882"/>
                    </a:xfrm>
                    <a:prstGeom prst="rect">
                      <a:avLst/>
                    </a:prstGeom>
                  </pic:spPr>
                </pic:pic>
              </a:graphicData>
            </a:graphic>
          </wp:inline>
        </w:drawing>
      </w:r>
    </w:p>
    <w:p w:rsidR="003F1601" w:rsidP="008D325B" w:rsidRDefault="003F1601" w14:paraId="43B43B75" w14:textId="010DD387">
      <w:pPr>
        <w:pStyle w:val="NormalWeb"/>
        <w:spacing w:line="480" w:lineRule="auto"/>
      </w:pPr>
      <w:r w:rsidRPr="430C92AB">
        <w:rPr>
          <w:u w:val="single"/>
        </w:rPr>
        <w:t>Step 6</w:t>
      </w:r>
      <w:r>
        <w:t xml:space="preserve">: From here the idea was to calculate the points </w:t>
      </w:r>
      <w:r w:rsidR="0039077C">
        <w:t>X, Y</w:t>
      </w:r>
      <w:r>
        <w:t xml:space="preserve"> against other points to distinguish if the body had a certain position that also included the object “gun”.</w:t>
      </w:r>
    </w:p>
    <w:p w:rsidR="1A09A3CC" w:rsidP="1A09A3CC" w:rsidRDefault="1A09A3CC" w14:paraId="209CB7D3" w14:textId="1DED3A89">
      <w:pPr>
        <w:pStyle w:val="NormalWeb"/>
        <w:spacing w:line="480" w:lineRule="auto"/>
      </w:pPr>
    </w:p>
    <w:p w:rsidR="00BC37B9" w:rsidP="1A09A3CC" w:rsidRDefault="00BC37B9" w14:paraId="30EB4B86" w14:textId="4DBD1E88">
      <w:pPr>
        <w:pStyle w:val="NormalWeb"/>
        <w:spacing w:line="480" w:lineRule="auto"/>
      </w:pPr>
    </w:p>
    <w:p w:rsidR="00BC37B9" w:rsidP="1A09A3CC" w:rsidRDefault="00BC37B9" w14:paraId="6B4932DA" w14:textId="77777777">
      <w:pPr>
        <w:pStyle w:val="NormalWeb"/>
        <w:spacing w:line="480" w:lineRule="auto"/>
      </w:pPr>
    </w:p>
    <w:p w:rsidR="003B0CD5" w:rsidP="008D325B" w:rsidRDefault="0813BCC9" w14:paraId="34FD67F5" w14:textId="6C1C5113">
      <w:pPr>
        <w:pStyle w:val="NormalWeb"/>
        <w:spacing w:line="480" w:lineRule="auto"/>
        <w:rPr>
          <w:sz w:val="36"/>
          <w:szCs w:val="36"/>
        </w:rPr>
      </w:pPr>
      <w:r w:rsidRPr="430C92AB">
        <w:rPr>
          <w:sz w:val="36"/>
          <w:szCs w:val="36"/>
        </w:rPr>
        <w:lastRenderedPageBreak/>
        <w:t>Google Cloud Storage</w:t>
      </w:r>
    </w:p>
    <w:p w:rsidR="003B0CD5" w:rsidP="009056B7" w:rsidRDefault="1F53B4DF" w14:paraId="44A2C071" w14:textId="77934DFF">
      <w:pPr>
        <w:pStyle w:val="NormalWeb"/>
        <w:spacing w:line="480" w:lineRule="auto"/>
        <w:ind w:firstLine="720"/>
      </w:pPr>
      <w:r>
        <w:t xml:space="preserve">To continuously store the images </w:t>
      </w:r>
      <w:r w:rsidR="33F67FA8">
        <w:t xml:space="preserve">and provide a place from which to directly pull images from we utilized </w:t>
      </w:r>
      <w:r w:rsidR="394AB662">
        <w:t xml:space="preserve">the </w:t>
      </w:r>
      <w:r w:rsidR="33F67FA8">
        <w:t xml:space="preserve">google cloud storage platform. </w:t>
      </w:r>
      <w:r w:rsidR="745906CC">
        <w:t>We created a bucket</w:t>
      </w:r>
      <w:r w:rsidR="1137E0CA">
        <w:t xml:space="preserve">, upload the photo files to that bucket, downloaded the files form the bucket by blob name, </w:t>
      </w:r>
      <w:r w:rsidR="209BDE51">
        <w:t>then printed the bucket list</w:t>
      </w:r>
      <w:r w:rsidR="70F123F7">
        <w:t xml:space="preserve"> [12]</w:t>
      </w:r>
      <w:r w:rsidR="209BDE51">
        <w:t>. The bucket acted as a cargo holding our images and allowing us to pull them for recognition when needed</w:t>
      </w:r>
      <w:r w:rsidR="48F5535E">
        <w:t>. We enabled the google cloud storage json API</w:t>
      </w:r>
      <w:r w:rsidR="7BD78EE5">
        <w:t xml:space="preserve">, created a credential service account that placed us </w:t>
      </w:r>
      <w:r w:rsidR="008B2C70">
        <w:t>as</w:t>
      </w:r>
      <w:r w:rsidR="00036967">
        <w:t xml:space="preserve"> the</w:t>
      </w:r>
      <w:r w:rsidR="7BD78EE5">
        <w:t xml:space="preserve"> owner</w:t>
      </w:r>
      <w:r w:rsidR="589A6BC8">
        <w:t>,</w:t>
      </w:r>
      <w:r w:rsidR="7BD78EE5">
        <w:t xml:space="preserve"> so we have full access.</w:t>
      </w:r>
      <w:r w:rsidR="37ED29CD">
        <w:t xml:space="preserve"> We also created a </w:t>
      </w:r>
      <w:r w:rsidR="428F2039">
        <w:t>private</w:t>
      </w:r>
      <w:r w:rsidR="516655BC">
        <w:t xml:space="preserve"> </w:t>
      </w:r>
      <w:r w:rsidR="37ED29CD">
        <w:t>service key</w:t>
      </w:r>
      <w:r w:rsidR="4159599A">
        <w:t xml:space="preserve"> for the </w:t>
      </w:r>
      <w:r w:rsidR="37ED29CD">
        <w:t xml:space="preserve">json file </w:t>
      </w:r>
      <w:r w:rsidR="1A66BF91">
        <w:t xml:space="preserve">to maintain private access. </w:t>
      </w:r>
      <w:r w:rsidR="729E8C4D">
        <w:t>The photos</w:t>
      </w:r>
      <w:r w:rsidR="009229A6">
        <w:t xml:space="preserve"> were</w:t>
      </w:r>
      <w:r w:rsidR="729E8C4D">
        <w:t xml:space="preserve"> able to be pulled in by way of the google command library we pip installed.</w:t>
      </w:r>
      <w:r w:rsidR="4026D9DE">
        <w:t xml:space="preserve"> Having the photos uploaded to google cloud gives our images enough storage to capture as many people as needed while giving us </w:t>
      </w:r>
      <w:r w:rsidR="13FED63B">
        <w:t>control</w:t>
      </w:r>
      <w:r w:rsidR="4026D9DE">
        <w:t xml:space="preserve"> of privacy access and </w:t>
      </w:r>
      <w:r w:rsidR="580A836E">
        <w:t xml:space="preserve">allowing for </w:t>
      </w:r>
      <w:r w:rsidR="5AB6BDA5">
        <w:t xml:space="preserve">images to be loaded straight into our code. </w:t>
      </w:r>
    </w:p>
    <w:p w:rsidR="009056B7" w:rsidP="008D325B" w:rsidRDefault="009056B7" w14:paraId="0B8C945D" w14:textId="2B246E28">
      <w:pPr>
        <w:pStyle w:val="NormalWeb"/>
        <w:spacing w:line="480" w:lineRule="auto"/>
      </w:pPr>
      <w:r w:rsidRPr="430C92AB">
        <w:rPr>
          <w:u w:val="single"/>
        </w:rPr>
        <w:t xml:space="preserve">Step </w:t>
      </w:r>
      <w:r>
        <w:rPr>
          <w:u w:val="single"/>
        </w:rPr>
        <w:t>1</w:t>
      </w:r>
      <w:r>
        <w:t>: Download GCP Storage:</w:t>
      </w:r>
      <w:r w:rsidR="00BC37B9">
        <w:rPr>
          <w:noProof/>
        </w:rPr>
        <w:drawing>
          <wp:inline distT="0" distB="0" distL="0" distR="0" wp14:anchorId="49CC9E43" wp14:editId="31CB2A67">
            <wp:extent cx="4084320" cy="3130003"/>
            <wp:effectExtent l="0" t="0" r="508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89270" cy="3133796"/>
                    </a:xfrm>
                    <a:prstGeom prst="rect">
                      <a:avLst/>
                    </a:prstGeom>
                  </pic:spPr>
                </pic:pic>
              </a:graphicData>
            </a:graphic>
          </wp:inline>
        </w:drawing>
      </w:r>
    </w:p>
    <w:p w:rsidR="009056B7" w:rsidP="008D325B" w:rsidRDefault="009056B7" w14:paraId="2FA2BB1D" w14:textId="282A449E">
      <w:pPr>
        <w:pStyle w:val="NormalWeb"/>
        <w:spacing w:line="480" w:lineRule="auto"/>
      </w:pPr>
      <w:r w:rsidRPr="430C92AB">
        <w:rPr>
          <w:u w:val="single"/>
        </w:rPr>
        <w:lastRenderedPageBreak/>
        <w:t xml:space="preserve">Step </w:t>
      </w:r>
      <w:r>
        <w:rPr>
          <w:u w:val="single"/>
        </w:rPr>
        <w:t>2</w:t>
      </w:r>
      <w:r>
        <w:t>: Upload Documents to GCP Blob:</w:t>
      </w:r>
    </w:p>
    <w:p w:rsidR="003B0CD5" w:rsidP="008D325B" w:rsidRDefault="00BC37B9" w14:paraId="2A61F9B6" w14:textId="78972967">
      <w:pPr>
        <w:pStyle w:val="NormalWeb"/>
        <w:spacing w:line="480" w:lineRule="auto"/>
        <w:rPr>
          <w:highlight w:val="yellow"/>
        </w:rPr>
      </w:pPr>
      <w:r>
        <w:rPr>
          <w:noProof/>
        </w:rPr>
        <w:drawing>
          <wp:inline distT="0" distB="0" distL="0" distR="0" wp14:anchorId="5DC08EA9" wp14:editId="157E6DA3">
            <wp:extent cx="4131733" cy="1156974"/>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54977" cy="1163483"/>
                    </a:xfrm>
                    <a:prstGeom prst="rect">
                      <a:avLst/>
                    </a:prstGeom>
                  </pic:spPr>
                </pic:pic>
              </a:graphicData>
            </a:graphic>
          </wp:inline>
        </w:drawing>
      </w:r>
    </w:p>
    <w:p w:rsidRPr="00BC37B9" w:rsidR="009056B7" w:rsidP="008D325B" w:rsidRDefault="009056B7" w14:paraId="5A1C439C" w14:textId="77777777">
      <w:pPr>
        <w:pStyle w:val="NormalWeb"/>
        <w:spacing w:line="480" w:lineRule="auto"/>
        <w:rPr>
          <w:highlight w:val="yellow"/>
        </w:rPr>
      </w:pPr>
    </w:p>
    <w:p w:rsidRPr="00E04A62" w:rsidR="00F330BE" w:rsidP="008D325B" w:rsidRDefault="00F330BE" w14:paraId="6ADD0F16" w14:textId="226B24C9">
      <w:pPr>
        <w:pStyle w:val="NormalWeb"/>
        <w:spacing w:line="480" w:lineRule="auto"/>
        <w:rPr>
          <w:sz w:val="36"/>
          <w:szCs w:val="36"/>
        </w:rPr>
      </w:pPr>
      <w:r w:rsidRPr="00E04A62">
        <w:rPr>
          <w:sz w:val="36"/>
          <w:szCs w:val="36"/>
        </w:rPr>
        <w:t>Conclusion</w:t>
      </w:r>
    </w:p>
    <w:p w:rsidR="008F5811" w:rsidP="430C92AB" w:rsidRDefault="1475D75D" w14:paraId="1CFA124D" w14:textId="47F13504">
      <w:pPr>
        <w:pStyle w:val="NormalWeb"/>
        <w:spacing w:line="480" w:lineRule="auto"/>
        <w:ind w:firstLine="720"/>
      </w:pPr>
      <w:r>
        <w:t xml:space="preserve">Our facial recognition project begins with the Yale dataset full of facial views to aid in training </w:t>
      </w:r>
      <w:r w:rsidR="17333D58">
        <w:t>towards</w:t>
      </w:r>
      <w:r w:rsidR="16EF33A3">
        <w:t xml:space="preserve"> individual</w:t>
      </w:r>
      <w:r w:rsidR="17333D58">
        <w:t xml:space="preserve"> facial identification. </w:t>
      </w:r>
      <w:r w:rsidR="2DE2BA97">
        <w:t xml:space="preserve">Python and </w:t>
      </w:r>
      <w:r w:rsidR="33A20728">
        <w:t>PyCharm</w:t>
      </w:r>
      <w:r w:rsidR="2DE2BA97">
        <w:t xml:space="preserve"> would then be used on trained datasets along with GCP to automate the process and present</w:t>
      </w:r>
      <w:r w:rsidR="59D80EBE">
        <w:t xml:space="preserve"> YML to generate the identification. ETL would then be used on the </w:t>
      </w:r>
      <w:r w:rsidR="39994A01">
        <w:t xml:space="preserve">Yale </w:t>
      </w:r>
      <w:r w:rsidR="59D80EBE">
        <w:t>data</w:t>
      </w:r>
      <w:r w:rsidR="2B08C995">
        <w:t>set</w:t>
      </w:r>
      <w:r w:rsidR="7CEE6496">
        <w:t xml:space="preserve"> to train for recognition rather than detection. </w:t>
      </w:r>
      <w:r w:rsidR="684C8F04">
        <w:t xml:space="preserve">When it comes to data selection, we were sure to </w:t>
      </w:r>
      <w:r w:rsidR="2AF5ED63">
        <w:t>consider</w:t>
      </w:r>
      <w:r w:rsidR="684C8F04">
        <w:t xml:space="preserve"> image color and size was consistent with one another</w:t>
      </w:r>
      <w:r w:rsidR="41BC9D5B">
        <w:t xml:space="preserve">, this includes making the images smaller and grayscale. </w:t>
      </w:r>
      <w:r w:rsidR="15B2B9E1">
        <w:t>Pixels are analyzed and given binary indicators to determine the result and give an accurate output.</w:t>
      </w:r>
      <w:r w:rsidR="00E86061">
        <w:t xml:space="preserve"> In addition</w:t>
      </w:r>
      <w:r w:rsidR="009018DD">
        <w:t xml:space="preserve">, we have started to work on the </w:t>
      </w:r>
      <w:r w:rsidR="004F71AE">
        <w:t xml:space="preserve">gesture. It will work by identifying 15 points on the body and distinguish each point using CNN. However, </w:t>
      </w:r>
      <w:r w:rsidR="0010753B">
        <w:t xml:space="preserve">we </w:t>
      </w:r>
      <w:r w:rsidR="00FB28C9">
        <w:t xml:space="preserve">didn’t have enough time to achieve the last </w:t>
      </w:r>
      <w:r w:rsidR="006243C9">
        <w:t>piece</w:t>
      </w:r>
      <w:r w:rsidR="00FB28C9">
        <w:t xml:space="preserve"> of the puzzle. </w:t>
      </w:r>
      <w:r w:rsidR="09A4BD26">
        <w:t xml:space="preserve">We used </w:t>
      </w:r>
      <w:r w:rsidR="0018715B">
        <w:t>Google</w:t>
      </w:r>
      <w:r w:rsidR="09A4BD26">
        <w:t xml:space="preserve"> cloud storage to </w:t>
      </w:r>
      <w:r w:rsidR="0018715B">
        <w:t>safely</w:t>
      </w:r>
      <w:r w:rsidR="09A4BD26">
        <w:t xml:space="preserve"> store our images and pull them into </w:t>
      </w:r>
      <w:r w:rsidR="57881A0F">
        <w:t xml:space="preserve">the recognition code using python. </w:t>
      </w:r>
      <w:r w:rsidR="00684935">
        <w:t>In conclusion we have managed to detect face, recognize face, and identify body parts</w:t>
      </w:r>
      <w:r w:rsidR="00A36771">
        <w:t xml:space="preserve"> using CNN, Classifiers, and </w:t>
      </w:r>
      <w:r w:rsidR="00204B53">
        <w:t>models.</w:t>
      </w:r>
    </w:p>
    <w:p w:rsidR="008F5811" w:rsidP="002B4D58" w:rsidRDefault="008F5811" w14:paraId="6E6ED50D" w14:textId="77777777">
      <w:pPr>
        <w:pStyle w:val="NormalWeb"/>
        <w:spacing w:line="480" w:lineRule="auto"/>
      </w:pPr>
    </w:p>
    <w:p w:rsidR="0018715B" w:rsidP="002B4D58" w:rsidRDefault="0018715B" w14:paraId="28F76D55" w14:textId="77777777">
      <w:pPr>
        <w:pStyle w:val="NormalWeb"/>
        <w:spacing w:line="480" w:lineRule="auto"/>
      </w:pPr>
    </w:p>
    <w:p w:rsidR="0018715B" w:rsidP="002B4D58" w:rsidRDefault="0018715B" w14:paraId="67BA9FEB" w14:textId="77777777">
      <w:pPr>
        <w:pStyle w:val="NormalWeb"/>
        <w:spacing w:line="480" w:lineRule="auto"/>
      </w:pPr>
    </w:p>
    <w:p w:rsidR="00E94613" w:rsidP="002B4D58" w:rsidRDefault="00E94613" w14:paraId="109CF014" w14:textId="415B6521">
      <w:pPr>
        <w:pStyle w:val="NormalWeb"/>
        <w:spacing w:line="480" w:lineRule="auto"/>
      </w:pPr>
    </w:p>
    <w:p w:rsidR="00E94613" w:rsidP="002B4D58" w:rsidRDefault="00E94613" w14:paraId="3D695C6B" w14:textId="77777777">
      <w:pPr>
        <w:pStyle w:val="NormalWeb"/>
        <w:spacing w:line="480" w:lineRule="auto"/>
      </w:pPr>
    </w:p>
    <w:p w:rsidR="009B772A" w:rsidP="002B4D58" w:rsidRDefault="009B772A" w14:paraId="32EF8A61" w14:textId="77777777">
      <w:pPr>
        <w:pStyle w:val="NormalWeb"/>
        <w:spacing w:line="480" w:lineRule="auto"/>
      </w:pPr>
    </w:p>
    <w:p w:rsidR="009B772A" w:rsidP="002B4D58" w:rsidRDefault="009B772A" w14:paraId="4FF255B9" w14:textId="77777777">
      <w:pPr>
        <w:pStyle w:val="NormalWeb"/>
        <w:spacing w:line="480" w:lineRule="auto"/>
      </w:pPr>
    </w:p>
    <w:p w:rsidR="00E94613" w:rsidP="002B4D58" w:rsidRDefault="00E94613" w14:paraId="594D29E2" w14:textId="77777777">
      <w:pPr>
        <w:pStyle w:val="NormalWeb"/>
        <w:spacing w:line="480" w:lineRule="auto"/>
      </w:pPr>
    </w:p>
    <w:p w:rsidR="00E94613" w:rsidP="002B4D58" w:rsidRDefault="00395F33" w14:paraId="1ECE6ED8" w14:textId="33C7F17E">
      <w:pPr>
        <w:pStyle w:val="NormalWeb"/>
        <w:spacing w:line="480" w:lineRule="auto"/>
      </w:pPr>
      <w:r>
        <w:t>Yay! You made it through!</w:t>
      </w:r>
    </w:p>
    <w:p w:rsidR="00395F33" w:rsidP="002B4D58" w:rsidRDefault="0075637F" w14:paraId="083D075F" w14:textId="09DDC8DF">
      <w:pPr>
        <w:pStyle w:val="NormalWeb"/>
        <w:spacing w:line="480" w:lineRule="auto"/>
      </w:pPr>
      <w:r>
        <w:rPr>
          <w:noProof/>
        </w:rPr>
        <w:drawing>
          <wp:inline distT="0" distB="0" distL="0" distR="0" wp14:anchorId="18E0689C" wp14:editId="00C5A842">
            <wp:extent cx="4132053" cy="3253992"/>
            <wp:effectExtent l="0" t="0" r="0" b="0"/>
            <wp:docPr id="15" name="Picture 15" descr="A picture containing mountain, outdoor, sky, mam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44">
                      <a:extLst>
                        <a:ext uri="{28A0092B-C50C-407E-A947-70E740481C1C}">
                          <a14:useLocalDpi xmlns:a14="http://schemas.microsoft.com/office/drawing/2010/main" val="0"/>
                        </a:ext>
                      </a:extLst>
                    </a:blip>
                    <a:stretch>
                      <a:fillRect/>
                    </a:stretch>
                  </pic:blipFill>
                  <pic:spPr>
                    <a:xfrm>
                      <a:off x="0" y="0"/>
                      <a:ext cx="4132053" cy="3253992"/>
                    </a:xfrm>
                    <a:prstGeom prst="rect">
                      <a:avLst/>
                    </a:prstGeom>
                  </pic:spPr>
                </pic:pic>
              </a:graphicData>
            </a:graphic>
          </wp:inline>
        </w:drawing>
      </w:r>
      <w:r w:rsidR="00395F33">
        <w:t>[6]</w:t>
      </w:r>
    </w:p>
    <w:p w:rsidR="00330266" w:rsidP="002B4D58" w:rsidRDefault="00330266" w14:paraId="4958254C" w14:textId="77777777">
      <w:pPr>
        <w:pStyle w:val="NormalWeb"/>
        <w:spacing w:line="480" w:lineRule="auto"/>
      </w:pPr>
    </w:p>
    <w:p w:rsidR="00E94613" w:rsidP="002B4D58" w:rsidRDefault="00E94613" w14:paraId="253B992C" w14:textId="5C808416">
      <w:pPr>
        <w:pStyle w:val="NormalWeb"/>
        <w:spacing w:line="480" w:lineRule="auto"/>
      </w:pPr>
      <w:r>
        <w:lastRenderedPageBreak/>
        <w:t>REFERANCES:</w:t>
      </w:r>
    </w:p>
    <w:p w:rsidR="00E94613" w:rsidP="002B4D58" w:rsidRDefault="00E94613" w14:paraId="46630252" w14:textId="14CF8C08">
      <w:pPr>
        <w:pStyle w:val="NormalWeb"/>
        <w:spacing w:line="480" w:lineRule="auto"/>
      </w:pPr>
      <w:r>
        <w:t>[1]</w:t>
      </w:r>
      <w:r w:rsidRPr="00E94613">
        <w:t xml:space="preserve"> </w:t>
      </w:r>
      <w:hyperlink w:history="1" r:id="rId45">
        <w:r w:rsidRPr="006A7F2A" w:rsidR="008F4B1A">
          <w:rPr>
            <w:rStyle w:val="Hyperlink"/>
          </w:rPr>
          <w:t>http://vision.ucsd.edu/datasetsAll</w:t>
        </w:r>
      </w:hyperlink>
    </w:p>
    <w:p w:rsidR="00E94613" w:rsidP="002B4D58" w:rsidRDefault="00E94613" w14:paraId="16A4BDBE" w14:textId="724D444C">
      <w:pPr>
        <w:pStyle w:val="NormalWeb"/>
        <w:spacing w:line="480" w:lineRule="auto"/>
      </w:pPr>
      <w:r>
        <w:t xml:space="preserve">[2] </w:t>
      </w:r>
      <w:hyperlink w:history="1" r:id="rId46">
        <w:r w:rsidRPr="006A7F2A" w:rsidR="00C66E25">
          <w:rPr>
            <w:rStyle w:val="Hyperlink"/>
          </w:rPr>
          <w:t>https://www.datacamp.com/community/tutorials/face-detection-python-opencv</w:t>
        </w:r>
      </w:hyperlink>
    </w:p>
    <w:p w:rsidR="00C66E25" w:rsidP="002B4D58" w:rsidRDefault="00C66E25" w14:paraId="17F3CF4C" w14:textId="3355E18A">
      <w:pPr>
        <w:pStyle w:val="NormalWeb"/>
        <w:spacing w:line="480" w:lineRule="auto"/>
      </w:pPr>
      <w:r>
        <w:t>[3]</w:t>
      </w:r>
      <w:r w:rsidRPr="00C66E25">
        <w:t xml:space="preserve"> </w:t>
      </w:r>
      <w:hyperlink w:history="1" r:id="rId47">
        <w:r w:rsidRPr="006A7F2A" w:rsidR="00025FBC">
          <w:rPr>
            <w:rStyle w:val="Hyperlink"/>
          </w:rPr>
          <w:t>https://www.howtosmile.org/resource/smile-000-000-002-723</w:t>
        </w:r>
      </w:hyperlink>
    </w:p>
    <w:p w:rsidR="00025FBC" w:rsidP="002B4D58" w:rsidRDefault="00025FBC" w14:paraId="0F5301C8" w14:textId="5EF89A2B">
      <w:pPr>
        <w:pStyle w:val="NormalWeb"/>
        <w:spacing w:line="480" w:lineRule="auto"/>
      </w:pPr>
      <w:r>
        <w:t>[4]</w:t>
      </w:r>
      <w:hyperlink w:history="1" r:id="rId48">
        <w:r w:rsidRPr="006A7F2A">
          <w:rPr>
            <w:rStyle w:val="Hyperlink"/>
          </w:rPr>
          <w:t>https://github.com/opencv/opencv/blob/master/data/haarcascades/haarcascade_frontalface_default.xml</w:t>
        </w:r>
      </w:hyperlink>
    </w:p>
    <w:p w:rsidR="00D85D48" w:rsidP="002B4D58" w:rsidRDefault="00D85D48" w14:paraId="023F5956" w14:textId="4C4B745F">
      <w:pPr>
        <w:pStyle w:val="NormalWeb"/>
        <w:spacing w:line="480" w:lineRule="auto"/>
      </w:pPr>
      <w:r>
        <w:t xml:space="preserve">[5] </w:t>
      </w:r>
      <w:hyperlink r:id="rId49">
        <w:r w:rsidRPr="2EB2FAFA" w:rsidR="00395F33">
          <w:rPr>
            <w:rStyle w:val="Hyperlink"/>
          </w:rPr>
          <w:t>https://towardsdatascience.com/face-recognition-how-lbph-works-90ec258c3d6b</w:t>
        </w:r>
      </w:hyperlink>
    </w:p>
    <w:p w:rsidR="009A69BF" w:rsidP="00A157B6" w:rsidRDefault="00395F33" w14:paraId="060AB4A4" w14:textId="6F99D2E5">
      <w:pPr>
        <w:pStyle w:val="NormalWeb"/>
        <w:spacing w:line="480" w:lineRule="auto"/>
      </w:pPr>
      <w:r>
        <w:t>[6]</w:t>
      </w:r>
      <w:r w:rsidRPr="00395F33">
        <w:t xml:space="preserve"> </w:t>
      </w:r>
      <w:hyperlink w:history="1" r:id="rId50">
        <w:r w:rsidRPr="006A7F2A" w:rsidR="009A6676">
          <w:rPr>
            <w:rStyle w:val="Hyperlink"/>
          </w:rPr>
          <w:t>https://stock.adobe.com/search?k=crazy+goat&amp;asset_id=17806057</w:t>
        </w:r>
      </w:hyperlink>
    </w:p>
    <w:p w:rsidR="002E2754" w:rsidP="00A157B6" w:rsidRDefault="002E2754" w14:paraId="2C5981CF" w14:textId="20463E0A">
      <w:pPr>
        <w:pStyle w:val="NormalWeb"/>
        <w:spacing w:line="480" w:lineRule="auto"/>
      </w:pPr>
      <w:r>
        <w:t xml:space="preserve">[7] </w:t>
      </w:r>
      <w:hyperlink r:id="rId51">
        <w:r w:rsidRPr="2C90C98B" w:rsidR="009E6412">
          <w:rPr>
            <w:rStyle w:val="Hyperlink"/>
          </w:rPr>
          <w:t>https://arxiv.org/abs/1512.03385</w:t>
        </w:r>
      </w:hyperlink>
    </w:p>
    <w:p w:rsidR="00E51346" w:rsidP="00A157B6" w:rsidRDefault="009E6412" w14:paraId="74D1F1EE" w14:textId="53BD8E64">
      <w:pPr>
        <w:pStyle w:val="NormalWeb"/>
        <w:spacing w:line="480" w:lineRule="auto"/>
        <w:rPr>
          <w:rStyle w:val="Hyperlink"/>
        </w:rPr>
      </w:pPr>
      <w:r>
        <w:t>[8]</w:t>
      </w:r>
      <w:r w:rsidRPr="009E6412">
        <w:t xml:space="preserve"> </w:t>
      </w:r>
      <w:hyperlink w:history="1" r:id="rId52">
        <w:r w:rsidRPr="003A3B90" w:rsidR="00DA1CF6">
          <w:rPr>
            <w:rStyle w:val="Hyperlink"/>
          </w:rPr>
          <w:t>https://www.pyimagesearch.com/2017/11/06/deep-learning-opencvs-blobfromimage-works/</w:t>
        </w:r>
      </w:hyperlink>
    </w:p>
    <w:p w:rsidR="00E51346" w:rsidP="00A157B6" w:rsidRDefault="00E51346" w14:paraId="30875FD5" w14:textId="03AAFCB0">
      <w:pPr>
        <w:pStyle w:val="NormalWeb"/>
        <w:spacing w:line="480" w:lineRule="auto"/>
        <w:rPr>
          <w:rStyle w:val="Hyperlink"/>
        </w:rPr>
      </w:pPr>
      <w:r>
        <w:rPr>
          <w:rStyle w:val="Hyperlink"/>
        </w:rPr>
        <w:t>[9]</w:t>
      </w:r>
      <w:r w:rsidRPr="00E51346">
        <w:t xml:space="preserve"> </w:t>
      </w:r>
      <w:hyperlink w:history="1" w:anchor="dataset" r:id="rId53">
        <w:r w:rsidRPr="000D4DB9">
          <w:rPr>
            <w:rStyle w:val="Hyperlink"/>
          </w:rPr>
          <w:t>http://human-pose.mpi-inf.mpg.de/#dataset</w:t>
        </w:r>
      </w:hyperlink>
      <w:r>
        <w:rPr>
          <w:rStyle w:val="Hyperlink"/>
        </w:rPr>
        <w:t>] – additional data source</w:t>
      </w:r>
    </w:p>
    <w:p w:rsidR="00526CE2" w:rsidP="00A157B6" w:rsidRDefault="00526CE2" w14:paraId="62AF2FA1" w14:textId="67705BB2">
      <w:pPr>
        <w:pStyle w:val="NormalWeb"/>
        <w:spacing w:line="480" w:lineRule="auto"/>
        <w:rPr>
          <w:rStyle w:val="Hyperlink"/>
        </w:rPr>
      </w:pPr>
      <w:r>
        <w:rPr>
          <w:rStyle w:val="Hyperlink"/>
        </w:rPr>
        <w:t>[10]</w:t>
      </w:r>
      <w:r w:rsidRPr="00526CE2">
        <w:t xml:space="preserve"> </w:t>
      </w:r>
      <w:hyperlink w:history="1" w:anchor="scrollTo=wLacyE5J6AwD" r:id="rId54">
        <w:r w:rsidRPr="003A3B90">
          <w:rPr>
            <w:rStyle w:val="Hyperlink"/>
          </w:rPr>
          <w:t>https://colab.research.google.com/drive/1obMQWIgEGPu8V7srdPr7lzQskXozOk2_#scrollTo=wLacyE5J6AwD</w:t>
        </w:r>
      </w:hyperlink>
    </w:p>
    <w:p w:rsidR="00526CE2" w:rsidP="00A157B6" w:rsidRDefault="00526CE2" w14:paraId="1C026462" w14:textId="58445EC2">
      <w:pPr>
        <w:pStyle w:val="NormalWeb"/>
        <w:spacing w:line="480" w:lineRule="auto"/>
        <w:rPr>
          <w:rStyle w:val="Hyperlink"/>
        </w:rPr>
      </w:pPr>
      <w:r>
        <w:rPr>
          <w:rStyle w:val="Hyperlink"/>
        </w:rPr>
        <w:t>[11]</w:t>
      </w:r>
      <w:r w:rsidRPr="007344A7" w:rsidR="007344A7">
        <w:t xml:space="preserve"> </w:t>
      </w:r>
      <w:r w:rsidRPr="007344A7" w:rsidR="007344A7">
        <w:rPr>
          <w:rStyle w:val="Hyperlink"/>
        </w:rPr>
        <w:t>https://colab.research.google.com/drive/1tDBzKela-T_b6dAxO7pwlpoyeeICySca?usp=sharing</w:t>
      </w:r>
    </w:p>
    <w:p w:rsidR="00526CE2" w:rsidP="430C92AB" w:rsidRDefault="264EEFD3" w14:paraId="027C1E29" w14:textId="0DA6F551">
      <w:pPr>
        <w:spacing w:line="480" w:lineRule="auto"/>
        <w:rPr>
          <w:rFonts w:eastAsia="Helvetica Neue"/>
          <w:color w:val="000000" w:themeColor="text1"/>
        </w:rPr>
      </w:pPr>
      <w:r w:rsidRPr="430C92AB">
        <w:rPr>
          <w:rStyle w:val="Hyperlink"/>
        </w:rPr>
        <w:lastRenderedPageBreak/>
        <w:t xml:space="preserve">[12] </w:t>
      </w:r>
      <w:hyperlink r:id="rId55">
        <w:r w:rsidRPr="24A3B18D">
          <w:rPr>
            <w:rStyle w:val="Hyperlink"/>
            <w:rFonts w:eastAsia="Helvetica Neue"/>
          </w:rPr>
          <w:t>https://learndataanalysis.org/source-code-using-google-cloud-storage-api-in-python-for-beginners/</w:t>
        </w:r>
      </w:hyperlink>
    </w:p>
    <w:p w:rsidR="00526CE2" w:rsidP="00A157B6" w:rsidRDefault="00526CE2" w14:paraId="76F3B529" w14:textId="2549C90E">
      <w:pPr>
        <w:pStyle w:val="NormalWeb"/>
        <w:spacing w:line="480" w:lineRule="auto"/>
        <w:rPr>
          <w:rStyle w:val="Hyperlink"/>
        </w:rPr>
      </w:pPr>
    </w:p>
    <w:p w:rsidR="00E51346" w:rsidP="00A157B6" w:rsidRDefault="00E51346" w14:paraId="7EB7E9AA" w14:textId="77777777">
      <w:pPr>
        <w:pStyle w:val="NormalWeb"/>
        <w:spacing w:line="480" w:lineRule="auto"/>
      </w:pPr>
    </w:p>
    <w:p w:rsidR="009A6676" w:rsidP="00A157B6" w:rsidRDefault="009A6676" w14:paraId="6280495C" w14:textId="549BB740">
      <w:pPr>
        <w:pStyle w:val="NormalWeb"/>
        <w:spacing w:line="480" w:lineRule="auto"/>
      </w:pPr>
      <w:r>
        <w:t xml:space="preserve">Additional: </w:t>
      </w:r>
    </w:p>
    <w:p w:rsidRPr="0061369D" w:rsidR="009A6676" w:rsidP="00A157B6" w:rsidRDefault="009A6676" w14:paraId="6BD87DD8" w14:textId="3736573F">
      <w:pPr>
        <w:pStyle w:val="NormalWeb"/>
        <w:spacing w:line="480" w:lineRule="auto"/>
        <w:rPr>
          <w:sz w:val="28"/>
          <w:szCs w:val="28"/>
        </w:rPr>
      </w:pPr>
      <w:r w:rsidRPr="009A6676">
        <w:rPr>
          <w:sz w:val="28"/>
          <w:szCs w:val="28"/>
        </w:rPr>
        <w:t>https://learnopencv.com/histogram-of-oriented-gradients/</w:t>
      </w:r>
    </w:p>
    <w:sectPr w:rsidRPr="0061369D" w:rsidR="009A6676">
      <w:headerReference w:type="default" r:id="rId56"/>
      <w:footerReference w:type="default" r:id="rId57"/>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50591" w:rsidRDefault="00E50591" w14:paraId="7AD1CF34" w14:textId="77777777">
      <w:r>
        <w:separator/>
      </w:r>
    </w:p>
  </w:endnote>
  <w:endnote w:type="continuationSeparator" w:id="0">
    <w:p w:rsidR="00E50591" w:rsidRDefault="00E50591" w14:paraId="4D62CFA2" w14:textId="77777777">
      <w:r>
        <w:continuationSeparator/>
      </w:r>
    </w:p>
  </w:endnote>
  <w:endnote w:type="continuationNotice" w:id="1">
    <w:p w:rsidR="00E50591" w:rsidRDefault="00E50591" w14:paraId="243DF746"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Helvetica Neue">
    <w:altName w:val="Helvetica Neue"/>
    <w:panose1 w:val="02000503000000020004"/>
    <w:charset w:val="00"/>
    <w:family w:val="auto"/>
    <w:notTrueType/>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94D8A19" w:rsidTr="094D8A19" w14:paraId="5DB173CF" w14:textId="77777777">
      <w:tc>
        <w:tcPr>
          <w:tcW w:w="3120" w:type="dxa"/>
        </w:tcPr>
        <w:p w:rsidR="094D8A19" w:rsidP="094D8A19" w:rsidRDefault="094D8A19" w14:paraId="40DFC0E8" w14:textId="6B91F5EE">
          <w:pPr>
            <w:pStyle w:val="Header"/>
            <w:ind w:left="-115"/>
          </w:pPr>
        </w:p>
      </w:tc>
      <w:tc>
        <w:tcPr>
          <w:tcW w:w="3120" w:type="dxa"/>
        </w:tcPr>
        <w:p w:rsidR="094D8A19" w:rsidP="094D8A19" w:rsidRDefault="094D8A19" w14:paraId="72A4C973" w14:textId="32CE0CC1">
          <w:pPr>
            <w:pStyle w:val="Header"/>
            <w:jc w:val="center"/>
          </w:pPr>
        </w:p>
      </w:tc>
      <w:tc>
        <w:tcPr>
          <w:tcW w:w="3120" w:type="dxa"/>
        </w:tcPr>
        <w:p w:rsidR="094D8A19" w:rsidP="094D8A19" w:rsidRDefault="094D8A19" w14:paraId="135AEEAE" w14:textId="68E7651A">
          <w:pPr>
            <w:pStyle w:val="Header"/>
            <w:ind w:right="-115"/>
            <w:jc w:val="right"/>
          </w:pPr>
        </w:p>
      </w:tc>
    </w:tr>
  </w:tbl>
  <w:p w:rsidR="094D8A19" w:rsidP="094D8A19" w:rsidRDefault="094D8A19" w14:paraId="50CD0F73" w14:textId="52409E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50591" w:rsidRDefault="00E50591" w14:paraId="43A861BF" w14:textId="77777777">
      <w:r>
        <w:separator/>
      </w:r>
    </w:p>
  </w:footnote>
  <w:footnote w:type="continuationSeparator" w:id="0">
    <w:p w:rsidR="00E50591" w:rsidRDefault="00E50591" w14:paraId="6FB9B78F" w14:textId="77777777">
      <w:r>
        <w:continuationSeparator/>
      </w:r>
    </w:p>
  </w:footnote>
  <w:footnote w:type="continuationNotice" w:id="1">
    <w:p w:rsidR="00E50591" w:rsidRDefault="00E50591" w14:paraId="6D285920"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94D8A19" w:rsidTr="094D8A19" w14:paraId="2C24B03B" w14:textId="77777777">
      <w:tc>
        <w:tcPr>
          <w:tcW w:w="3120" w:type="dxa"/>
        </w:tcPr>
        <w:p w:rsidR="094D8A19" w:rsidP="094D8A19" w:rsidRDefault="094D8A19" w14:paraId="5C736E3C" w14:textId="297559B2">
          <w:pPr>
            <w:pStyle w:val="Header"/>
            <w:ind w:left="-115"/>
          </w:pPr>
        </w:p>
      </w:tc>
      <w:tc>
        <w:tcPr>
          <w:tcW w:w="3120" w:type="dxa"/>
        </w:tcPr>
        <w:p w:rsidR="094D8A19" w:rsidP="094D8A19" w:rsidRDefault="094D8A19" w14:paraId="6B0E03B5" w14:textId="265E4DAB">
          <w:pPr>
            <w:pStyle w:val="Header"/>
            <w:jc w:val="center"/>
          </w:pPr>
        </w:p>
      </w:tc>
      <w:tc>
        <w:tcPr>
          <w:tcW w:w="3120" w:type="dxa"/>
        </w:tcPr>
        <w:p w:rsidR="094D8A19" w:rsidP="094D8A19" w:rsidRDefault="094D8A19" w14:paraId="1E3B8453" w14:textId="27A96A57">
          <w:pPr>
            <w:pStyle w:val="Header"/>
            <w:ind w:right="-115"/>
            <w:jc w:val="right"/>
          </w:pPr>
          <w:r>
            <w:t>Big Data Analytics Experience</w:t>
          </w:r>
        </w:p>
        <w:p w:rsidR="094D8A19" w:rsidP="094D8A19" w:rsidRDefault="094D8A19" w14:paraId="03D9401F" w14:textId="4B084251">
          <w:pPr>
            <w:pStyle w:val="Header"/>
            <w:ind w:right="-115"/>
            <w:jc w:val="right"/>
          </w:pPr>
          <w:r>
            <w:t>The Goats</w:t>
          </w:r>
        </w:p>
      </w:tc>
    </w:tr>
  </w:tbl>
  <w:p w:rsidR="094D8A19" w:rsidP="094D8A19" w:rsidRDefault="094D8A19" w14:paraId="2C9DC202" w14:textId="54F9F7F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BC6888"/>
    <w:multiLevelType w:val="hybridMultilevel"/>
    <w:tmpl w:val="255200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trackRevisions w:val="false"/>
  <w:zoom w:percent="187"/>
  <w:proofState w:spelling="clean" w:grammar="dirty"/>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CEF5712"/>
    <w:rsid w:val="0000004B"/>
    <w:rsid w:val="00007648"/>
    <w:rsid w:val="00020301"/>
    <w:rsid w:val="00021D52"/>
    <w:rsid w:val="00023EC3"/>
    <w:rsid w:val="00025FBC"/>
    <w:rsid w:val="00031E5C"/>
    <w:rsid w:val="00036967"/>
    <w:rsid w:val="00042974"/>
    <w:rsid w:val="00042BE7"/>
    <w:rsid w:val="00043802"/>
    <w:rsid w:val="00046E79"/>
    <w:rsid w:val="00075F20"/>
    <w:rsid w:val="00097C9E"/>
    <w:rsid w:val="000A21A6"/>
    <w:rsid w:val="000B74F3"/>
    <w:rsid w:val="000C1300"/>
    <w:rsid w:val="000D469E"/>
    <w:rsid w:val="000D7064"/>
    <w:rsid w:val="000D7104"/>
    <w:rsid w:val="000F0E4C"/>
    <w:rsid w:val="000F1286"/>
    <w:rsid w:val="00106CEC"/>
    <w:rsid w:val="0010753B"/>
    <w:rsid w:val="00111B44"/>
    <w:rsid w:val="00114820"/>
    <w:rsid w:val="00124A7C"/>
    <w:rsid w:val="00126C8F"/>
    <w:rsid w:val="001272CF"/>
    <w:rsid w:val="00135FA9"/>
    <w:rsid w:val="00144084"/>
    <w:rsid w:val="00146859"/>
    <w:rsid w:val="00153D02"/>
    <w:rsid w:val="0016070E"/>
    <w:rsid w:val="00161699"/>
    <w:rsid w:val="00161EA7"/>
    <w:rsid w:val="00162A54"/>
    <w:rsid w:val="001678A1"/>
    <w:rsid w:val="00171CA9"/>
    <w:rsid w:val="00173381"/>
    <w:rsid w:val="00177CDE"/>
    <w:rsid w:val="00177D75"/>
    <w:rsid w:val="0018301C"/>
    <w:rsid w:val="0018715B"/>
    <w:rsid w:val="001905F2"/>
    <w:rsid w:val="001916A7"/>
    <w:rsid w:val="00192681"/>
    <w:rsid w:val="001953CC"/>
    <w:rsid w:val="0019670B"/>
    <w:rsid w:val="001975B7"/>
    <w:rsid w:val="001A21E6"/>
    <w:rsid w:val="001A2F3E"/>
    <w:rsid w:val="001A3525"/>
    <w:rsid w:val="001A5DE7"/>
    <w:rsid w:val="001B26B5"/>
    <w:rsid w:val="001C2787"/>
    <w:rsid w:val="001C3427"/>
    <w:rsid w:val="001C39AD"/>
    <w:rsid w:val="001C5BF8"/>
    <w:rsid w:val="001C7DF1"/>
    <w:rsid w:val="001D0CEC"/>
    <w:rsid w:val="001D14A3"/>
    <w:rsid w:val="001D160A"/>
    <w:rsid w:val="001D4B17"/>
    <w:rsid w:val="001E3407"/>
    <w:rsid w:val="001E34C1"/>
    <w:rsid w:val="001F4467"/>
    <w:rsid w:val="00201340"/>
    <w:rsid w:val="002049BB"/>
    <w:rsid w:val="00204B53"/>
    <w:rsid w:val="002157B5"/>
    <w:rsid w:val="00224324"/>
    <w:rsid w:val="00224CF1"/>
    <w:rsid w:val="002271F0"/>
    <w:rsid w:val="002272D2"/>
    <w:rsid w:val="00236869"/>
    <w:rsid w:val="0024134A"/>
    <w:rsid w:val="0024141A"/>
    <w:rsid w:val="00243789"/>
    <w:rsid w:val="00244AF5"/>
    <w:rsid w:val="00254A72"/>
    <w:rsid w:val="00263FB1"/>
    <w:rsid w:val="0027122F"/>
    <w:rsid w:val="00273E3A"/>
    <w:rsid w:val="002805B0"/>
    <w:rsid w:val="002835D7"/>
    <w:rsid w:val="002A13F3"/>
    <w:rsid w:val="002A4E91"/>
    <w:rsid w:val="002A4FC7"/>
    <w:rsid w:val="002B3E93"/>
    <w:rsid w:val="002B4D58"/>
    <w:rsid w:val="002D0981"/>
    <w:rsid w:val="002D50DF"/>
    <w:rsid w:val="002E2754"/>
    <w:rsid w:val="002E4A70"/>
    <w:rsid w:val="002E7418"/>
    <w:rsid w:val="002F3FC8"/>
    <w:rsid w:val="002F7831"/>
    <w:rsid w:val="0030391D"/>
    <w:rsid w:val="00304EDD"/>
    <w:rsid w:val="00305732"/>
    <w:rsid w:val="003077E3"/>
    <w:rsid w:val="00310694"/>
    <w:rsid w:val="0031569D"/>
    <w:rsid w:val="003168B0"/>
    <w:rsid w:val="0032037D"/>
    <w:rsid w:val="00321A38"/>
    <w:rsid w:val="00330266"/>
    <w:rsid w:val="003359B8"/>
    <w:rsid w:val="003378FA"/>
    <w:rsid w:val="00345438"/>
    <w:rsid w:val="00352900"/>
    <w:rsid w:val="00372492"/>
    <w:rsid w:val="00374E61"/>
    <w:rsid w:val="00375610"/>
    <w:rsid w:val="00375C02"/>
    <w:rsid w:val="00380242"/>
    <w:rsid w:val="0038168C"/>
    <w:rsid w:val="00381C93"/>
    <w:rsid w:val="00387C8D"/>
    <w:rsid w:val="0039077C"/>
    <w:rsid w:val="00395F33"/>
    <w:rsid w:val="003A095E"/>
    <w:rsid w:val="003B0CD5"/>
    <w:rsid w:val="003B1273"/>
    <w:rsid w:val="003B2828"/>
    <w:rsid w:val="003B36EE"/>
    <w:rsid w:val="003B69B9"/>
    <w:rsid w:val="003B7E05"/>
    <w:rsid w:val="003C5566"/>
    <w:rsid w:val="003C70B6"/>
    <w:rsid w:val="003D1362"/>
    <w:rsid w:val="003D43AC"/>
    <w:rsid w:val="003E0B48"/>
    <w:rsid w:val="003E1271"/>
    <w:rsid w:val="003F1030"/>
    <w:rsid w:val="003F1601"/>
    <w:rsid w:val="003F3427"/>
    <w:rsid w:val="003F5453"/>
    <w:rsid w:val="003F7BFA"/>
    <w:rsid w:val="00403DE2"/>
    <w:rsid w:val="00410A6C"/>
    <w:rsid w:val="00411B60"/>
    <w:rsid w:val="00415D9F"/>
    <w:rsid w:val="00420DEB"/>
    <w:rsid w:val="004243F5"/>
    <w:rsid w:val="004266AE"/>
    <w:rsid w:val="0044293F"/>
    <w:rsid w:val="00450C89"/>
    <w:rsid w:val="004522C6"/>
    <w:rsid w:val="00460B23"/>
    <w:rsid w:val="0046716F"/>
    <w:rsid w:val="00471940"/>
    <w:rsid w:val="00475043"/>
    <w:rsid w:val="0048132D"/>
    <w:rsid w:val="0048246D"/>
    <w:rsid w:val="0048718D"/>
    <w:rsid w:val="004872DB"/>
    <w:rsid w:val="004923E9"/>
    <w:rsid w:val="00495385"/>
    <w:rsid w:val="00495410"/>
    <w:rsid w:val="00495B3C"/>
    <w:rsid w:val="004A5514"/>
    <w:rsid w:val="004B62EF"/>
    <w:rsid w:val="004C16E2"/>
    <w:rsid w:val="004C3E80"/>
    <w:rsid w:val="004E1F84"/>
    <w:rsid w:val="004E55D7"/>
    <w:rsid w:val="004F71AE"/>
    <w:rsid w:val="00501E9E"/>
    <w:rsid w:val="0052098B"/>
    <w:rsid w:val="00526CE2"/>
    <w:rsid w:val="00530DAB"/>
    <w:rsid w:val="00536111"/>
    <w:rsid w:val="00540305"/>
    <w:rsid w:val="0054662B"/>
    <w:rsid w:val="00553A1D"/>
    <w:rsid w:val="00557583"/>
    <w:rsid w:val="005664E6"/>
    <w:rsid w:val="00571C6B"/>
    <w:rsid w:val="00575B5D"/>
    <w:rsid w:val="005766DC"/>
    <w:rsid w:val="00581F93"/>
    <w:rsid w:val="0058517F"/>
    <w:rsid w:val="00587156"/>
    <w:rsid w:val="00592288"/>
    <w:rsid w:val="005951F8"/>
    <w:rsid w:val="005A651D"/>
    <w:rsid w:val="005B080B"/>
    <w:rsid w:val="005B72EF"/>
    <w:rsid w:val="005B7F18"/>
    <w:rsid w:val="005C4A93"/>
    <w:rsid w:val="005D1D2C"/>
    <w:rsid w:val="005D499F"/>
    <w:rsid w:val="005E1BC8"/>
    <w:rsid w:val="005E638C"/>
    <w:rsid w:val="005F0BF9"/>
    <w:rsid w:val="005F2632"/>
    <w:rsid w:val="005F3EE6"/>
    <w:rsid w:val="00601A70"/>
    <w:rsid w:val="006032DE"/>
    <w:rsid w:val="0060416E"/>
    <w:rsid w:val="00611CC8"/>
    <w:rsid w:val="0061369D"/>
    <w:rsid w:val="006151B2"/>
    <w:rsid w:val="006155EE"/>
    <w:rsid w:val="006243C9"/>
    <w:rsid w:val="006471A9"/>
    <w:rsid w:val="006511F4"/>
    <w:rsid w:val="00651755"/>
    <w:rsid w:val="00656DFB"/>
    <w:rsid w:val="00663742"/>
    <w:rsid w:val="00665DE8"/>
    <w:rsid w:val="00684935"/>
    <w:rsid w:val="00684D9C"/>
    <w:rsid w:val="00685A89"/>
    <w:rsid w:val="00696AFE"/>
    <w:rsid w:val="0069777B"/>
    <w:rsid w:val="006B0BCE"/>
    <w:rsid w:val="006B3CA3"/>
    <w:rsid w:val="006C5BF2"/>
    <w:rsid w:val="006E3BA3"/>
    <w:rsid w:val="006E60BF"/>
    <w:rsid w:val="006F487E"/>
    <w:rsid w:val="00702263"/>
    <w:rsid w:val="0070592B"/>
    <w:rsid w:val="007117A4"/>
    <w:rsid w:val="00713D70"/>
    <w:rsid w:val="00722E96"/>
    <w:rsid w:val="0072466B"/>
    <w:rsid w:val="007344A7"/>
    <w:rsid w:val="007411DB"/>
    <w:rsid w:val="00753028"/>
    <w:rsid w:val="007530FA"/>
    <w:rsid w:val="0075637F"/>
    <w:rsid w:val="007739C4"/>
    <w:rsid w:val="00773F11"/>
    <w:rsid w:val="00780607"/>
    <w:rsid w:val="00781A0B"/>
    <w:rsid w:val="00784D0B"/>
    <w:rsid w:val="007870E1"/>
    <w:rsid w:val="00787FE6"/>
    <w:rsid w:val="00793903"/>
    <w:rsid w:val="00797E22"/>
    <w:rsid w:val="007A3802"/>
    <w:rsid w:val="007C599F"/>
    <w:rsid w:val="007D4836"/>
    <w:rsid w:val="007D5370"/>
    <w:rsid w:val="007D739D"/>
    <w:rsid w:val="007E40ED"/>
    <w:rsid w:val="00804AC5"/>
    <w:rsid w:val="00812333"/>
    <w:rsid w:val="008124B9"/>
    <w:rsid w:val="0081276D"/>
    <w:rsid w:val="00824B28"/>
    <w:rsid w:val="00827FC7"/>
    <w:rsid w:val="00834D0B"/>
    <w:rsid w:val="00836312"/>
    <w:rsid w:val="00844493"/>
    <w:rsid w:val="0084595E"/>
    <w:rsid w:val="00866E81"/>
    <w:rsid w:val="00893C43"/>
    <w:rsid w:val="008944E4"/>
    <w:rsid w:val="008A510E"/>
    <w:rsid w:val="008B2C70"/>
    <w:rsid w:val="008B3000"/>
    <w:rsid w:val="008B706F"/>
    <w:rsid w:val="008C4A34"/>
    <w:rsid w:val="008D325B"/>
    <w:rsid w:val="008D469C"/>
    <w:rsid w:val="008E140A"/>
    <w:rsid w:val="008E31B2"/>
    <w:rsid w:val="008F4B1A"/>
    <w:rsid w:val="008F5811"/>
    <w:rsid w:val="008F6B48"/>
    <w:rsid w:val="008F6B9C"/>
    <w:rsid w:val="008F709E"/>
    <w:rsid w:val="009018DD"/>
    <w:rsid w:val="009056B7"/>
    <w:rsid w:val="00907599"/>
    <w:rsid w:val="00914E83"/>
    <w:rsid w:val="00921C0C"/>
    <w:rsid w:val="009229A6"/>
    <w:rsid w:val="00925A9F"/>
    <w:rsid w:val="00932F5C"/>
    <w:rsid w:val="009479A7"/>
    <w:rsid w:val="00963A08"/>
    <w:rsid w:val="00965506"/>
    <w:rsid w:val="009746EA"/>
    <w:rsid w:val="009A4A8B"/>
    <w:rsid w:val="009A5B4F"/>
    <w:rsid w:val="009A6676"/>
    <w:rsid w:val="009A69BF"/>
    <w:rsid w:val="009B772A"/>
    <w:rsid w:val="009C203F"/>
    <w:rsid w:val="009C3713"/>
    <w:rsid w:val="009E52F0"/>
    <w:rsid w:val="009E6412"/>
    <w:rsid w:val="00A0157B"/>
    <w:rsid w:val="00A03506"/>
    <w:rsid w:val="00A12820"/>
    <w:rsid w:val="00A157B6"/>
    <w:rsid w:val="00A21B07"/>
    <w:rsid w:val="00A23786"/>
    <w:rsid w:val="00A36771"/>
    <w:rsid w:val="00A37227"/>
    <w:rsid w:val="00A456E3"/>
    <w:rsid w:val="00A45F66"/>
    <w:rsid w:val="00A54B5E"/>
    <w:rsid w:val="00A55A97"/>
    <w:rsid w:val="00A67EB9"/>
    <w:rsid w:val="00A72EFA"/>
    <w:rsid w:val="00A759DA"/>
    <w:rsid w:val="00A87E16"/>
    <w:rsid w:val="00A919E8"/>
    <w:rsid w:val="00AB0A0B"/>
    <w:rsid w:val="00AB2C0D"/>
    <w:rsid w:val="00AB2C2B"/>
    <w:rsid w:val="00AB6CAA"/>
    <w:rsid w:val="00AD0ACB"/>
    <w:rsid w:val="00AD3721"/>
    <w:rsid w:val="00AD7A21"/>
    <w:rsid w:val="00AE3EC6"/>
    <w:rsid w:val="00AE4D4F"/>
    <w:rsid w:val="00AE6AEA"/>
    <w:rsid w:val="00B01147"/>
    <w:rsid w:val="00B0121C"/>
    <w:rsid w:val="00B06019"/>
    <w:rsid w:val="00B06C2D"/>
    <w:rsid w:val="00B128D2"/>
    <w:rsid w:val="00B2417E"/>
    <w:rsid w:val="00B277BD"/>
    <w:rsid w:val="00B319F6"/>
    <w:rsid w:val="00B344A7"/>
    <w:rsid w:val="00B405B8"/>
    <w:rsid w:val="00B40EDA"/>
    <w:rsid w:val="00B44BE0"/>
    <w:rsid w:val="00B467FE"/>
    <w:rsid w:val="00B476C0"/>
    <w:rsid w:val="00B55133"/>
    <w:rsid w:val="00B55696"/>
    <w:rsid w:val="00B63D7F"/>
    <w:rsid w:val="00B64186"/>
    <w:rsid w:val="00B651BC"/>
    <w:rsid w:val="00B70076"/>
    <w:rsid w:val="00B73B8F"/>
    <w:rsid w:val="00B74C73"/>
    <w:rsid w:val="00B82BCB"/>
    <w:rsid w:val="00B91BA9"/>
    <w:rsid w:val="00B9258A"/>
    <w:rsid w:val="00B933B8"/>
    <w:rsid w:val="00BA288D"/>
    <w:rsid w:val="00BA566C"/>
    <w:rsid w:val="00BB3C0B"/>
    <w:rsid w:val="00BB7345"/>
    <w:rsid w:val="00BC37B9"/>
    <w:rsid w:val="00BD2C18"/>
    <w:rsid w:val="00BD733E"/>
    <w:rsid w:val="00BE085F"/>
    <w:rsid w:val="00BF7336"/>
    <w:rsid w:val="00C01DDD"/>
    <w:rsid w:val="00C07349"/>
    <w:rsid w:val="00C30606"/>
    <w:rsid w:val="00C31D79"/>
    <w:rsid w:val="00C32208"/>
    <w:rsid w:val="00C4104C"/>
    <w:rsid w:val="00C42D0C"/>
    <w:rsid w:val="00C42E83"/>
    <w:rsid w:val="00C434C4"/>
    <w:rsid w:val="00C53A3D"/>
    <w:rsid w:val="00C65A8A"/>
    <w:rsid w:val="00C66E25"/>
    <w:rsid w:val="00C673F6"/>
    <w:rsid w:val="00C70CDF"/>
    <w:rsid w:val="00C72FBC"/>
    <w:rsid w:val="00C73066"/>
    <w:rsid w:val="00C95F0E"/>
    <w:rsid w:val="00CA6779"/>
    <w:rsid w:val="00CC153B"/>
    <w:rsid w:val="00CC1749"/>
    <w:rsid w:val="00CC24DA"/>
    <w:rsid w:val="00CD434F"/>
    <w:rsid w:val="00CD6E8F"/>
    <w:rsid w:val="00CE641A"/>
    <w:rsid w:val="00CF30A9"/>
    <w:rsid w:val="00CF3FBC"/>
    <w:rsid w:val="00D12D7B"/>
    <w:rsid w:val="00D20DC5"/>
    <w:rsid w:val="00D33C8D"/>
    <w:rsid w:val="00D350E5"/>
    <w:rsid w:val="00D40ADC"/>
    <w:rsid w:val="00D415C8"/>
    <w:rsid w:val="00D42829"/>
    <w:rsid w:val="00D64F0D"/>
    <w:rsid w:val="00D8522A"/>
    <w:rsid w:val="00D85D48"/>
    <w:rsid w:val="00D93DAE"/>
    <w:rsid w:val="00DA1CF6"/>
    <w:rsid w:val="00DA48E8"/>
    <w:rsid w:val="00DC25C5"/>
    <w:rsid w:val="00DC27B6"/>
    <w:rsid w:val="00DC45A7"/>
    <w:rsid w:val="00DD0D94"/>
    <w:rsid w:val="00DE18B6"/>
    <w:rsid w:val="00DE1D30"/>
    <w:rsid w:val="00DE26EB"/>
    <w:rsid w:val="00DE2855"/>
    <w:rsid w:val="00DF4D5D"/>
    <w:rsid w:val="00E04A62"/>
    <w:rsid w:val="00E14104"/>
    <w:rsid w:val="00E1650C"/>
    <w:rsid w:val="00E20D71"/>
    <w:rsid w:val="00E24FF3"/>
    <w:rsid w:val="00E3195A"/>
    <w:rsid w:val="00E32AA2"/>
    <w:rsid w:val="00E4272B"/>
    <w:rsid w:val="00E46630"/>
    <w:rsid w:val="00E50591"/>
    <w:rsid w:val="00E51346"/>
    <w:rsid w:val="00E538CF"/>
    <w:rsid w:val="00E570BB"/>
    <w:rsid w:val="00E579EA"/>
    <w:rsid w:val="00E61326"/>
    <w:rsid w:val="00E63BCB"/>
    <w:rsid w:val="00E67A09"/>
    <w:rsid w:val="00E72258"/>
    <w:rsid w:val="00E77E17"/>
    <w:rsid w:val="00E8123A"/>
    <w:rsid w:val="00E86061"/>
    <w:rsid w:val="00E872DC"/>
    <w:rsid w:val="00E94613"/>
    <w:rsid w:val="00EC1A67"/>
    <w:rsid w:val="00EC1CBE"/>
    <w:rsid w:val="00EC3C5E"/>
    <w:rsid w:val="00EC4D1A"/>
    <w:rsid w:val="00EC7E45"/>
    <w:rsid w:val="00F02F3F"/>
    <w:rsid w:val="00F06362"/>
    <w:rsid w:val="00F11B69"/>
    <w:rsid w:val="00F12064"/>
    <w:rsid w:val="00F14A33"/>
    <w:rsid w:val="00F27AA0"/>
    <w:rsid w:val="00F306DF"/>
    <w:rsid w:val="00F32602"/>
    <w:rsid w:val="00F330BE"/>
    <w:rsid w:val="00F356D9"/>
    <w:rsid w:val="00F54550"/>
    <w:rsid w:val="00F6205D"/>
    <w:rsid w:val="00F652F2"/>
    <w:rsid w:val="00F80DCA"/>
    <w:rsid w:val="00FA09A3"/>
    <w:rsid w:val="00FA0EAB"/>
    <w:rsid w:val="00FB28C9"/>
    <w:rsid w:val="00FB455D"/>
    <w:rsid w:val="00FB4594"/>
    <w:rsid w:val="00FC316A"/>
    <w:rsid w:val="00FC6D94"/>
    <w:rsid w:val="00FD2879"/>
    <w:rsid w:val="00FE0D88"/>
    <w:rsid w:val="00FE1BAE"/>
    <w:rsid w:val="019F7EFF"/>
    <w:rsid w:val="03FFB17C"/>
    <w:rsid w:val="04039C78"/>
    <w:rsid w:val="04844755"/>
    <w:rsid w:val="04AAEBE3"/>
    <w:rsid w:val="053D7DE1"/>
    <w:rsid w:val="05833164"/>
    <w:rsid w:val="05BA27D2"/>
    <w:rsid w:val="05C97DFB"/>
    <w:rsid w:val="070D453C"/>
    <w:rsid w:val="0813BCC9"/>
    <w:rsid w:val="08180408"/>
    <w:rsid w:val="093FC7C0"/>
    <w:rsid w:val="094D8A19"/>
    <w:rsid w:val="09A4BD26"/>
    <w:rsid w:val="0A0F73E9"/>
    <w:rsid w:val="0BB5C834"/>
    <w:rsid w:val="0BFDDEA8"/>
    <w:rsid w:val="0CF30E8E"/>
    <w:rsid w:val="0D7DB720"/>
    <w:rsid w:val="0D8D8263"/>
    <w:rsid w:val="0F20BA0E"/>
    <w:rsid w:val="0F3D3E3C"/>
    <w:rsid w:val="0FED9E8A"/>
    <w:rsid w:val="10494918"/>
    <w:rsid w:val="1137E0CA"/>
    <w:rsid w:val="118E09CF"/>
    <w:rsid w:val="11CF1BF3"/>
    <w:rsid w:val="12A27C08"/>
    <w:rsid w:val="12EF08F6"/>
    <w:rsid w:val="12FD0E84"/>
    <w:rsid w:val="13FED63B"/>
    <w:rsid w:val="141955BC"/>
    <w:rsid w:val="1468957F"/>
    <w:rsid w:val="1475D75D"/>
    <w:rsid w:val="152119AF"/>
    <w:rsid w:val="15B2B9E1"/>
    <w:rsid w:val="166A6A73"/>
    <w:rsid w:val="16A209CE"/>
    <w:rsid w:val="16A760D8"/>
    <w:rsid w:val="16EF33A3"/>
    <w:rsid w:val="16F8B494"/>
    <w:rsid w:val="17333D58"/>
    <w:rsid w:val="1775C0C7"/>
    <w:rsid w:val="17FEA4BC"/>
    <w:rsid w:val="1846B693"/>
    <w:rsid w:val="1889DAAF"/>
    <w:rsid w:val="19861DE0"/>
    <w:rsid w:val="1A09A3CC"/>
    <w:rsid w:val="1A66BF91"/>
    <w:rsid w:val="1A708389"/>
    <w:rsid w:val="1B0D4B68"/>
    <w:rsid w:val="1B388EC8"/>
    <w:rsid w:val="1C9025BE"/>
    <w:rsid w:val="1CD22BA0"/>
    <w:rsid w:val="1CDC0300"/>
    <w:rsid w:val="1D453375"/>
    <w:rsid w:val="1D58721D"/>
    <w:rsid w:val="1DCBA016"/>
    <w:rsid w:val="1DE0DBF3"/>
    <w:rsid w:val="1F53B4DF"/>
    <w:rsid w:val="1F86AB6A"/>
    <w:rsid w:val="1FC62173"/>
    <w:rsid w:val="1FD6E4E2"/>
    <w:rsid w:val="207AE78C"/>
    <w:rsid w:val="20942BBB"/>
    <w:rsid w:val="209BDE51"/>
    <w:rsid w:val="20F7B818"/>
    <w:rsid w:val="21582DE6"/>
    <w:rsid w:val="22188FFB"/>
    <w:rsid w:val="237616F7"/>
    <w:rsid w:val="23B801C9"/>
    <w:rsid w:val="24A3B18D"/>
    <w:rsid w:val="2519C13B"/>
    <w:rsid w:val="25FC8DD5"/>
    <w:rsid w:val="264EEFD3"/>
    <w:rsid w:val="2658B4E3"/>
    <w:rsid w:val="26957F4E"/>
    <w:rsid w:val="28554DB8"/>
    <w:rsid w:val="2878D026"/>
    <w:rsid w:val="28B09AA8"/>
    <w:rsid w:val="299F5BE4"/>
    <w:rsid w:val="29D76AEF"/>
    <w:rsid w:val="2A9EDE29"/>
    <w:rsid w:val="2AA6CBAD"/>
    <w:rsid w:val="2AF5ED63"/>
    <w:rsid w:val="2B08C995"/>
    <w:rsid w:val="2BE080B5"/>
    <w:rsid w:val="2C2D27C1"/>
    <w:rsid w:val="2C90C98B"/>
    <w:rsid w:val="2D7F030B"/>
    <w:rsid w:val="2D806E01"/>
    <w:rsid w:val="2DE2BA97"/>
    <w:rsid w:val="2EB2FAFA"/>
    <w:rsid w:val="2ED40967"/>
    <w:rsid w:val="2F7E4C7C"/>
    <w:rsid w:val="2F9199E9"/>
    <w:rsid w:val="2FA048ED"/>
    <w:rsid w:val="2FBA2F54"/>
    <w:rsid w:val="306FD9C8"/>
    <w:rsid w:val="308A7616"/>
    <w:rsid w:val="325F2400"/>
    <w:rsid w:val="328FB4CD"/>
    <w:rsid w:val="33178FA9"/>
    <w:rsid w:val="33A20728"/>
    <w:rsid w:val="33F67FA8"/>
    <w:rsid w:val="3458F2EA"/>
    <w:rsid w:val="345A5545"/>
    <w:rsid w:val="346E771F"/>
    <w:rsid w:val="347AF1E3"/>
    <w:rsid w:val="36007AA9"/>
    <w:rsid w:val="37ED29CD"/>
    <w:rsid w:val="3827D2F6"/>
    <w:rsid w:val="382CC4AD"/>
    <w:rsid w:val="38395955"/>
    <w:rsid w:val="38A034F5"/>
    <w:rsid w:val="394AB662"/>
    <w:rsid w:val="39994A01"/>
    <w:rsid w:val="3A98CE74"/>
    <w:rsid w:val="3B124C08"/>
    <w:rsid w:val="3CADC2B0"/>
    <w:rsid w:val="3F1A7FC3"/>
    <w:rsid w:val="3F2EB803"/>
    <w:rsid w:val="3FE8FC72"/>
    <w:rsid w:val="401A0648"/>
    <w:rsid w:val="4026D9DE"/>
    <w:rsid w:val="40AF1D40"/>
    <w:rsid w:val="4159599A"/>
    <w:rsid w:val="41A25EFA"/>
    <w:rsid w:val="41BC9D5B"/>
    <w:rsid w:val="41BE84A3"/>
    <w:rsid w:val="41D66CA7"/>
    <w:rsid w:val="428F2039"/>
    <w:rsid w:val="42F192EC"/>
    <w:rsid w:val="430C92AB"/>
    <w:rsid w:val="435C6420"/>
    <w:rsid w:val="43A0FCCA"/>
    <w:rsid w:val="43DA7B59"/>
    <w:rsid w:val="44F643A0"/>
    <w:rsid w:val="44FEB400"/>
    <w:rsid w:val="456671A9"/>
    <w:rsid w:val="458EC053"/>
    <w:rsid w:val="45BF4BD8"/>
    <w:rsid w:val="4600B866"/>
    <w:rsid w:val="46BA077E"/>
    <w:rsid w:val="46C93DB3"/>
    <w:rsid w:val="47820A1D"/>
    <w:rsid w:val="4856152A"/>
    <w:rsid w:val="485A7C42"/>
    <w:rsid w:val="487C4F46"/>
    <w:rsid w:val="48B71202"/>
    <w:rsid w:val="48F5535E"/>
    <w:rsid w:val="4A399355"/>
    <w:rsid w:val="4B131109"/>
    <w:rsid w:val="4BB631DC"/>
    <w:rsid w:val="4C97C6DC"/>
    <w:rsid w:val="4CD2F642"/>
    <w:rsid w:val="4CDA8942"/>
    <w:rsid w:val="4D03E53B"/>
    <w:rsid w:val="4D790B72"/>
    <w:rsid w:val="4D84B6A3"/>
    <w:rsid w:val="4DBC3161"/>
    <w:rsid w:val="4DC6D013"/>
    <w:rsid w:val="4E56A944"/>
    <w:rsid w:val="4E8CF92F"/>
    <w:rsid w:val="4F7B77C5"/>
    <w:rsid w:val="4FE60ADD"/>
    <w:rsid w:val="516655BC"/>
    <w:rsid w:val="51BF23BE"/>
    <w:rsid w:val="529C4E0A"/>
    <w:rsid w:val="52C8F745"/>
    <w:rsid w:val="52EA336B"/>
    <w:rsid w:val="52F0C0C5"/>
    <w:rsid w:val="532B65EC"/>
    <w:rsid w:val="53AF3409"/>
    <w:rsid w:val="543EFA41"/>
    <w:rsid w:val="54BE737A"/>
    <w:rsid w:val="55306F1A"/>
    <w:rsid w:val="5541A9F1"/>
    <w:rsid w:val="55745E57"/>
    <w:rsid w:val="56B2DD48"/>
    <w:rsid w:val="56B8C10C"/>
    <w:rsid w:val="5729DEC7"/>
    <w:rsid w:val="57881A0F"/>
    <w:rsid w:val="57968623"/>
    <w:rsid w:val="57FE3AC7"/>
    <w:rsid w:val="580A836E"/>
    <w:rsid w:val="589A6BC8"/>
    <w:rsid w:val="58AD3226"/>
    <w:rsid w:val="59D80EBE"/>
    <w:rsid w:val="5A30DB40"/>
    <w:rsid w:val="5AAF9C4D"/>
    <w:rsid w:val="5AB6BDA5"/>
    <w:rsid w:val="5B07760D"/>
    <w:rsid w:val="5B8D7B3D"/>
    <w:rsid w:val="5C0F862D"/>
    <w:rsid w:val="5C68FAA7"/>
    <w:rsid w:val="5C758AA7"/>
    <w:rsid w:val="5D271932"/>
    <w:rsid w:val="600B6542"/>
    <w:rsid w:val="6066B7DA"/>
    <w:rsid w:val="609D2C7B"/>
    <w:rsid w:val="62AC8B02"/>
    <w:rsid w:val="62ADAF2C"/>
    <w:rsid w:val="62CF309E"/>
    <w:rsid w:val="644B4C2A"/>
    <w:rsid w:val="6451DFFF"/>
    <w:rsid w:val="64EDF149"/>
    <w:rsid w:val="65124E69"/>
    <w:rsid w:val="65E3011E"/>
    <w:rsid w:val="661A3276"/>
    <w:rsid w:val="66AC0664"/>
    <w:rsid w:val="66E18C06"/>
    <w:rsid w:val="67E5D248"/>
    <w:rsid w:val="67FA146C"/>
    <w:rsid w:val="6828139D"/>
    <w:rsid w:val="684C8F04"/>
    <w:rsid w:val="69937C55"/>
    <w:rsid w:val="69A8DEAF"/>
    <w:rsid w:val="6ABDA7DC"/>
    <w:rsid w:val="6B3D98C9"/>
    <w:rsid w:val="6C96E335"/>
    <w:rsid w:val="6CEF5712"/>
    <w:rsid w:val="6CF013F0"/>
    <w:rsid w:val="6D04A20A"/>
    <w:rsid w:val="6EC79FB5"/>
    <w:rsid w:val="6F5417CA"/>
    <w:rsid w:val="702B6E19"/>
    <w:rsid w:val="70F123F7"/>
    <w:rsid w:val="70F16160"/>
    <w:rsid w:val="72812EBC"/>
    <w:rsid w:val="729E8C4D"/>
    <w:rsid w:val="732E5BE3"/>
    <w:rsid w:val="734181D8"/>
    <w:rsid w:val="734CE1F2"/>
    <w:rsid w:val="7425957B"/>
    <w:rsid w:val="7456971C"/>
    <w:rsid w:val="745906CC"/>
    <w:rsid w:val="74DB8BD1"/>
    <w:rsid w:val="75909E21"/>
    <w:rsid w:val="771872D2"/>
    <w:rsid w:val="77230E61"/>
    <w:rsid w:val="783A52F1"/>
    <w:rsid w:val="78E34050"/>
    <w:rsid w:val="790B113E"/>
    <w:rsid w:val="791EAFC0"/>
    <w:rsid w:val="7983C445"/>
    <w:rsid w:val="7A14BB74"/>
    <w:rsid w:val="7AA15D8C"/>
    <w:rsid w:val="7B1B5E3F"/>
    <w:rsid w:val="7B3D8E8D"/>
    <w:rsid w:val="7B6F4E8C"/>
    <w:rsid w:val="7BD78EE5"/>
    <w:rsid w:val="7CEE6496"/>
    <w:rsid w:val="7CFC4E39"/>
    <w:rsid w:val="7D02ABE5"/>
    <w:rsid w:val="7DB94BC1"/>
    <w:rsid w:val="7DEBC224"/>
    <w:rsid w:val="7E02A366"/>
    <w:rsid w:val="7F9C52B6"/>
    <w:rsid w:val="7FE499A6"/>
    <w:rsid w:val="7FF75B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EF5712"/>
  <w15:chartTrackingRefBased/>
  <w15:docId w15:val="{77661E9A-DB90-48CA-8AC5-CBF26D10FC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3B36EE"/>
    <w:pPr>
      <w:spacing w:after="0" w:line="240" w:lineRule="auto"/>
    </w:pPr>
    <w:rPr>
      <w:rFonts w:ascii="Times New Roman" w:hAnsi="Times New Roman" w:eastAsia="Times New Roman" w:cs="Times New Roman"/>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eaderChar" w:customStyle="1">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pPr>
  </w:style>
  <w:style w:type="character" w:styleId="FooterChar" w:customStyle="1">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pPr>
  </w:style>
  <w:style w:type="paragraph" w:styleId="ListParagraph">
    <w:name w:val="List Paragraph"/>
    <w:basedOn w:val="Normal"/>
    <w:uiPriority w:val="34"/>
    <w:qFormat/>
    <w:rsid w:val="002D50DF"/>
    <w:pPr>
      <w:ind w:left="720"/>
      <w:contextualSpacing/>
    </w:pPr>
  </w:style>
  <w:style w:type="paragraph" w:styleId="NormalWeb">
    <w:name w:val="Normal (Web)"/>
    <w:basedOn w:val="Normal"/>
    <w:uiPriority w:val="99"/>
    <w:unhideWhenUsed/>
    <w:rsid w:val="007C599F"/>
    <w:pPr>
      <w:spacing w:before="100" w:beforeAutospacing="1" w:after="100" w:afterAutospacing="1"/>
    </w:pPr>
  </w:style>
  <w:style w:type="character" w:styleId="Hyperlink">
    <w:name w:val="Hyperlink"/>
    <w:basedOn w:val="DefaultParagraphFont"/>
    <w:uiPriority w:val="99"/>
    <w:unhideWhenUsed/>
    <w:rsid w:val="00C66E25"/>
    <w:rPr>
      <w:color w:val="0563C1" w:themeColor="hyperlink"/>
      <w:u w:val="single"/>
    </w:rPr>
  </w:style>
  <w:style w:type="character" w:styleId="UnresolvedMention">
    <w:name w:val="Unresolved Mention"/>
    <w:basedOn w:val="DefaultParagraphFont"/>
    <w:uiPriority w:val="99"/>
    <w:semiHidden/>
    <w:unhideWhenUsed/>
    <w:rsid w:val="00C66E25"/>
    <w:rPr>
      <w:color w:val="605E5C"/>
      <w:shd w:val="clear" w:color="auto" w:fill="E1DFDD"/>
    </w:rPr>
  </w:style>
  <w:style w:type="character" w:styleId="FollowedHyperlink">
    <w:name w:val="FollowedHyperlink"/>
    <w:basedOn w:val="DefaultParagraphFont"/>
    <w:uiPriority w:val="99"/>
    <w:semiHidden/>
    <w:unhideWhenUsed/>
    <w:rsid w:val="005B080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117236">
      <w:bodyDiv w:val="1"/>
      <w:marLeft w:val="0"/>
      <w:marRight w:val="0"/>
      <w:marTop w:val="0"/>
      <w:marBottom w:val="0"/>
      <w:divBdr>
        <w:top w:val="none" w:sz="0" w:space="0" w:color="auto"/>
        <w:left w:val="none" w:sz="0" w:space="0" w:color="auto"/>
        <w:bottom w:val="none" w:sz="0" w:space="0" w:color="auto"/>
        <w:right w:val="none" w:sz="0" w:space="0" w:color="auto"/>
      </w:divBdr>
    </w:div>
    <w:div w:id="135532483">
      <w:bodyDiv w:val="1"/>
      <w:marLeft w:val="0"/>
      <w:marRight w:val="0"/>
      <w:marTop w:val="0"/>
      <w:marBottom w:val="0"/>
      <w:divBdr>
        <w:top w:val="none" w:sz="0" w:space="0" w:color="auto"/>
        <w:left w:val="none" w:sz="0" w:space="0" w:color="auto"/>
        <w:bottom w:val="none" w:sz="0" w:space="0" w:color="auto"/>
        <w:right w:val="none" w:sz="0" w:space="0" w:color="auto"/>
      </w:divBdr>
    </w:div>
    <w:div w:id="375815043">
      <w:bodyDiv w:val="1"/>
      <w:marLeft w:val="0"/>
      <w:marRight w:val="0"/>
      <w:marTop w:val="0"/>
      <w:marBottom w:val="0"/>
      <w:divBdr>
        <w:top w:val="none" w:sz="0" w:space="0" w:color="auto"/>
        <w:left w:val="none" w:sz="0" w:space="0" w:color="auto"/>
        <w:bottom w:val="none" w:sz="0" w:space="0" w:color="auto"/>
        <w:right w:val="none" w:sz="0" w:space="0" w:color="auto"/>
      </w:divBdr>
    </w:div>
    <w:div w:id="487090100">
      <w:bodyDiv w:val="1"/>
      <w:marLeft w:val="0"/>
      <w:marRight w:val="0"/>
      <w:marTop w:val="0"/>
      <w:marBottom w:val="0"/>
      <w:divBdr>
        <w:top w:val="none" w:sz="0" w:space="0" w:color="auto"/>
        <w:left w:val="none" w:sz="0" w:space="0" w:color="auto"/>
        <w:bottom w:val="none" w:sz="0" w:space="0" w:color="auto"/>
        <w:right w:val="none" w:sz="0" w:space="0" w:color="auto"/>
      </w:divBdr>
    </w:div>
    <w:div w:id="645741977">
      <w:bodyDiv w:val="1"/>
      <w:marLeft w:val="0"/>
      <w:marRight w:val="0"/>
      <w:marTop w:val="0"/>
      <w:marBottom w:val="0"/>
      <w:divBdr>
        <w:top w:val="none" w:sz="0" w:space="0" w:color="auto"/>
        <w:left w:val="none" w:sz="0" w:space="0" w:color="auto"/>
        <w:bottom w:val="none" w:sz="0" w:space="0" w:color="auto"/>
        <w:right w:val="none" w:sz="0" w:space="0" w:color="auto"/>
      </w:divBdr>
    </w:div>
    <w:div w:id="716199691">
      <w:bodyDiv w:val="1"/>
      <w:marLeft w:val="0"/>
      <w:marRight w:val="0"/>
      <w:marTop w:val="0"/>
      <w:marBottom w:val="0"/>
      <w:divBdr>
        <w:top w:val="none" w:sz="0" w:space="0" w:color="auto"/>
        <w:left w:val="none" w:sz="0" w:space="0" w:color="auto"/>
        <w:bottom w:val="none" w:sz="0" w:space="0" w:color="auto"/>
        <w:right w:val="none" w:sz="0" w:space="0" w:color="auto"/>
      </w:divBdr>
      <w:divsChild>
        <w:div w:id="1317143637">
          <w:marLeft w:val="0"/>
          <w:marRight w:val="0"/>
          <w:marTop w:val="0"/>
          <w:marBottom w:val="0"/>
          <w:divBdr>
            <w:top w:val="none" w:sz="0" w:space="0" w:color="auto"/>
            <w:left w:val="none" w:sz="0" w:space="0" w:color="auto"/>
            <w:bottom w:val="none" w:sz="0" w:space="0" w:color="auto"/>
            <w:right w:val="none" w:sz="0" w:space="0" w:color="auto"/>
          </w:divBdr>
          <w:divsChild>
            <w:div w:id="145968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796879">
      <w:bodyDiv w:val="1"/>
      <w:marLeft w:val="0"/>
      <w:marRight w:val="0"/>
      <w:marTop w:val="0"/>
      <w:marBottom w:val="0"/>
      <w:divBdr>
        <w:top w:val="none" w:sz="0" w:space="0" w:color="auto"/>
        <w:left w:val="none" w:sz="0" w:space="0" w:color="auto"/>
        <w:bottom w:val="none" w:sz="0" w:space="0" w:color="auto"/>
        <w:right w:val="none" w:sz="0" w:space="0" w:color="auto"/>
      </w:divBdr>
      <w:divsChild>
        <w:div w:id="2077782042">
          <w:marLeft w:val="0"/>
          <w:marRight w:val="0"/>
          <w:marTop w:val="0"/>
          <w:marBottom w:val="0"/>
          <w:divBdr>
            <w:top w:val="none" w:sz="0" w:space="0" w:color="auto"/>
            <w:left w:val="none" w:sz="0" w:space="0" w:color="auto"/>
            <w:bottom w:val="none" w:sz="0" w:space="0" w:color="auto"/>
            <w:right w:val="none" w:sz="0" w:space="0" w:color="auto"/>
          </w:divBdr>
          <w:divsChild>
            <w:div w:id="118713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86228">
      <w:bodyDiv w:val="1"/>
      <w:marLeft w:val="0"/>
      <w:marRight w:val="0"/>
      <w:marTop w:val="0"/>
      <w:marBottom w:val="0"/>
      <w:divBdr>
        <w:top w:val="none" w:sz="0" w:space="0" w:color="auto"/>
        <w:left w:val="none" w:sz="0" w:space="0" w:color="auto"/>
        <w:bottom w:val="none" w:sz="0" w:space="0" w:color="auto"/>
        <w:right w:val="none" w:sz="0" w:space="0" w:color="auto"/>
      </w:divBdr>
      <w:divsChild>
        <w:div w:id="1371997776">
          <w:marLeft w:val="0"/>
          <w:marRight w:val="0"/>
          <w:marTop w:val="0"/>
          <w:marBottom w:val="0"/>
          <w:divBdr>
            <w:top w:val="none" w:sz="0" w:space="0" w:color="auto"/>
            <w:left w:val="none" w:sz="0" w:space="0" w:color="auto"/>
            <w:bottom w:val="none" w:sz="0" w:space="0" w:color="auto"/>
            <w:right w:val="none" w:sz="0" w:space="0" w:color="auto"/>
          </w:divBdr>
          <w:divsChild>
            <w:div w:id="149429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18782">
      <w:bodyDiv w:val="1"/>
      <w:marLeft w:val="0"/>
      <w:marRight w:val="0"/>
      <w:marTop w:val="0"/>
      <w:marBottom w:val="0"/>
      <w:divBdr>
        <w:top w:val="none" w:sz="0" w:space="0" w:color="auto"/>
        <w:left w:val="none" w:sz="0" w:space="0" w:color="auto"/>
        <w:bottom w:val="none" w:sz="0" w:space="0" w:color="auto"/>
        <w:right w:val="none" w:sz="0" w:space="0" w:color="auto"/>
      </w:divBdr>
      <w:divsChild>
        <w:div w:id="561059230">
          <w:marLeft w:val="0"/>
          <w:marRight w:val="0"/>
          <w:marTop w:val="0"/>
          <w:marBottom w:val="0"/>
          <w:divBdr>
            <w:top w:val="none" w:sz="0" w:space="0" w:color="auto"/>
            <w:left w:val="none" w:sz="0" w:space="0" w:color="auto"/>
            <w:bottom w:val="none" w:sz="0" w:space="0" w:color="auto"/>
            <w:right w:val="none" w:sz="0" w:space="0" w:color="auto"/>
          </w:divBdr>
          <w:divsChild>
            <w:div w:id="212199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79814">
      <w:bodyDiv w:val="1"/>
      <w:marLeft w:val="0"/>
      <w:marRight w:val="0"/>
      <w:marTop w:val="0"/>
      <w:marBottom w:val="0"/>
      <w:divBdr>
        <w:top w:val="none" w:sz="0" w:space="0" w:color="auto"/>
        <w:left w:val="none" w:sz="0" w:space="0" w:color="auto"/>
        <w:bottom w:val="none" w:sz="0" w:space="0" w:color="auto"/>
        <w:right w:val="none" w:sz="0" w:space="0" w:color="auto"/>
      </w:divBdr>
    </w:div>
    <w:div w:id="1954165436">
      <w:bodyDiv w:val="1"/>
      <w:marLeft w:val="0"/>
      <w:marRight w:val="0"/>
      <w:marTop w:val="0"/>
      <w:marBottom w:val="0"/>
      <w:divBdr>
        <w:top w:val="none" w:sz="0" w:space="0" w:color="auto"/>
        <w:left w:val="none" w:sz="0" w:space="0" w:color="auto"/>
        <w:bottom w:val="none" w:sz="0" w:space="0" w:color="auto"/>
        <w:right w:val="none" w:sz="0" w:space="0" w:color="auto"/>
      </w:divBdr>
      <w:divsChild>
        <w:div w:id="1851529624">
          <w:marLeft w:val="0"/>
          <w:marRight w:val="0"/>
          <w:marTop w:val="0"/>
          <w:marBottom w:val="0"/>
          <w:divBdr>
            <w:top w:val="none" w:sz="0" w:space="0" w:color="auto"/>
            <w:left w:val="none" w:sz="0" w:space="0" w:color="auto"/>
            <w:bottom w:val="none" w:sz="0" w:space="0" w:color="auto"/>
            <w:right w:val="none" w:sz="0" w:space="0" w:color="auto"/>
          </w:divBdr>
          <w:divsChild>
            <w:div w:id="1654680319">
              <w:marLeft w:val="0"/>
              <w:marRight w:val="0"/>
              <w:marTop w:val="0"/>
              <w:marBottom w:val="0"/>
              <w:divBdr>
                <w:top w:val="none" w:sz="0" w:space="0" w:color="auto"/>
                <w:left w:val="none" w:sz="0" w:space="0" w:color="auto"/>
                <w:bottom w:val="none" w:sz="0" w:space="0" w:color="auto"/>
                <w:right w:val="none" w:sz="0" w:space="0" w:color="auto"/>
              </w:divBdr>
              <w:divsChild>
                <w:div w:id="121373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4.jpg" Id="rId13" /><Relationship Type="http://schemas.openxmlformats.org/officeDocument/2006/relationships/image" Target="media/image9.jpg" Id="rId18" /><Relationship Type="http://schemas.openxmlformats.org/officeDocument/2006/relationships/image" Target="media/image17.jpeg" Id="rId26" /><Relationship Type="http://schemas.openxmlformats.org/officeDocument/2006/relationships/image" Target="media/image30.png" Id="rId39" /><Relationship Type="http://schemas.openxmlformats.org/officeDocument/2006/relationships/image" Target="media/image12.png" Id="rId21" /><Relationship Type="http://schemas.openxmlformats.org/officeDocument/2006/relationships/image" Target="media/image25.png" Id="rId34" /><Relationship Type="http://schemas.openxmlformats.org/officeDocument/2006/relationships/image" Target="media/image33.png" Id="rId42" /><Relationship Type="http://schemas.openxmlformats.org/officeDocument/2006/relationships/hyperlink" Target="https://www.howtosmile.org/resource/smile-000-000-002-723" TargetMode="External" Id="rId47" /><Relationship Type="http://schemas.openxmlformats.org/officeDocument/2006/relationships/hyperlink" Target="https://stock.adobe.com/search?k=crazy+goat&amp;asset_id=17806057" TargetMode="External" Id="rId50" /><Relationship Type="http://schemas.openxmlformats.org/officeDocument/2006/relationships/hyperlink" Target="https://learndataanalysis.org/source-code-using-google-cloud-storage-api-in-python-for-beginners/" TargetMode="External" Id="rId55" /><Relationship Type="http://schemas.openxmlformats.org/officeDocument/2006/relationships/webSettings" Target="webSettings.xml" Id="rId7" /><Relationship Type="http://schemas.openxmlformats.org/officeDocument/2006/relationships/customXml" Target="../customXml/item2.xml" Id="rId2" /><Relationship Type="http://schemas.openxmlformats.org/officeDocument/2006/relationships/image" Target="media/image7.jpg" Id="rId16" /><Relationship Type="http://schemas.openxmlformats.org/officeDocument/2006/relationships/image" Target="media/image20.png" Id="rId29" /><Relationship Type="http://schemas.openxmlformats.org/officeDocument/2006/relationships/image" Target="media/image2.tiff" Id="rId11" /><Relationship Type="http://schemas.openxmlformats.org/officeDocument/2006/relationships/image" Target="media/image15.png" Id="rId24" /><Relationship Type="http://schemas.openxmlformats.org/officeDocument/2006/relationships/image" Target="media/image23.png" Id="rId32" /><Relationship Type="http://schemas.openxmlformats.org/officeDocument/2006/relationships/image" Target="media/image28.png" Id="rId37" /><Relationship Type="http://schemas.openxmlformats.org/officeDocument/2006/relationships/image" Target="media/image31.png" Id="rId40" /><Relationship Type="http://schemas.openxmlformats.org/officeDocument/2006/relationships/hyperlink" Target="http://vision.ucsd.edu/datasetsAll" TargetMode="External" Id="rId45" /><Relationship Type="http://schemas.openxmlformats.org/officeDocument/2006/relationships/hyperlink" Target="http://human-pose.mpi-inf.mpg.de/" TargetMode="External" Id="rId53" /><Relationship Type="http://schemas.openxmlformats.org/officeDocument/2006/relationships/fontTable" Target="fontTable.xml" Id="rId58" /><Relationship Type="http://schemas.openxmlformats.org/officeDocument/2006/relationships/styles" Target="styles.xml" Id="rId5" /><Relationship Type="http://schemas.openxmlformats.org/officeDocument/2006/relationships/image" Target="media/image10.jpeg" Id="rId19"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image" Target="media/image5.png" Id="rId14" /><Relationship Type="http://schemas.openxmlformats.org/officeDocument/2006/relationships/image" Target="media/image13.png" Id="rId22" /><Relationship Type="http://schemas.openxmlformats.org/officeDocument/2006/relationships/image" Target="media/image18.png" Id="rId27" /><Relationship Type="http://schemas.openxmlformats.org/officeDocument/2006/relationships/image" Target="media/image21.png" Id="rId30" /><Relationship Type="http://schemas.openxmlformats.org/officeDocument/2006/relationships/image" Target="media/image26.png" Id="rId35" /><Relationship Type="http://schemas.openxmlformats.org/officeDocument/2006/relationships/image" Target="media/image34.png" Id="rId43" /><Relationship Type="http://schemas.openxmlformats.org/officeDocument/2006/relationships/hyperlink" Target="https://github.com/opencv/opencv/blob/master/data/haarcascades/haarcascade_frontalface_default.xml" TargetMode="External" Id="rId48" /><Relationship Type="http://schemas.openxmlformats.org/officeDocument/2006/relationships/header" Target="header1.xml" Id="rId56" /><Relationship Type="http://schemas.openxmlformats.org/officeDocument/2006/relationships/footnotes" Target="footnotes.xml" Id="rId8" /><Relationship Type="http://schemas.openxmlformats.org/officeDocument/2006/relationships/hyperlink" Target="https://arxiv.org/abs/1512.03385" TargetMode="External" Id="rId51" /><Relationship Type="http://schemas.openxmlformats.org/officeDocument/2006/relationships/customXml" Target="../customXml/item3.xml" Id="rId3" /><Relationship Type="http://schemas.openxmlformats.org/officeDocument/2006/relationships/image" Target="media/image3.jpg" Id="rId12" /><Relationship Type="http://schemas.openxmlformats.org/officeDocument/2006/relationships/image" Target="media/image8.png" Id="rId17" /><Relationship Type="http://schemas.openxmlformats.org/officeDocument/2006/relationships/image" Target="media/image16.png" Id="rId25" /><Relationship Type="http://schemas.openxmlformats.org/officeDocument/2006/relationships/image" Target="media/image24.jpeg" Id="rId33" /><Relationship Type="http://schemas.openxmlformats.org/officeDocument/2006/relationships/image" Target="media/image29.png" Id="rId38" /><Relationship Type="http://schemas.openxmlformats.org/officeDocument/2006/relationships/hyperlink" Target="https://www.datacamp.com/community/tutorials/face-detection-python-opencv" TargetMode="External" Id="rId46" /><Relationship Type="http://schemas.openxmlformats.org/officeDocument/2006/relationships/theme" Target="theme/theme1.xml" Id="rId59" /><Relationship Type="http://schemas.openxmlformats.org/officeDocument/2006/relationships/image" Target="media/image11.png" Id="rId20" /><Relationship Type="http://schemas.openxmlformats.org/officeDocument/2006/relationships/image" Target="media/image32.png" Id="rId41" /><Relationship Type="http://schemas.openxmlformats.org/officeDocument/2006/relationships/hyperlink" Target="https://colab.research.google.com/drive/1obMQWIgEGPu8V7srdPr7lzQskXozOk2_" TargetMode="External" Id="rId54"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image" Target="media/image6.jpg" Id="rId15" /><Relationship Type="http://schemas.openxmlformats.org/officeDocument/2006/relationships/image" Target="media/image14.gif" Id="rId23" /><Relationship Type="http://schemas.openxmlformats.org/officeDocument/2006/relationships/image" Target="media/image19.png" Id="rId28" /><Relationship Type="http://schemas.openxmlformats.org/officeDocument/2006/relationships/image" Target="media/image27.png" Id="rId36" /><Relationship Type="http://schemas.openxmlformats.org/officeDocument/2006/relationships/hyperlink" Target="https://towardsdatascience.com/face-recognition-how-lbph-works-90ec258c3d6b" TargetMode="External" Id="rId49" /><Relationship Type="http://schemas.openxmlformats.org/officeDocument/2006/relationships/footer" Target="footer1.xml" Id="rId57" /><Relationship Type="http://schemas.openxmlformats.org/officeDocument/2006/relationships/image" Target="media/image1.tiff" Id="rId10" /><Relationship Type="http://schemas.openxmlformats.org/officeDocument/2006/relationships/image" Target="media/image22.png" Id="rId31" /><Relationship Type="http://schemas.openxmlformats.org/officeDocument/2006/relationships/image" Target="media/image35.jpg" Id="rId44" /><Relationship Type="http://schemas.openxmlformats.org/officeDocument/2006/relationships/hyperlink" Target="https://www.pyimagesearch.com/2017/11/06/deep-learning-opencvs-blobfromimage-works/" TargetMode="External" Id="rId52"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476151AB33A3942AC7B9DD62DCF7C0D" ma:contentTypeVersion="4" ma:contentTypeDescription="Create a new document." ma:contentTypeScope="" ma:versionID="16e4d1e3776fda4a7aa71b39d9c68ab5">
  <xsd:schema xmlns:xsd="http://www.w3.org/2001/XMLSchema" xmlns:xs="http://www.w3.org/2001/XMLSchema" xmlns:p="http://schemas.microsoft.com/office/2006/metadata/properties" xmlns:ns2="4a011d42-9406-45f2-a3d4-dc4901175e2a" targetNamespace="http://schemas.microsoft.com/office/2006/metadata/properties" ma:root="true" ma:fieldsID="e9b5c93e46c977d50d449bcafc10773b" ns2:_="">
    <xsd:import namespace="4a011d42-9406-45f2-a3d4-dc4901175e2a"/>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a011d42-9406-45f2-a3d4-dc4901175e2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E978B31-5183-4F4F-8A97-3B68A920E0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a011d42-9406-45f2-a3d4-dc4901175e2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599C12-60F7-4158-8B13-D9BBF98012B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039AF71-C9FC-45E2-B2F9-CFD7F57B3B41}">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Khaled Asad</dc:creator>
  <cp:keywords/>
  <dc:description/>
  <cp:lastModifiedBy>Tamia Prince</cp:lastModifiedBy>
  <cp:revision>285</cp:revision>
  <dcterms:created xsi:type="dcterms:W3CDTF">2021-07-05T16:51:00Z</dcterms:created>
  <dcterms:modified xsi:type="dcterms:W3CDTF">2021-07-31T17:48:44Z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0x010100E476151AB33A3942AC7B9DD62DCF7C0D</vt:lpwstr>
  </property>
</Properties>
</file>